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致友谊最经典的句子简短（表达二十年友情的句子）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二十年的陪伴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年，对于人生而言，是一个不短的时间。在这段岁月中，我们共同经历了无数的风雨与阳光，友谊在时间的洗礼下愈发珍贵。我们从青涩的少年走向成熟的成年人，彼此见证了成长的点滴。这种陪伴，不仅是生活中的默契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它独特的回忆，二十年的时间积累了许多快乐与感动。那些一起嬉笑的日子、无数次的倾诉，都是我们友情的见证。无论是欢聚的时刻，还是孤独的时光，彼此的存在让我们感到温暖。正是这些记忆，构成了我们友情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年的友谊，意味着共同面对挑战与困难。生活的波折让我们更加坚定了彼此的支持与理解。在那些艰难时刻，我们总能互相鼓励，携手走过。这样的经历，不仅加深了我们的信任，也让我们更加珍视这份来之不易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生活轨迹也在不断变化。虽然经历了不同的转折，但我们的友谊依然坚固。彼此的成长让我们在生活中不断学习，分享着人生的智慧与经验。这样的互动，让我们的友谊愈发深厚，仿佛时间从未改变过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能继续携手前行。无论岁月如何变迁，这段友情都将是我们心灵深处的港湾。期待在接下来的岁月里，继续创造更多美好的回忆，分享生活中的每一个重要时刻。二十年只是一个开始，愿我们的友谊像美酒，愈久愈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经典的友情语录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二十年的旅程中，许多经典的友情句子时常在我们心中回荡：“真正的朋友是灵魂的伴侣。”这样的句子不仅表达了友情的真谛，也让我们更加珍惜这段关系。每一句话，都如同友情的承诺，承载着无数的情感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