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7938" w14:textId="77777777" w:rsidR="00A13B3F" w:rsidRDefault="00A13B3F">
      <w:pPr>
        <w:rPr>
          <w:rFonts w:hint="eastAsia"/>
        </w:rPr>
      </w:pPr>
    </w:p>
    <w:p w14:paraId="15A4EC9A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茶是三的拼音节还是两的拼音节</w:t>
      </w:r>
    </w:p>
    <w:p w14:paraId="19FE07D1" w14:textId="77777777" w:rsidR="00A13B3F" w:rsidRDefault="00A13B3F">
      <w:pPr>
        <w:rPr>
          <w:rFonts w:hint="eastAsia"/>
        </w:rPr>
      </w:pPr>
    </w:p>
    <w:p w14:paraId="30A183A4" w14:textId="77777777" w:rsidR="00A13B3F" w:rsidRDefault="00A13B3F">
      <w:pPr>
        <w:rPr>
          <w:rFonts w:hint="eastAsia"/>
        </w:rPr>
      </w:pPr>
    </w:p>
    <w:p w14:paraId="2E5C1AB3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汉语拼音系统作为中国汉字的音译方法，为全球学习中文的人们提供了一个便捷的桥梁。在探讨“茶”这个字的拼音时，我们实际上是在讨论它所对应的声调和韵母，而这些元素共同决定了一个汉字在拼音中的表达方式。对于“茶”，其拼音是“chá”，这是一个由两个部分组成的结构：声母“ch”和韵母“a”。因此，“茶”的拼音是一个单音节词，而非三音节或双音节。</w:t>
      </w:r>
    </w:p>
    <w:p w14:paraId="282076A2" w14:textId="77777777" w:rsidR="00A13B3F" w:rsidRDefault="00A13B3F">
      <w:pPr>
        <w:rPr>
          <w:rFonts w:hint="eastAsia"/>
        </w:rPr>
      </w:pPr>
    </w:p>
    <w:p w14:paraId="78C00EDB" w14:textId="77777777" w:rsidR="00A13B3F" w:rsidRDefault="00A13B3F">
      <w:pPr>
        <w:rPr>
          <w:rFonts w:hint="eastAsia"/>
        </w:rPr>
      </w:pPr>
    </w:p>
    <w:p w14:paraId="50A01C06" w14:textId="77777777" w:rsidR="00A13B3F" w:rsidRDefault="00A13B3F">
      <w:pPr>
        <w:rPr>
          <w:rFonts w:hint="eastAsia"/>
        </w:rPr>
      </w:pPr>
    </w:p>
    <w:p w14:paraId="62BCED28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深入了解拼音结构</w:t>
      </w:r>
    </w:p>
    <w:p w14:paraId="12161264" w14:textId="77777777" w:rsidR="00A13B3F" w:rsidRDefault="00A13B3F">
      <w:pPr>
        <w:rPr>
          <w:rFonts w:hint="eastAsia"/>
        </w:rPr>
      </w:pPr>
    </w:p>
    <w:p w14:paraId="00C0783F" w14:textId="77777777" w:rsidR="00A13B3F" w:rsidRDefault="00A13B3F">
      <w:pPr>
        <w:rPr>
          <w:rFonts w:hint="eastAsia"/>
        </w:rPr>
      </w:pPr>
    </w:p>
    <w:p w14:paraId="55F7E090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为了更好地理解“茶”的拼音为何是单音节，我们需要回顾一下汉语拼音的基本构成。汉语拼音由声母、韵母和声调三个要素组成。声母位于每个音节的开头，韵母则跟随其后，而声调则赋予了每个音节特定的发音高度变化。以“茶”为例，它的拼音“chá”中，“ch”是声母，“a”是韵母，最后的“′”（阳平）表示第二声，即升调。这三者结合起来，构成了一个完整的、不可分割的单音节。</w:t>
      </w:r>
    </w:p>
    <w:p w14:paraId="367F5675" w14:textId="77777777" w:rsidR="00A13B3F" w:rsidRDefault="00A13B3F">
      <w:pPr>
        <w:rPr>
          <w:rFonts w:hint="eastAsia"/>
        </w:rPr>
      </w:pPr>
    </w:p>
    <w:p w14:paraId="6BEEFB3F" w14:textId="77777777" w:rsidR="00A13B3F" w:rsidRDefault="00A13B3F">
      <w:pPr>
        <w:rPr>
          <w:rFonts w:hint="eastAsia"/>
        </w:rPr>
      </w:pPr>
    </w:p>
    <w:p w14:paraId="35AB153F" w14:textId="77777777" w:rsidR="00A13B3F" w:rsidRDefault="00A13B3F">
      <w:pPr>
        <w:rPr>
          <w:rFonts w:hint="eastAsia"/>
        </w:rPr>
      </w:pPr>
    </w:p>
    <w:p w14:paraId="5E03B0E3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为什么人们会误认为茶有多个音节？</w:t>
      </w:r>
    </w:p>
    <w:p w14:paraId="4CF07517" w14:textId="77777777" w:rsidR="00A13B3F" w:rsidRDefault="00A13B3F">
      <w:pPr>
        <w:rPr>
          <w:rFonts w:hint="eastAsia"/>
        </w:rPr>
      </w:pPr>
    </w:p>
    <w:p w14:paraId="155DC9E0" w14:textId="77777777" w:rsidR="00A13B3F" w:rsidRDefault="00A13B3F">
      <w:pPr>
        <w:rPr>
          <w:rFonts w:hint="eastAsia"/>
        </w:rPr>
      </w:pPr>
    </w:p>
    <w:p w14:paraId="380C3791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有时候，非母语使用者或者对拼音规则不太熟悉的学习者可能会误解“茶”的拼音结构，觉得它包含了多个音节。这种误解可能源于将“ch”视为两个独立的声音，或是受到了其他语言中相似字母组合的影响。然而，在汉语拼音体系里，“ch”被视为一个整体，代表的是一个单一的声音，即翘舌清塞擦音。由于英语等语言中存在“cha”这样的拼写形式，这也可能导致一些人以为“茶”的发音涉及多个音节。但实际上，这只是不同语言之间转写的差异，并不反映实际的发音情况。</w:t>
      </w:r>
    </w:p>
    <w:p w14:paraId="277BB0E5" w14:textId="77777777" w:rsidR="00A13B3F" w:rsidRDefault="00A13B3F">
      <w:pPr>
        <w:rPr>
          <w:rFonts w:hint="eastAsia"/>
        </w:rPr>
      </w:pPr>
    </w:p>
    <w:p w14:paraId="19F0D27D" w14:textId="77777777" w:rsidR="00A13B3F" w:rsidRDefault="00A13B3F">
      <w:pPr>
        <w:rPr>
          <w:rFonts w:hint="eastAsia"/>
        </w:rPr>
      </w:pPr>
    </w:p>
    <w:p w14:paraId="7ADB224B" w14:textId="77777777" w:rsidR="00A13B3F" w:rsidRDefault="00A13B3F">
      <w:pPr>
        <w:rPr>
          <w:rFonts w:hint="eastAsia"/>
        </w:rPr>
      </w:pPr>
    </w:p>
    <w:p w14:paraId="25AC64C6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茶字的历史与文化背景</w:t>
      </w:r>
    </w:p>
    <w:p w14:paraId="3CBD6C71" w14:textId="77777777" w:rsidR="00A13B3F" w:rsidRDefault="00A13B3F">
      <w:pPr>
        <w:rPr>
          <w:rFonts w:hint="eastAsia"/>
        </w:rPr>
      </w:pPr>
    </w:p>
    <w:p w14:paraId="7CA261F5" w14:textId="77777777" w:rsidR="00A13B3F" w:rsidRDefault="00A13B3F">
      <w:pPr>
        <w:rPr>
          <w:rFonts w:hint="eastAsia"/>
        </w:rPr>
      </w:pPr>
    </w:p>
    <w:p w14:paraId="6DDA35D6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除了其拼音特点外，“茶”作为一个汉字还承载着丰富的历史和文化内涵。在中国，“茶”不仅是一种饮品，更是一种生活方式和社会交流的重要组成部分。从古代开始，茶就与中国人的日常生活紧密相连，历经数千年的发展演变，形成了独特的茶文化。无论是文人墨客笔下的诗词歌赋，还是民间流传的故事传说，茶的身影无处不在。而在现代社会中，随着全球化进程的加速，中国的茶文化也逐渐走向世界，让更多人了解到这一古老文明的独特魅力。</w:t>
      </w:r>
    </w:p>
    <w:p w14:paraId="103757E8" w14:textId="77777777" w:rsidR="00A13B3F" w:rsidRDefault="00A13B3F">
      <w:pPr>
        <w:rPr>
          <w:rFonts w:hint="eastAsia"/>
        </w:rPr>
      </w:pPr>
    </w:p>
    <w:p w14:paraId="052B2063" w14:textId="77777777" w:rsidR="00A13B3F" w:rsidRDefault="00A13B3F">
      <w:pPr>
        <w:rPr>
          <w:rFonts w:hint="eastAsia"/>
        </w:rPr>
      </w:pPr>
    </w:p>
    <w:p w14:paraId="50B6FCCC" w14:textId="77777777" w:rsidR="00A13B3F" w:rsidRDefault="00A13B3F">
      <w:pPr>
        <w:rPr>
          <w:rFonts w:hint="eastAsia"/>
        </w:rPr>
      </w:pPr>
    </w:p>
    <w:p w14:paraId="6AE0F0CC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5D5729" w14:textId="77777777" w:rsidR="00A13B3F" w:rsidRDefault="00A13B3F">
      <w:pPr>
        <w:rPr>
          <w:rFonts w:hint="eastAsia"/>
        </w:rPr>
      </w:pPr>
    </w:p>
    <w:p w14:paraId="62750E84" w14:textId="77777777" w:rsidR="00A13B3F" w:rsidRDefault="00A13B3F">
      <w:pPr>
        <w:rPr>
          <w:rFonts w:hint="eastAsia"/>
        </w:rPr>
      </w:pPr>
    </w:p>
    <w:p w14:paraId="7EA1996F" w14:textId="77777777" w:rsidR="00A13B3F" w:rsidRDefault="00A13B3F">
      <w:pPr>
        <w:rPr>
          <w:rFonts w:hint="eastAsia"/>
        </w:rPr>
      </w:pPr>
      <w:r>
        <w:rPr>
          <w:rFonts w:hint="eastAsia"/>
        </w:rPr>
        <w:tab/>
        <w:t>“茶”的拼音“chá”是一个典型的单音节词，它由声母“ch”、韵母“a”以及第二声组成。虽然有时人们可能会因为各种原因而误解其为多音节词，但通过正确理解和掌握汉语拼音规则，我们可以清楚地认识到“茶”的真实发音特征。“茶”作为中国文化的一个重要符号，其背后蕴含的深厚历史底蕴和广泛的社会影响力，也值得我们去深入探究和品味。</w:t>
      </w:r>
    </w:p>
    <w:p w14:paraId="3AE6FD50" w14:textId="77777777" w:rsidR="00A13B3F" w:rsidRDefault="00A13B3F">
      <w:pPr>
        <w:rPr>
          <w:rFonts w:hint="eastAsia"/>
        </w:rPr>
      </w:pPr>
    </w:p>
    <w:p w14:paraId="2DB47760" w14:textId="77777777" w:rsidR="00A13B3F" w:rsidRDefault="00A13B3F">
      <w:pPr>
        <w:rPr>
          <w:rFonts w:hint="eastAsia"/>
        </w:rPr>
      </w:pPr>
    </w:p>
    <w:p w14:paraId="664ADB9C" w14:textId="77777777" w:rsidR="00A13B3F" w:rsidRDefault="00A13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37F2C" w14:textId="7F547649" w:rsidR="00937B47" w:rsidRDefault="00937B47"/>
    <w:sectPr w:rsidR="0093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47"/>
    <w:rsid w:val="005B05E0"/>
    <w:rsid w:val="00937B47"/>
    <w:rsid w:val="00A1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2706A-C19C-46C6-A9E0-B6FFC375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