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E96CE" w14:textId="77777777" w:rsidR="003900C5" w:rsidRDefault="003900C5">
      <w:pPr>
        <w:rPr>
          <w:rFonts w:hint="eastAsia"/>
        </w:rPr>
      </w:pPr>
    </w:p>
    <w:p w14:paraId="7A3BD1A7" w14:textId="77777777" w:rsidR="003900C5" w:rsidRDefault="003900C5">
      <w:pPr>
        <w:rPr>
          <w:rFonts w:hint="eastAsia"/>
        </w:rPr>
      </w:pPr>
      <w:r>
        <w:rPr>
          <w:rFonts w:hint="eastAsia"/>
        </w:rPr>
        <w:tab/>
        <w:t>萄的拼音怎么写的拼</w:t>
      </w:r>
    </w:p>
    <w:p w14:paraId="2DF2C616" w14:textId="77777777" w:rsidR="003900C5" w:rsidRDefault="003900C5">
      <w:pPr>
        <w:rPr>
          <w:rFonts w:hint="eastAsia"/>
        </w:rPr>
      </w:pPr>
    </w:p>
    <w:p w14:paraId="5FEBFD32" w14:textId="77777777" w:rsidR="003900C5" w:rsidRDefault="003900C5">
      <w:pPr>
        <w:rPr>
          <w:rFonts w:hint="eastAsia"/>
        </w:rPr>
      </w:pPr>
    </w:p>
    <w:p w14:paraId="4545A182" w14:textId="77777777" w:rsidR="003900C5" w:rsidRDefault="003900C5">
      <w:pPr>
        <w:rPr>
          <w:rFonts w:hint="eastAsia"/>
        </w:rPr>
      </w:pPr>
      <w:r>
        <w:rPr>
          <w:rFonts w:hint="eastAsia"/>
        </w:rPr>
        <w:tab/>
        <w:t>在中国语言中，每个汉字都有其独特的读音，这种读音通过拼音系统来表示。拼音是一种使用拉丁字母标记汉语发音的方法，它对于学习中文的人来说是非常重要的工具。对于“葡萄”这个词中的“萄”，我们可以通过拼音来准确地表达它的发音。</w:t>
      </w:r>
    </w:p>
    <w:p w14:paraId="2BA1771C" w14:textId="77777777" w:rsidR="003900C5" w:rsidRDefault="003900C5">
      <w:pPr>
        <w:rPr>
          <w:rFonts w:hint="eastAsia"/>
        </w:rPr>
      </w:pPr>
    </w:p>
    <w:p w14:paraId="35B9A602" w14:textId="77777777" w:rsidR="003900C5" w:rsidRDefault="003900C5">
      <w:pPr>
        <w:rPr>
          <w:rFonts w:hint="eastAsia"/>
        </w:rPr>
      </w:pPr>
    </w:p>
    <w:p w14:paraId="77D0D385" w14:textId="77777777" w:rsidR="003900C5" w:rsidRDefault="003900C5">
      <w:pPr>
        <w:rPr>
          <w:rFonts w:hint="eastAsia"/>
        </w:rPr>
      </w:pPr>
    </w:p>
    <w:p w14:paraId="0658935C" w14:textId="77777777" w:rsidR="003900C5" w:rsidRDefault="003900C5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6E09AE94" w14:textId="77777777" w:rsidR="003900C5" w:rsidRDefault="003900C5">
      <w:pPr>
        <w:rPr>
          <w:rFonts w:hint="eastAsia"/>
        </w:rPr>
      </w:pPr>
    </w:p>
    <w:p w14:paraId="0C3598BD" w14:textId="77777777" w:rsidR="003900C5" w:rsidRDefault="003900C5">
      <w:pPr>
        <w:rPr>
          <w:rFonts w:hint="eastAsia"/>
        </w:rPr>
      </w:pPr>
    </w:p>
    <w:p w14:paraId="059C790C" w14:textId="77777777" w:rsidR="003900C5" w:rsidRDefault="003900C5">
      <w:pPr>
        <w:rPr>
          <w:rFonts w:hint="eastAsia"/>
        </w:rPr>
      </w:pPr>
      <w:r>
        <w:rPr>
          <w:rFonts w:hint="eastAsia"/>
        </w:rPr>
        <w:tab/>
        <w:t>在汉语拼音系统中，一个完整的拼音通常由声母（如果有的话）、韵母和声调组成。声母位于拼音的开头，代表了发音时气流通过口腔的方式；韵母则是跟在声母之后的部分，它构成了汉字的主要音节；而声调则用来区分不同的意义，因为许多汉字虽然有着相同的声母和韵母组合，但声调不同就会有不同的意思。</w:t>
      </w:r>
    </w:p>
    <w:p w14:paraId="495E7438" w14:textId="77777777" w:rsidR="003900C5" w:rsidRDefault="003900C5">
      <w:pPr>
        <w:rPr>
          <w:rFonts w:hint="eastAsia"/>
        </w:rPr>
      </w:pPr>
    </w:p>
    <w:p w14:paraId="79A1AFB4" w14:textId="77777777" w:rsidR="003900C5" w:rsidRDefault="003900C5">
      <w:pPr>
        <w:rPr>
          <w:rFonts w:hint="eastAsia"/>
        </w:rPr>
      </w:pPr>
    </w:p>
    <w:p w14:paraId="55296762" w14:textId="77777777" w:rsidR="003900C5" w:rsidRDefault="003900C5">
      <w:pPr>
        <w:rPr>
          <w:rFonts w:hint="eastAsia"/>
        </w:rPr>
      </w:pPr>
    </w:p>
    <w:p w14:paraId="5403ED93" w14:textId="77777777" w:rsidR="003900C5" w:rsidRDefault="003900C5">
      <w:pPr>
        <w:rPr>
          <w:rFonts w:hint="eastAsia"/>
        </w:rPr>
      </w:pPr>
      <w:r>
        <w:rPr>
          <w:rFonts w:hint="eastAsia"/>
        </w:rPr>
        <w:tab/>
        <w:t>pinyin of the character "萄"</w:t>
      </w:r>
    </w:p>
    <w:p w14:paraId="52D45E1A" w14:textId="77777777" w:rsidR="003900C5" w:rsidRDefault="003900C5">
      <w:pPr>
        <w:rPr>
          <w:rFonts w:hint="eastAsia"/>
        </w:rPr>
      </w:pPr>
    </w:p>
    <w:p w14:paraId="61D305DE" w14:textId="77777777" w:rsidR="003900C5" w:rsidRDefault="003900C5">
      <w:pPr>
        <w:rPr>
          <w:rFonts w:hint="eastAsia"/>
        </w:rPr>
      </w:pPr>
    </w:p>
    <w:p w14:paraId="0DF08561" w14:textId="77777777" w:rsidR="003900C5" w:rsidRDefault="003900C5">
      <w:pPr>
        <w:rPr>
          <w:rFonts w:hint="eastAsia"/>
        </w:rPr>
      </w:pPr>
      <w:r>
        <w:rPr>
          <w:rFonts w:hint="eastAsia"/>
        </w:rPr>
        <w:tab/>
        <w:t>具体到“萄”这个字，“萄”的拼音是 “táo”。这里，“t-” 是声母部分，表示舌头顶住上颚发出的声音；“-áo” 则是韵母部分，它是由元音 “a” 和 “o” 组合而成的一个复合韵母。在实际发音过程中，“táo” 还有一个第二声的声调标志，用数字 2 来表示，即 táo2。这意味着当你发这个音时，你的声音应该从低到高上升。但是，在书写时不总是会标出声调数字，尤其是在非正式场合或当上下文已经明确了词汇的意思时。</w:t>
      </w:r>
    </w:p>
    <w:p w14:paraId="40DB762D" w14:textId="77777777" w:rsidR="003900C5" w:rsidRDefault="003900C5">
      <w:pPr>
        <w:rPr>
          <w:rFonts w:hint="eastAsia"/>
        </w:rPr>
      </w:pPr>
    </w:p>
    <w:p w14:paraId="53DCDBE1" w14:textId="77777777" w:rsidR="003900C5" w:rsidRDefault="003900C5">
      <w:pPr>
        <w:rPr>
          <w:rFonts w:hint="eastAsia"/>
        </w:rPr>
      </w:pPr>
    </w:p>
    <w:p w14:paraId="30F53091" w14:textId="77777777" w:rsidR="003900C5" w:rsidRDefault="003900C5">
      <w:pPr>
        <w:rPr>
          <w:rFonts w:hint="eastAsia"/>
        </w:rPr>
      </w:pPr>
    </w:p>
    <w:p w14:paraId="5B8185CF" w14:textId="77777777" w:rsidR="003900C5" w:rsidRDefault="003900C5">
      <w:pPr>
        <w:rPr>
          <w:rFonts w:hint="eastAsia"/>
        </w:rPr>
      </w:pPr>
      <w:r>
        <w:rPr>
          <w:rFonts w:hint="eastAsia"/>
        </w:rPr>
        <w:tab/>
        <w:t>如何正确书写“萄”的拼音</w:t>
      </w:r>
    </w:p>
    <w:p w14:paraId="306ADC43" w14:textId="77777777" w:rsidR="003900C5" w:rsidRDefault="003900C5">
      <w:pPr>
        <w:rPr>
          <w:rFonts w:hint="eastAsia"/>
        </w:rPr>
      </w:pPr>
    </w:p>
    <w:p w14:paraId="636733B4" w14:textId="77777777" w:rsidR="003900C5" w:rsidRDefault="003900C5">
      <w:pPr>
        <w:rPr>
          <w:rFonts w:hint="eastAsia"/>
        </w:rPr>
      </w:pPr>
    </w:p>
    <w:p w14:paraId="2BDAF79D" w14:textId="77777777" w:rsidR="003900C5" w:rsidRDefault="003900C5">
      <w:pPr>
        <w:rPr>
          <w:rFonts w:hint="eastAsia"/>
        </w:rPr>
      </w:pPr>
      <w:r>
        <w:rPr>
          <w:rFonts w:hint="eastAsia"/>
        </w:rPr>
        <w:tab/>
        <w:t>根据上面的分析，我们知道“萄”的正确拼音是“táo”。在标准的汉语拼音书写规则下，当我们单独提到某个汉字的拼音时，一般不需要标注声调符号，除非特别强调或是教学目的需要。因此，无论是日常交流还是正式文档中，都可以直接写成“táo”来指代“萄”字的发音。不过值得注意的是，在某些情况下，如对外汉语教学材料、词典等专业出版物中，则可能会完整地标示为“táo2”以帮助学习者更精确地掌握正确的发音方式。</w:t>
      </w:r>
    </w:p>
    <w:p w14:paraId="3E6D8C3A" w14:textId="77777777" w:rsidR="003900C5" w:rsidRDefault="003900C5">
      <w:pPr>
        <w:rPr>
          <w:rFonts w:hint="eastAsia"/>
        </w:rPr>
      </w:pPr>
    </w:p>
    <w:p w14:paraId="7DC0E019" w14:textId="77777777" w:rsidR="003900C5" w:rsidRDefault="003900C5">
      <w:pPr>
        <w:rPr>
          <w:rFonts w:hint="eastAsia"/>
        </w:rPr>
      </w:pPr>
    </w:p>
    <w:p w14:paraId="2B7A062C" w14:textId="77777777" w:rsidR="003900C5" w:rsidRDefault="003900C5">
      <w:pPr>
        <w:rPr>
          <w:rFonts w:hint="eastAsia"/>
        </w:rPr>
      </w:pPr>
    </w:p>
    <w:p w14:paraId="03B2DC32" w14:textId="77777777" w:rsidR="003900C5" w:rsidRDefault="003900C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3A49A5" w14:textId="77777777" w:rsidR="003900C5" w:rsidRDefault="003900C5">
      <w:pPr>
        <w:rPr>
          <w:rFonts w:hint="eastAsia"/>
        </w:rPr>
      </w:pPr>
    </w:p>
    <w:p w14:paraId="7A974406" w14:textId="77777777" w:rsidR="003900C5" w:rsidRDefault="003900C5">
      <w:pPr>
        <w:rPr>
          <w:rFonts w:hint="eastAsia"/>
        </w:rPr>
      </w:pPr>
    </w:p>
    <w:p w14:paraId="67E08266" w14:textId="77777777" w:rsidR="003900C5" w:rsidRDefault="003900C5">
      <w:pPr>
        <w:rPr>
          <w:rFonts w:hint="eastAsia"/>
        </w:rPr>
      </w:pPr>
      <w:r>
        <w:rPr>
          <w:rFonts w:hint="eastAsia"/>
        </w:rPr>
        <w:tab/>
        <w:t>“萄”的拼音写作“táo”。了解这一点不仅有助于提高中文水平，也便于与说普通话的人进行有效沟通。通过掌握汉字及其对应的拼音，可以极大地促进中文的学习过程，并加深对中国文化的理解。希望这篇简短的文章能够帮助你更好地记住“萄”字的正确拼音形式。</w:t>
      </w:r>
    </w:p>
    <w:p w14:paraId="70E6F583" w14:textId="77777777" w:rsidR="003900C5" w:rsidRDefault="003900C5">
      <w:pPr>
        <w:rPr>
          <w:rFonts w:hint="eastAsia"/>
        </w:rPr>
      </w:pPr>
    </w:p>
    <w:p w14:paraId="2B77991A" w14:textId="2AF76B95" w:rsidR="00B95495" w:rsidRDefault="00B95495"/>
    <w:sectPr w:rsidR="00B95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95"/>
    <w:rsid w:val="00332454"/>
    <w:rsid w:val="003900C5"/>
    <w:rsid w:val="00B9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FFC53-7697-478E-A6BE-4B4FD213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