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FC40" w14:textId="77777777" w:rsidR="00E03C2F" w:rsidRDefault="00E03C2F">
      <w:pPr>
        <w:rPr>
          <w:rFonts w:hint="eastAsia"/>
        </w:rPr>
      </w:pPr>
      <w:r>
        <w:rPr>
          <w:rFonts w:hint="eastAsia"/>
        </w:rPr>
        <w:t>葡萄干的拼音是什么样的葡萄干是一种常见的干果，由新鲜葡萄经过自然晒干或人工干燥而成。在中文里，葡萄干的正确拼音为“pú táo gān”（普通话发音）。其中，“pú”是声母b与韵母u结合形成的音节，发音响亮；“táo”则是一个带有二声调的音节，读作高升调；而“gān”则是平声调，发音平稳。这三个音节合在一起，便构成了我们日常生活中所说的“葡萄干”的标准读音。</w:t>
      </w:r>
    </w:p>
    <w:p w14:paraId="25A3C854" w14:textId="77777777" w:rsidR="00E03C2F" w:rsidRDefault="00E03C2F">
      <w:pPr>
        <w:rPr>
          <w:rFonts w:hint="eastAsia"/>
        </w:rPr>
      </w:pPr>
      <w:r>
        <w:rPr>
          <w:rFonts w:hint="eastAsia"/>
        </w:rPr>
        <w:t>葡萄干的历史背景葡萄干作为食品有着悠久的历史，在中国最早可追溯至汉朝时期。当时，随着丝绸之路的开通，葡萄从西域传入中原地区，并逐渐成为人们喜爱的一种水果。到了唐代，葡萄种植技术得到了进一步发展，不仅限于鲜食，还开始尝试通过晾晒等方式将葡萄保存下来，以供冬季食用。这种做法使得即便是在没有冷藏条件的情况下也能长时间储存葡萄，从而诞生了最初的葡萄干形态。随着时间推移，葡萄干因其独特的风味以及营养价值而被广泛接受并流传至今。</w:t>
      </w:r>
    </w:p>
    <w:p w14:paraId="4F9AC54B" w14:textId="77777777" w:rsidR="00E03C2F" w:rsidRDefault="00E03C2F">
      <w:pPr>
        <w:rPr>
          <w:rFonts w:hint="eastAsia"/>
        </w:rPr>
      </w:pPr>
      <w:r>
        <w:rPr>
          <w:rFonts w:hint="eastAsia"/>
        </w:rPr>
        <w:t>葡萄干的种类与特点根据加工方式的不同，市面上可以见到多种类型的葡萄干产品。按照颜色区分主要有绿色、红色及黑色三种。绿葡萄干通常是用无籽白葡萄制成，口感较甜且质地柔软；红葡萄干则多采用红皮品种如赤霞珠等制作而成，味道略带酸涩但更加浓郁；黑葡萄干一般选用紫黑色葡萄，经过特殊工艺处理后呈现深紫色或接近黑色，其特点是肉质厚实、含糖量较高。还有部分商家会添加香料或其他成分来丰富葡萄干的味道，比如玫瑰花酱拌制的玫瑰葡萄干就深受女性消费者欢迎。</w:t>
      </w:r>
    </w:p>
    <w:p w14:paraId="3758592F" w14:textId="77777777" w:rsidR="00E03C2F" w:rsidRDefault="00E03C2F">
      <w:pPr>
        <w:rPr>
          <w:rFonts w:hint="eastAsia"/>
        </w:rPr>
      </w:pPr>
      <w:r>
        <w:rPr>
          <w:rFonts w:hint="eastAsia"/>
        </w:rPr>
        <w:t>葡萄干的营养价值作为一种健康零食，葡萄干富含多种对人体有益的营养物质。它含有丰富的天然糖分、膳食纤维以及铁、钾、镁等多种矿物质元素，能够帮助人体补充能量、促进肠胃蠕动、增强免疫力。葡萄干中还含有一定量的抗氧化剂——花青素和白藜芦醇，这两种成分对于预防心血管疾病、延缓衰老等方面具有积极作用。不过需要注意的是，由于葡萄干含糖量相对较高，糖尿病患者应控制摄入量以免影响血糖水平。</w:t>
      </w:r>
    </w:p>
    <w:p w14:paraId="775AD9F3" w14:textId="77777777" w:rsidR="00E03C2F" w:rsidRDefault="00E03C2F">
      <w:pPr>
        <w:rPr>
          <w:rFonts w:hint="eastAsia"/>
        </w:rPr>
      </w:pPr>
      <w:r>
        <w:rPr>
          <w:rFonts w:hint="eastAsia"/>
        </w:rPr>
        <w:t>如何挑选优质的葡萄干选择优质葡萄干时可以从外观、气味、口感三个方面进行考量。首先看颜色是否均匀自然，避免购买那些颜色过于鲜艳或者暗淡的产品；其次闻一闻是否有自然果香而无霉变异味；最后尝一下，好的葡萄干应该既保留了葡萄原有的风味又兼具一定的嚼劲而不至于太硬。在购买时也应注意查看生产日期及保质期等相关信息，确保食品安全。</w:t>
      </w:r>
    </w:p>
    <w:p w14:paraId="7E36276F" w14:textId="77777777" w:rsidR="00E03C2F" w:rsidRDefault="00E03C2F">
      <w:pPr>
        <w:rPr>
          <w:rFonts w:hint="eastAsia"/>
        </w:rPr>
      </w:pPr>
    </w:p>
    <w:p w14:paraId="07070861" w14:textId="77777777" w:rsidR="00E03C2F" w:rsidRDefault="00E03C2F">
      <w:pPr>
        <w:rPr>
          <w:rFonts w:hint="eastAsia"/>
        </w:rPr>
      </w:pPr>
      <w:r>
        <w:rPr>
          <w:rFonts w:hint="eastAsia"/>
        </w:rPr>
        <w:t>本文是由每日文章网(2345lzwz.cn)为大家创作</w:t>
      </w:r>
    </w:p>
    <w:p w14:paraId="7F17DF5D" w14:textId="7E93CC06" w:rsidR="00C62ABE" w:rsidRDefault="00C62ABE"/>
    <w:sectPr w:rsidR="00C6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BE"/>
    <w:rsid w:val="00B55424"/>
    <w:rsid w:val="00C62ABE"/>
    <w:rsid w:val="00E0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8A19-DD85-4D6C-95BD-1FB41186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ABE"/>
    <w:rPr>
      <w:rFonts w:cstheme="majorBidi"/>
      <w:color w:val="2F5496" w:themeColor="accent1" w:themeShade="BF"/>
      <w:sz w:val="28"/>
      <w:szCs w:val="28"/>
    </w:rPr>
  </w:style>
  <w:style w:type="character" w:customStyle="1" w:styleId="50">
    <w:name w:val="标题 5 字符"/>
    <w:basedOn w:val="a0"/>
    <w:link w:val="5"/>
    <w:uiPriority w:val="9"/>
    <w:semiHidden/>
    <w:rsid w:val="00C62ABE"/>
    <w:rPr>
      <w:rFonts w:cstheme="majorBidi"/>
      <w:color w:val="2F5496" w:themeColor="accent1" w:themeShade="BF"/>
      <w:sz w:val="24"/>
    </w:rPr>
  </w:style>
  <w:style w:type="character" w:customStyle="1" w:styleId="60">
    <w:name w:val="标题 6 字符"/>
    <w:basedOn w:val="a0"/>
    <w:link w:val="6"/>
    <w:uiPriority w:val="9"/>
    <w:semiHidden/>
    <w:rsid w:val="00C62ABE"/>
    <w:rPr>
      <w:rFonts w:cstheme="majorBidi"/>
      <w:b/>
      <w:bCs/>
      <w:color w:val="2F5496" w:themeColor="accent1" w:themeShade="BF"/>
    </w:rPr>
  </w:style>
  <w:style w:type="character" w:customStyle="1" w:styleId="70">
    <w:name w:val="标题 7 字符"/>
    <w:basedOn w:val="a0"/>
    <w:link w:val="7"/>
    <w:uiPriority w:val="9"/>
    <w:semiHidden/>
    <w:rsid w:val="00C62ABE"/>
    <w:rPr>
      <w:rFonts w:cstheme="majorBidi"/>
      <w:b/>
      <w:bCs/>
      <w:color w:val="595959" w:themeColor="text1" w:themeTint="A6"/>
    </w:rPr>
  </w:style>
  <w:style w:type="character" w:customStyle="1" w:styleId="80">
    <w:name w:val="标题 8 字符"/>
    <w:basedOn w:val="a0"/>
    <w:link w:val="8"/>
    <w:uiPriority w:val="9"/>
    <w:semiHidden/>
    <w:rsid w:val="00C62ABE"/>
    <w:rPr>
      <w:rFonts w:cstheme="majorBidi"/>
      <w:color w:val="595959" w:themeColor="text1" w:themeTint="A6"/>
    </w:rPr>
  </w:style>
  <w:style w:type="character" w:customStyle="1" w:styleId="90">
    <w:name w:val="标题 9 字符"/>
    <w:basedOn w:val="a0"/>
    <w:link w:val="9"/>
    <w:uiPriority w:val="9"/>
    <w:semiHidden/>
    <w:rsid w:val="00C62ABE"/>
    <w:rPr>
      <w:rFonts w:eastAsiaTheme="majorEastAsia" w:cstheme="majorBidi"/>
      <w:color w:val="595959" w:themeColor="text1" w:themeTint="A6"/>
    </w:rPr>
  </w:style>
  <w:style w:type="paragraph" w:styleId="a3">
    <w:name w:val="Title"/>
    <w:basedOn w:val="a"/>
    <w:next w:val="a"/>
    <w:link w:val="a4"/>
    <w:uiPriority w:val="10"/>
    <w:qFormat/>
    <w:rsid w:val="00C6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ABE"/>
    <w:pPr>
      <w:spacing w:before="160"/>
      <w:jc w:val="center"/>
    </w:pPr>
    <w:rPr>
      <w:i/>
      <w:iCs/>
      <w:color w:val="404040" w:themeColor="text1" w:themeTint="BF"/>
    </w:rPr>
  </w:style>
  <w:style w:type="character" w:customStyle="1" w:styleId="a8">
    <w:name w:val="引用 字符"/>
    <w:basedOn w:val="a0"/>
    <w:link w:val="a7"/>
    <w:uiPriority w:val="29"/>
    <w:rsid w:val="00C62ABE"/>
    <w:rPr>
      <w:i/>
      <w:iCs/>
      <w:color w:val="404040" w:themeColor="text1" w:themeTint="BF"/>
    </w:rPr>
  </w:style>
  <w:style w:type="paragraph" w:styleId="a9">
    <w:name w:val="List Paragraph"/>
    <w:basedOn w:val="a"/>
    <w:uiPriority w:val="34"/>
    <w:qFormat/>
    <w:rsid w:val="00C62ABE"/>
    <w:pPr>
      <w:ind w:left="720"/>
      <w:contextualSpacing/>
    </w:pPr>
  </w:style>
  <w:style w:type="character" w:styleId="aa">
    <w:name w:val="Intense Emphasis"/>
    <w:basedOn w:val="a0"/>
    <w:uiPriority w:val="21"/>
    <w:qFormat/>
    <w:rsid w:val="00C62ABE"/>
    <w:rPr>
      <w:i/>
      <w:iCs/>
      <w:color w:val="2F5496" w:themeColor="accent1" w:themeShade="BF"/>
    </w:rPr>
  </w:style>
  <w:style w:type="paragraph" w:styleId="ab">
    <w:name w:val="Intense Quote"/>
    <w:basedOn w:val="a"/>
    <w:next w:val="a"/>
    <w:link w:val="ac"/>
    <w:uiPriority w:val="30"/>
    <w:qFormat/>
    <w:rsid w:val="00C6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ABE"/>
    <w:rPr>
      <w:i/>
      <w:iCs/>
      <w:color w:val="2F5496" w:themeColor="accent1" w:themeShade="BF"/>
    </w:rPr>
  </w:style>
  <w:style w:type="character" w:styleId="ad">
    <w:name w:val="Intense Reference"/>
    <w:basedOn w:val="a0"/>
    <w:uiPriority w:val="32"/>
    <w:qFormat/>
    <w:rsid w:val="00C6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