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葫的拼音?“葫”的拼音是 “hú”。这个汉字属于汉语中的常用字之一，它在不同的语境中有着不同的含义。了解一个汉字的正确读音对于学习中文的人来说是非常重要的，因为这不仅有助于日常交流，也能够加深对汉字背后文化的理解。</w:t>
      </w:r>
    </w:p>
    <w:p>
      <w:pPr>
        <w:rPr>
          <w:rFonts w:hint="eastAsia"/>
          <w:lang w:eastAsia="zh-CN"/>
        </w:rPr>
      </w:pPr>
      <w:r>
        <w:rPr>
          <w:rFonts w:hint="eastAsia"/>
          <w:lang w:eastAsia="zh-CN"/>
        </w:rPr>
        <w:t>葫芦的象征意义在中国文化中，“葫”最常与“芦”一起出现，形成词语“葫芦”，其拼音为“hú lu”。葫芦是一种常见的植物果实，在中国文化里具有丰富的象征意义。它通常被看作是吉祥和长寿的象征。由于葫芦内部空心且外形圆润，人们往往将其视为能够吸收不吉之气、带来好运的物品。在道家文化中，葫芦还被视为一种法器，代表着修炼者追求的精神境界。</w:t>
      </w:r>
    </w:p>
    <w:p>
      <w:pPr>
        <w:rPr>
          <w:rFonts w:hint="eastAsia"/>
          <w:lang w:eastAsia="zh-CN"/>
        </w:rPr>
      </w:pPr>
      <w:r>
        <w:rPr>
          <w:rFonts w:hint="eastAsia"/>
          <w:lang w:eastAsia="zh-CN"/>
        </w:rPr>
        <w:t>葫芦的应用除了作为自然界的产物外，葫芦还在中国历史上扮演了多种角色。古代时，人们会利用干枯后的葫芦制作成各种实用工具或工艺品，比如水瓢、药瓶等。直到今天，在一些地区仍然可以看到手工艺人使用葫芦来创作独特的艺术品。葫芦还是传统音乐乐器之一——葫芦丝的主要组成部分，这种乐器以其悠扬的声音而闻名于世。</w:t>
      </w:r>
    </w:p>
    <w:p>
      <w:pPr>
        <w:rPr>
          <w:rFonts w:hint="eastAsia"/>
          <w:lang w:eastAsia="zh-CN"/>
        </w:rPr>
      </w:pPr>
      <w:r>
        <w:rPr>
          <w:rFonts w:hint="eastAsia"/>
          <w:lang w:eastAsia="zh-CN"/>
        </w:rPr>
        <w:t>葫芦与中国传统文化葫芦与中国传统文化紧密相连。每年春节期间，很多地方都有挂葫芦灯或者摆放葫芦装饰品的习惯，以此寄托对未来一年美好生活的期盼。在民间故事及神话传说中，葫芦也经常出现，并被赋予特殊的力量。例如，《宝莲灯》这部经典动画片就讲述了主角沉香依靠神奇的宝葫芦帮助母亲逃脱困境的故事。通过这些丰富多彩的文化表现形式，“葫芦”这一形象深深地烙印在中国人民的心中。</w:t>
      </w:r>
    </w:p>
    <w:p>
      <w:pPr>
        <w:rPr>
          <w:rFonts w:hint="eastAsia"/>
          <w:lang w:eastAsia="zh-CN"/>
        </w:rPr>
      </w:pPr>
      <w:r>
        <w:rPr>
          <w:rFonts w:hint="eastAsia"/>
          <w:lang w:eastAsia="zh-CN"/>
        </w:rPr>
        <w:t>最后的总结“葫”的拼音虽然简单，但它所承载的文化内涵却十分丰富。从日常生活用品到艺术创作，再到精神世界的寄托，葫芦都以独特的方式展现着中华文明的魅力。对于想要深入了解中国文化的朋友们来说，探究“葫”及其相关知识无疑是一次非常有意义的学习之旅。</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D71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2024-09-29T00:54:57Z</dcterms:created>
  <cp:lastModifiedBy>Admin</cp:lastModifiedBy>
  <dcterms:modified xsi:type="dcterms:W3CDTF">2024-09-29T00:54:57Z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