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AB963" w14:textId="77777777" w:rsidR="001E48C9" w:rsidRDefault="001E48C9">
      <w:pPr>
        <w:rPr>
          <w:rFonts w:hint="eastAsia"/>
        </w:rPr>
      </w:pPr>
    </w:p>
    <w:p w14:paraId="7FD873D6" w14:textId="77777777" w:rsidR="001E48C9" w:rsidRDefault="001E48C9">
      <w:pPr>
        <w:rPr>
          <w:rFonts w:hint="eastAsia"/>
        </w:rPr>
      </w:pPr>
      <w:r>
        <w:rPr>
          <w:rFonts w:hint="eastAsia"/>
        </w:rPr>
        <w:tab/>
        <w:t>虫的笔顺的拼音：chóng</w:t>
      </w:r>
    </w:p>
    <w:p w14:paraId="27AFF97D" w14:textId="77777777" w:rsidR="001E48C9" w:rsidRDefault="001E48C9">
      <w:pPr>
        <w:rPr>
          <w:rFonts w:hint="eastAsia"/>
        </w:rPr>
      </w:pPr>
    </w:p>
    <w:p w14:paraId="7D4BD1D8" w14:textId="77777777" w:rsidR="001E48C9" w:rsidRDefault="001E48C9">
      <w:pPr>
        <w:rPr>
          <w:rFonts w:hint="eastAsia"/>
        </w:rPr>
      </w:pPr>
    </w:p>
    <w:p w14:paraId="014421D2" w14:textId="77777777" w:rsidR="001E48C9" w:rsidRDefault="001E48C9">
      <w:pPr>
        <w:rPr>
          <w:rFonts w:hint="eastAsia"/>
        </w:rPr>
      </w:pPr>
      <w:r>
        <w:rPr>
          <w:rFonts w:hint="eastAsia"/>
        </w:rPr>
        <w:tab/>
        <w:t>汉字是中华文化的瑰宝，每个字都蕴含着丰富的历史和文化信息。其中，“虫”字作为自然界中一类生物的象征，在汉字体系中占据了一席之地。它不仅是生物学分类的一个符号，也承载了古人对于这些微小生命的观察与理解。今天我们就来深入了解“虫”这个字，以及其书写时的笔画顺序。</w:t>
      </w:r>
    </w:p>
    <w:p w14:paraId="73F6C76A" w14:textId="77777777" w:rsidR="001E48C9" w:rsidRDefault="001E48C9">
      <w:pPr>
        <w:rPr>
          <w:rFonts w:hint="eastAsia"/>
        </w:rPr>
      </w:pPr>
    </w:p>
    <w:p w14:paraId="73A4AEFC" w14:textId="77777777" w:rsidR="001E48C9" w:rsidRDefault="001E48C9">
      <w:pPr>
        <w:rPr>
          <w:rFonts w:hint="eastAsia"/>
        </w:rPr>
      </w:pPr>
    </w:p>
    <w:p w14:paraId="3766370C" w14:textId="77777777" w:rsidR="001E48C9" w:rsidRDefault="001E48C9">
      <w:pPr>
        <w:rPr>
          <w:rFonts w:hint="eastAsia"/>
        </w:rPr>
      </w:pPr>
    </w:p>
    <w:p w14:paraId="1B348FB6" w14:textId="77777777" w:rsidR="001E48C9" w:rsidRDefault="001E48C9">
      <w:pPr>
        <w:rPr>
          <w:rFonts w:hint="eastAsia"/>
        </w:rPr>
      </w:pPr>
      <w:r>
        <w:rPr>
          <w:rFonts w:hint="eastAsia"/>
        </w:rPr>
        <w:tab/>
        <w:t>“虫”字的历史演变</w:t>
      </w:r>
    </w:p>
    <w:p w14:paraId="42F7AF12" w14:textId="77777777" w:rsidR="001E48C9" w:rsidRDefault="001E48C9">
      <w:pPr>
        <w:rPr>
          <w:rFonts w:hint="eastAsia"/>
        </w:rPr>
      </w:pPr>
    </w:p>
    <w:p w14:paraId="4117B3B2" w14:textId="77777777" w:rsidR="001E48C9" w:rsidRDefault="001E48C9">
      <w:pPr>
        <w:rPr>
          <w:rFonts w:hint="eastAsia"/>
        </w:rPr>
      </w:pPr>
    </w:p>
    <w:p w14:paraId="2F946A0B" w14:textId="77777777" w:rsidR="001E48C9" w:rsidRDefault="001E48C9">
      <w:pPr>
        <w:rPr>
          <w:rFonts w:hint="eastAsia"/>
        </w:rPr>
      </w:pPr>
      <w:r>
        <w:rPr>
          <w:rFonts w:hint="eastAsia"/>
        </w:rPr>
        <w:tab/>
        <w:t>“虫”在古代汉语中的含义要比现代广泛得多，几乎涵盖了所有无脊椎动物。从甲骨文到篆书、隶书再到楷书，“虫”的形态经历了多次变化，但始终保持着一种简化而抽象的特点。早期的形象往往模仿了昆虫的身体构造，比如头、胸、腹三部分，或是触角等特征。随着时代的发展，这些具体的形象逐渐被线条所替代，最终形成了我们现在看到的简单而有力的形状。</w:t>
      </w:r>
    </w:p>
    <w:p w14:paraId="158AF4AA" w14:textId="77777777" w:rsidR="001E48C9" w:rsidRDefault="001E48C9">
      <w:pPr>
        <w:rPr>
          <w:rFonts w:hint="eastAsia"/>
        </w:rPr>
      </w:pPr>
    </w:p>
    <w:p w14:paraId="311EA29B" w14:textId="77777777" w:rsidR="001E48C9" w:rsidRDefault="001E48C9">
      <w:pPr>
        <w:rPr>
          <w:rFonts w:hint="eastAsia"/>
        </w:rPr>
      </w:pPr>
    </w:p>
    <w:p w14:paraId="5BF2DA53" w14:textId="77777777" w:rsidR="001E48C9" w:rsidRDefault="001E48C9">
      <w:pPr>
        <w:rPr>
          <w:rFonts w:hint="eastAsia"/>
        </w:rPr>
      </w:pPr>
    </w:p>
    <w:p w14:paraId="5869FED7" w14:textId="77777777" w:rsidR="001E48C9" w:rsidRDefault="001E48C9">
      <w:pPr>
        <w:rPr>
          <w:rFonts w:hint="eastAsia"/>
        </w:rPr>
      </w:pPr>
      <w:r>
        <w:rPr>
          <w:rFonts w:hint="eastAsia"/>
        </w:rPr>
        <w:tab/>
        <w:t>笔画分析与书法艺术</w:t>
      </w:r>
    </w:p>
    <w:p w14:paraId="5889F3F2" w14:textId="77777777" w:rsidR="001E48C9" w:rsidRDefault="001E48C9">
      <w:pPr>
        <w:rPr>
          <w:rFonts w:hint="eastAsia"/>
        </w:rPr>
      </w:pPr>
    </w:p>
    <w:p w14:paraId="7483DE0D" w14:textId="77777777" w:rsidR="001E48C9" w:rsidRDefault="001E48C9">
      <w:pPr>
        <w:rPr>
          <w:rFonts w:hint="eastAsia"/>
        </w:rPr>
      </w:pPr>
    </w:p>
    <w:p w14:paraId="12839ABD" w14:textId="77777777" w:rsidR="001E48C9" w:rsidRDefault="001E48C9">
      <w:pPr>
        <w:rPr>
          <w:rFonts w:hint="eastAsia"/>
        </w:rPr>
      </w:pPr>
      <w:r>
        <w:rPr>
          <w:rFonts w:hint="eastAsia"/>
        </w:rPr>
        <w:tab/>
        <w:t>根据现代汉字规范，“虫”是由六画组成：点、横折、撇、竖、横折钩、竖。每一笔都有其特定的位置和走向，构成了一个完整的结构。对于书法家而言，书写“虫”字不仅仅是在纸上留下墨迹的过程，更是一种表达情感和意境的艺术创作。不同的字体风格赋予了“虫”不一样的韵味，如行书的流畅自然，草书的奔放不羁，篆书的古朴典雅。通过掌握正确的笔顺规则，可以更好地体现出汉字之美。</w:t>
      </w:r>
    </w:p>
    <w:p w14:paraId="2989B561" w14:textId="77777777" w:rsidR="001E48C9" w:rsidRDefault="001E48C9">
      <w:pPr>
        <w:rPr>
          <w:rFonts w:hint="eastAsia"/>
        </w:rPr>
      </w:pPr>
    </w:p>
    <w:p w14:paraId="52D77A17" w14:textId="77777777" w:rsidR="001E48C9" w:rsidRDefault="001E48C9">
      <w:pPr>
        <w:rPr>
          <w:rFonts w:hint="eastAsia"/>
        </w:rPr>
      </w:pPr>
    </w:p>
    <w:p w14:paraId="0254CCA8" w14:textId="77777777" w:rsidR="001E48C9" w:rsidRDefault="001E48C9">
      <w:pPr>
        <w:rPr>
          <w:rFonts w:hint="eastAsia"/>
        </w:rPr>
      </w:pPr>
    </w:p>
    <w:p w14:paraId="3C66A0FA" w14:textId="77777777" w:rsidR="001E48C9" w:rsidRDefault="001E48C9">
      <w:pPr>
        <w:rPr>
          <w:rFonts w:hint="eastAsia"/>
        </w:rPr>
      </w:pPr>
      <w:r>
        <w:rPr>
          <w:rFonts w:hint="eastAsia"/>
        </w:rPr>
        <w:tab/>
        <w:t>学习正确笔顺的重要性</w:t>
      </w:r>
    </w:p>
    <w:p w14:paraId="035CCBF1" w14:textId="77777777" w:rsidR="001E48C9" w:rsidRDefault="001E48C9">
      <w:pPr>
        <w:rPr>
          <w:rFonts w:hint="eastAsia"/>
        </w:rPr>
      </w:pPr>
    </w:p>
    <w:p w14:paraId="5356C790" w14:textId="77777777" w:rsidR="001E48C9" w:rsidRDefault="001E48C9">
      <w:pPr>
        <w:rPr>
          <w:rFonts w:hint="eastAsia"/>
        </w:rPr>
      </w:pPr>
    </w:p>
    <w:p w14:paraId="0C351C00" w14:textId="77777777" w:rsidR="001E48C9" w:rsidRDefault="001E48C9">
      <w:pPr>
        <w:rPr>
          <w:rFonts w:hint="eastAsia"/>
        </w:rPr>
      </w:pPr>
      <w:r>
        <w:rPr>
          <w:rFonts w:hint="eastAsia"/>
        </w:rPr>
        <w:tab/>
        <w:t>学习汉字时，了解并遵循正确的笔顺是非常重要的。这不仅有助于提高书写速度和质量，还能加深对汉字结构的理解。按照标准笔顺来写“虫”，可以帮助初学者建立起良好的书写习惯，避免出现错误或混乱的情况。在进行书法练习时，准确的笔顺能够使作品更加和谐美观，展现出更高的艺术价值。</w:t>
      </w:r>
    </w:p>
    <w:p w14:paraId="7E8535D2" w14:textId="77777777" w:rsidR="001E48C9" w:rsidRDefault="001E48C9">
      <w:pPr>
        <w:rPr>
          <w:rFonts w:hint="eastAsia"/>
        </w:rPr>
      </w:pPr>
    </w:p>
    <w:p w14:paraId="4B9B81DE" w14:textId="77777777" w:rsidR="001E48C9" w:rsidRDefault="001E48C9">
      <w:pPr>
        <w:rPr>
          <w:rFonts w:hint="eastAsia"/>
        </w:rPr>
      </w:pPr>
    </w:p>
    <w:p w14:paraId="3EF44D36" w14:textId="77777777" w:rsidR="001E48C9" w:rsidRDefault="001E48C9">
      <w:pPr>
        <w:rPr>
          <w:rFonts w:hint="eastAsia"/>
        </w:rPr>
      </w:pPr>
    </w:p>
    <w:p w14:paraId="490FD45C" w14:textId="77777777" w:rsidR="001E48C9" w:rsidRDefault="001E48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57A1F8" w14:textId="77777777" w:rsidR="001E48C9" w:rsidRDefault="001E48C9">
      <w:pPr>
        <w:rPr>
          <w:rFonts w:hint="eastAsia"/>
        </w:rPr>
      </w:pPr>
    </w:p>
    <w:p w14:paraId="6652EFAF" w14:textId="77777777" w:rsidR="001E48C9" w:rsidRDefault="001E48C9">
      <w:pPr>
        <w:rPr>
          <w:rFonts w:hint="eastAsia"/>
        </w:rPr>
      </w:pPr>
    </w:p>
    <w:p w14:paraId="5364EB2E" w14:textId="77777777" w:rsidR="001E48C9" w:rsidRDefault="001E48C9">
      <w:pPr>
        <w:rPr>
          <w:rFonts w:hint="eastAsia"/>
        </w:rPr>
      </w:pPr>
      <w:r>
        <w:rPr>
          <w:rFonts w:hint="eastAsia"/>
        </w:rPr>
        <w:tab/>
        <w:t>“虫”的笔顺虽然看似简单，却包含了深厚的文化底蕴和美学意义。无论是作为日常交流的文字工具，还是作为一种独特的艺术表现形式，掌握好它的书写方法都是非常有意义的事情。希望每一位读者都能够从中感受到汉字的魅力所在，并将这份美好传承下去。</w:t>
      </w:r>
    </w:p>
    <w:p w14:paraId="32AD3FD5" w14:textId="77777777" w:rsidR="001E48C9" w:rsidRDefault="001E48C9">
      <w:pPr>
        <w:rPr>
          <w:rFonts w:hint="eastAsia"/>
        </w:rPr>
      </w:pPr>
    </w:p>
    <w:p w14:paraId="5045F35B" w14:textId="77777777" w:rsidR="001E48C9" w:rsidRDefault="001E48C9">
      <w:pPr>
        <w:rPr>
          <w:rFonts w:hint="eastAsia"/>
        </w:rPr>
      </w:pPr>
    </w:p>
    <w:p w14:paraId="58E2933C" w14:textId="77777777" w:rsidR="001E48C9" w:rsidRDefault="001E4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8E4D3" w14:textId="2695B8E3" w:rsidR="001819C0" w:rsidRDefault="001819C0"/>
    <w:sectPr w:rsidR="00181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C0"/>
    <w:rsid w:val="001819C0"/>
    <w:rsid w:val="001E48C9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FC68B-F257-4DE0-BD04-5BE140F9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