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C831" w14:textId="77777777" w:rsidR="007907C6" w:rsidRDefault="007907C6">
      <w:pPr>
        <w:rPr>
          <w:rFonts w:hint="eastAsia"/>
        </w:rPr>
      </w:pPr>
    </w:p>
    <w:p w14:paraId="5D950888" w14:textId="77777777" w:rsidR="007907C6" w:rsidRDefault="007907C6">
      <w:pPr>
        <w:rPr>
          <w:rFonts w:hint="eastAsia"/>
        </w:rPr>
      </w:pPr>
      <w:r>
        <w:rPr>
          <w:rFonts w:hint="eastAsia"/>
        </w:rPr>
        <w:tab/>
        <w:t>Qúnzi de Pinyin Báiyún de Pinyin</w:t>
      </w:r>
    </w:p>
    <w:p w14:paraId="5F658795" w14:textId="77777777" w:rsidR="007907C6" w:rsidRDefault="007907C6">
      <w:pPr>
        <w:rPr>
          <w:rFonts w:hint="eastAsia"/>
        </w:rPr>
      </w:pPr>
    </w:p>
    <w:p w14:paraId="445CB004" w14:textId="77777777" w:rsidR="007907C6" w:rsidRDefault="007907C6">
      <w:pPr>
        <w:rPr>
          <w:rFonts w:hint="eastAsia"/>
        </w:rPr>
      </w:pPr>
    </w:p>
    <w:p w14:paraId="58082E53" w14:textId="77777777" w:rsidR="007907C6" w:rsidRDefault="007907C6">
      <w:pPr>
        <w:rPr>
          <w:rFonts w:hint="eastAsia"/>
        </w:rPr>
      </w:pPr>
      <w:r>
        <w:rPr>
          <w:rFonts w:hint="eastAsia"/>
        </w:rPr>
        <w:tab/>
        <w:t>裙子的拼音（qún zǐ）与白云的拼音（bái yún），这两组看似简单的汉字发音，却能勾勒出中国语言文化的细腻之美。在汉语拼音中，每个字都有其独特的声母和韵母组合，而当它们连成词组时，则赋予了词语更丰富的意义。裙子，这个女性衣橱里不可或缺的元素，从古至今都承载着女性对于美的追求；而白云，则是大自然馈赠给人类的一幅幅动态画卷，它象征着自由、纯净和变幻莫测。</w:t>
      </w:r>
    </w:p>
    <w:p w14:paraId="2E6F66E3" w14:textId="77777777" w:rsidR="007907C6" w:rsidRDefault="007907C6">
      <w:pPr>
        <w:rPr>
          <w:rFonts w:hint="eastAsia"/>
        </w:rPr>
      </w:pPr>
    </w:p>
    <w:p w14:paraId="3B8AF885" w14:textId="77777777" w:rsidR="007907C6" w:rsidRDefault="007907C6">
      <w:pPr>
        <w:rPr>
          <w:rFonts w:hint="eastAsia"/>
        </w:rPr>
      </w:pPr>
    </w:p>
    <w:p w14:paraId="34EEA68F" w14:textId="77777777" w:rsidR="007907C6" w:rsidRDefault="007907C6">
      <w:pPr>
        <w:rPr>
          <w:rFonts w:hint="eastAsia"/>
        </w:rPr>
      </w:pPr>
    </w:p>
    <w:p w14:paraId="285369D5" w14:textId="77777777" w:rsidR="007907C6" w:rsidRDefault="007907C6">
      <w:pPr>
        <w:rPr>
          <w:rFonts w:hint="eastAsia"/>
        </w:rPr>
      </w:pPr>
      <w:r>
        <w:rPr>
          <w:rFonts w:hint="eastAsia"/>
        </w:rPr>
        <w:tab/>
        <w:t>裙摆下的优雅与诗意</w:t>
      </w:r>
    </w:p>
    <w:p w14:paraId="2FD66EDA" w14:textId="77777777" w:rsidR="007907C6" w:rsidRDefault="007907C6">
      <w:pPr>
        <w:rPr>
          <w:rFonts w:hint="eastAsia"/>
        </w:rPr>
      </w:pPr>
    </w:p>
    <w:p w14:paraId="2A3BB8B9" w14:textId="77777777" w:rsidR="007907C6" w:rsidRDefault="007907C6">
      <w:pPr>
        <w:rPr>
          <w:rFonts w:hint="eastAsia"/>
        </w:rPr>
      </w:pPr>
    </w:p>
    <w:p w14:paraId="7B682639" w14:textId="77777777" w:rsidR="007907C6" w:rsidRDefault="007907C6">
      <w:pPr>
        <w:rPr>
          <w:rFonts w:hint="eastAsia"/>
        </w:rPr>
      </w:pPr>
      <w:r>
        <w:rPr>
          <w:rFonts w:hint="eastAsia"/>
        </w:rPr>
        <w:tab/>
        <w:t>在中国传统服饰文化中，裙子不仅仅是保暖遮体的衣物，更是身份地位以及审美情趣的体现。“裙”字的拼音为 qún，读起来轻柔婉转，仿佛诉说着一段悠长的历史故事。古代女子穿着华丽的裙装，在庭院深深深几许的环境中翩翩起舞，那一抹流动的身影，成为了无数诗人笔下永恒的主题。无论是“云想衣裳花想容”的浪漫想象，还是“罗裙一色马如龙”的豪迈气概，裙子总是与美好事物紧密相连。</w:t>
      </w:r>
    </w:p>
    <w:p w14:paraId="4447B75D" w14:textId="77777777" w:rsidR="007907C6" w:rsidRDefault="007907C6">
      <w:pPr>
        <w:rPr>
          <w:rFonts w:hint="eastAsia"/>
        </w:rPr>
      </w:pPr>
    </w:p>
    <w:p w14:paraId="05B21935" w14:textId="77777777" w:rsidR="007907C6" w:rsidRDefault="007907C6">
      <w:pPr>
        <w:rPr>
          <w:rFonts w:hint="eastAsia"/>
        </w:rPr>
      </w:pPr>
    </w:p>
    <w:p w14:paraId="1B798D12" w14:textId="77777777" w:rsidR="007907C6" w:rsidRDefault="007907C6">
      <w:pPr>
        <w:rPr>
          <w:rFonts w:hint="eastAsia"/>
        </w:rPr>
      </w:pPr>
    </w:p>
    <w:p w14:paraId="3B0A515C" w14:textId="77777777" w:rsidR="007907C6" w:rsidRDefault="007907C6">
      <w:pPr>
        <w:rPr>
          <w:rFonts w:hint="eastAsia"/>
        </w:rPr>
      </w:pPr>
      <w:r>
        <w:rPr>
          <w:rFonts w:hint="eastAsia"/>
        </w:rPr>
        <w:tab/>
        <w:t>天空之上的无尽遐想</w:t>
      </w:r>
    </w:p>
    <w:p w14:paraId="4DFCA19C" w14:textId="77777777" w:rsidR="007907C6" w:rsidRDefault="007907C6">
      <w:pPr>
        <w:rPr>
          <w:rFonts w:hint="eastAsia"/>
        </w:rPr>
      </w:pPr>
    </w:p>
    <w:p w14:paraId="34B2930C" w14:textId="77777777" w:rsidR="007907C6" w:rsidRDefault="007907C6">
      <w:pPr>
        <w:rPr>
          <w:rFonts w:hint="eastAsia"/>
        </w:rPr>
      </w:pPr>
    </w:p>
    <w:p w14:paraId="56771EE2" w14:textId="77777777" w:rsidR="007907C6" w:rsidRDefault="007907C6">
      <w:pPr>
        <w:rPr>
          <w:rFonts w:hint="eastAsia"/>
        </w:rPr>
      </w:pPr>
      <w:r>
        <w:rPr>
          <w:rFonts w:hint="eastAsia"/>
        </w:rPr>
        <w:tab/>
        <w:t>“白”（bái）代表纯洁，“云”（yún）则意味着飘渺不定。两者结合而成的 bái yún，恰似那片广阔蓝天之下洁白如雪、形态各异的浮云。自古以来，中国人就对天空充满了无限向往，文人墨客们常用“白云苍狗”来比喻世事变迁，用“浮云游子意”表达离别之情。白云不仅是自然景观的一部分，也是人们心灵深处寄托情感的对象。它时而像奔腾的骏马，时而又化作静谧的山峦，给予观者不尽的联想空间。</w:t>
      </w:r>
    </w:p>
    <w:p w14:paraId="24025591" w14:textId="77777777" w:rsidR="007907C6" w:rsidRDefault="007907C6">
      <w:pPr>
        <w:rPr>
          <w:rFonts w:hint="eastAsia"/>
        </w:rPr>
      </w:pPr>
    </w:p>
    <w:p w14:paraId="7DA38FA5" w14:textId="77777777" w:rsidR="007907C6" w:rsidRDefault="007907C6">
      <w:pPr>
        <w:rPr>
          <w:rFonts w:hint="eastAsia"/>
        </w:rPr>
      </w:pPr>
    </w:p>
    <w:p w14:paraId="288F341F" w14:textId="77777777" w:rsidR="007907C6" w:rsidRDefault="007907C6">
      <w:pPr>
        <w:rPr>
          <w:rFonts w:hint="eastAsia"/>
        </w:rPr>
      </w:pPr>
    </w:p>
    <w:p w14:paraId="63F1F275" w14:textId="77777777" w:rsidR="007907C6" w:rsidRDefault="007907C6">
      <w:pPr>
        <w:rPr>
          <w:rFonts w:hint="eastAsia"/>
        </w:rPr>
      </w:pPr>
      <w:r>
        <w:rPr>
          <w:rFonts w:hint="eastAsia"/>
        </w:rPr>
        <w:tab/>
        <w:t>连接古今的情感纽带</w:t>
      </w:r>
    </w:p>
    <w:p w14:paraId="1F507222" w14:textId="77777777" w:rsidR="007907C6" w:rsidRDefault="007907C6">
      <w:pPr>
        <w:rPr>
          <w:rFonts w:hint="eastAsia"/>
        </w:rPr>
      </w:pPr>
    </w:p>
    <w:p w14:paraId="1F8E5B5E" w14:textId="77777777" w:rsidR="007907C6" w:rsidRDefault="007907C6">
      <w:pPr>
        <w:rPr>
          <w:rFonts w:hint="eastAsia"/>
        </w:rPr>
      </w:pPr>
    </w:p>
    <w:p w14:paraId="4E6E347A" w14:textId="77777777" w:rsidR="007907C6" w:rsidRDefault="007907C6">
      <w:pPr>
        <w:rPr>
          <w:rFonts w:hint="eastAsia"/>
        </w:rPr>
      </w:pPr>
      <w:r>
        <w:rPr>
          <w:rFonts w:hint="eastAsia"/>
        </w:rPr>
        <w:tab/>
        <w:t>尽管时代变迁，但 qún zǐ 和 bái yún 所蕴含的文化内涵并未随之消逝。现代社会里，裙子依然是女性展现个性魅力的重要方式之一；随着环保意识日益增强，人们对蓝天白云的渴望也愈发强烈。我们可以通过欣赏一幅美丽的风景画，或是穿上一条心仪的裙子，去感受那份跨越时空的情感共鸣。无论是在繁忙都市街头匆匆而过的身影，还是在宁静乡村田野间悠闲漫步的姿态，这些瞬间都能让我们联想到千百年前那些关于裙子和白云的美好传说。</w:t>
      </w:r>
    </w:p>
    <w:p w14:paraId="5178C325" w14:textId="77777777" w:rsidR="007907C6" w:rsidRDefault="007907C6">
      <w:pPr>
        <w:rPr>
          <w:rFonts w:hint="eastAsia"/>
        </w:rPr>
      </w:pPr>
    </w:p>
    <w:p w14:paraId="4772B480" w14:textId="77777777" w:rsidR="007907C6" w:rsidRDefault="007907C6">
      <w:pPr>
        <w:rPr>
          <w:rFonts w:hint="eastAsia"/>
        </w:rPr>
      </w:pPr>
    </w:p>
    <w:p w14:paraId="4DD6F522" w14:textId="77777777" w:rsidR="007907C6" w:rsidRDefault="007907C6">
      <w:pPr>
        <w:rPr>
          <w:rFonts w:hint="eastAsia"/>
        </w:rPr>
      </w:pPr>
    </w:p>
    <w:p w14:paraId="39CA06D5" w14:textId="77777777" w:rsidR="007907C6" w:rsidRDefault="007907C6">
      <w:pPr>
        <w:rPr>
          <w:rFonts w:hint="eastAsia"/>
        </w:rPr>
      </w:pPr>
      <w:r>
        <w:rPr>
          <w:rFonts w:hint="eastAsia"/>
        </w:rPr>
        <w:tab/>
        <w:t>最后的总结</w:t>
      </w:r>
    </w:p>
    <w:p w14:paraId="1C2E24DA" w14:textId="77777777" w:rsidR="007907C6" w:rsidRDefault="007907C6">
      <w:pPr>
        <w:rPr>
          <w:rFonts w:hint="eastAsia"/>
        </w:rPr>
      </w:pPr>
    </w:p>
    <w:p w14:paraId="43D13D3E" w14:textId="77777777" w:rsidR="007907C6" w:rsidRDefault="007907C6">
      <w:pPr>
        <w:rPr>
          <w:rFonts w:hint="eastAsia"/>
        </w:rPr>
      </w:pPr>
    </w:p>
    <w:p w14:paraId="7745C0A9" w14:textId="77777777" w:rsidR="007907C6" w:rsidRDefault="007907C6">
      <w:pPr>
        <w:rPr>
          <w:rFonts w:hint="eastAsia"/>
        </w:rPr>
      </w:pPr>
      <w:r>
        <w:rPr>
          <w:rFonts w:hint="eastAsia"/>
        </w:rPr>
        <w:tab/>
        <w:t>从 qún zǐ 到 bái yún，虽然只是简单的几个拼音字母，却串联起了中国古代文明与现代生活之间不可割裂的情感纽带。它们见证了岁月流转中的点滴变化，也承载着人们对美好生活永不停歇的憧憬与向往。当我们再次念出这两个词组时，不妨让思绪随风飘荡，去追寻那些被时光掩埋却又历久弥新的记忆片段吧。</w:t>
      </w:r>
    </w:p>
    <w:p w14:paraId="0DBA5CC3" w14:textId="77777777" w:rsidR="007907C6" w:rsidRDefault="007907C6">
      <w:pPr>
        <w:rPr>
          <w:rFonts w:hint="eastAsia"/>
        </w:rPr>
      </w:pPr>
    </w:p>
    <w:p w14:paraId="34DEBE7C" w14:textId="77777777" w:rsidR="007907C6" w:rsidRDefault="007907C6">
      <w:pPr>
        <w:rPr>
          <w:rFonts w:hint="eastAsia"/>
        </w:rPr>
      </w:pPr>
    </w:p>
    <w:p w14:paraId="7C591085" w14:textId="77777777" w:rsidR="007907C6" w:rsidRDefault="007907C6">
      <w:pPr>
        <w:rPr>
          <w:rFonts w:hint="eastAsia"/>
        </w:rPr>
      </w:pPr>
      <w:r>
        <w:rPr>
          <w:rFonts w:hint="eastAsia"/>
        </w:rPr>
        <w:t>本文是由每日文章网(2345lzwz.cn)为大家创作</w:t>
      </w:r>
    </w:p>
    <w:p w14:paraId="27ED3E40" w14:textId="5639A418" w:rsidR="00A86B39" w:rsidRDefault="00A86B39"/>
    <w:sectPr w:rsidR="00A86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39"/>
    <w:rsid w:val="007907C6"/>
    <w:rsid w:val="00A86B3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CE01B-1B1C-4206-B511-E73E12ED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39"/>
    <w:rPr>
      <w:rFonts w:cstheme="majorBidi"/>
      <w:color w:val="2F5496" w:themeColor="accent1" w:themeShade="BF"/>
      <w:sz w:val="28"/>
      <w:szCs w:val="28"/>
    </w:rPr>
  </w:style>
  <w:style w:type="character" w:customStyle="1" w:styleId="50">
    <w:name w:val="标题 5 字符"/>
    <w:basedOn w:val="a0"/>
    <w:link w:val="5"/>
    <w:uiPriority w:val="9"/>
    <w:semiHidden/>
    <w:rsid w:val="00A86B39"/>
    <w:rPr>
      <w:rFonts w:cstheme="majorBidi"/>
      <w:color w:val="2F5496" w:themeColor="accent1" w:themeShade="BF"/>
      <w:sz w:val="24"/>
    </w:rPr>
  </w:style>
  <w:style w:type="character" w:customStyle="1" w:styleId="60">
    <w:name w:val="标题 6 字符"/>
    <w:basedOn w:val="a0"/>
    <w:link w:val="6"/>
    <w:uiPriority w:val="9"/>
    <w:semiHidden/>
    <w:rsid w:val="00A86B39"/>
    <w:rPr>
      <w:rFonts w:cstheme="majorBidi"/>
      <w:b/>
      <w:bCs/>
      <w:color w:val="2F5496" w:themeColor="accent1" w:themeShade="BF"/>
    </w:rPr>
  </w:style>
  <w:style w:type="character" w:customStyle="1" w:styleId="70">
    <w:name w:val="标题 7 字符"/>
    <w:basedOn w:val="a0"/>
    <w:link w:val="7"/>
    <w:uiPriority w:val="9"/>
    <w:semiHidden/>
    <w:rsid w:val="00A86B39"/>
    <w:rPr>
      <w:rFonts w:cstheme="majorBidi"/>
      <w:b/>
      <w:bCs/>
      <w:color w:val="595959" w:themeColor="text1" w:themeTint="A6"/>
    </w:rPr>
  </w:style>
  <w:style w:type="character" w:customStyle="1" w:styleId="80">
    <w:name w:val="标题 8 字符"/>
    <w:basedOn w:val="a0"/>
    <w:link w:val="8"/>
    <w:uiPriority w:val="9"/>
    <w:semiHidden/>
    <w:rsid w:val="00A86B39"/>
    <w:rPr>
      <w:rFonts w:cstheme="majorBidi"/>
      <w:color w:val="595959" w:themeColor="text1" w:themeTint="A6"/>
    </w:rPr>
  </w:style>
  <w:style w:type="character" w:customStyle="1" w:styleId="90">
    <w:name w:val="标题 9 字符"/>
    <w:basedOn w:val="a0"/>
    <w:link w:val="9"/>
    <w:uiPriority w:val="9"/>
    <w:semiHidden/>
    <w:rsid w:val="00A86B39"/>
    <w:rPr>
      <w:rFonts w:eastAsiaTheme="majorEastAsia" w:cstheme="majorBidi"/>
      <w:color w:val="595959" w:themeColor="text1" w:themeTint="A6"/>
    </w:rPr>
  </w:style>
  <w:style w:type="paragraph" w:styleId="a3">
    <w:name w:val="Title"/>
    <w:basedOn w:val="a"/>
    <w:next w:val="a"/>
    <w:link w:val="a4"/>
    <w:uiPriority w:val="10"/>
    <w:qFormat/>
    <w:rsid w:val="00A86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39"/>
    <w:pPr>
      <w:spacing w:before="160"/>
      <w:jc w:val="center"/>
    </w:pPr>
    <w:rPr>
      <w:i/>
      <w:iCs/>
      <w:color w:val="404040" w:themeColor="text1" w:themeTint="BF"/>
    </w:rPr>
  </w:style>
  <w:style w:type="character" w:customStyle="1" w:styleId="a8">
    <w:name w:val="引用 字符"/>
    <w:basedOn w:val="a0"/>
    <w:link w:val="a7"/>
    <w:uiPriority w:val="29"/>
    <w:rsid w:val="00A86B39"/>
    <w:rPr>
      <w:i/>
      <w:iCs/>
      <w:color w:val="404040" w:themeColor="text1" w:themeTint="BF"/>
    </w:rPr>
  </w:style>
  <w:style w:type="paragraph" w:styleId="a9">
    <w:name w:val="List Paragraph"/>
    <w:basedOn w:val="a"/>
    <w:uiPriority w:val="34"/>
    <w:qFormat/>
    <w:rsid w:val="00A86B39"/>
    <w:pPr>
      <w:ind w:left="720"/>
      <w:contextualSpacing/>
    </w:pPr>
  </w:style>
  <w:style w:type="character" w:styleId="aa">
    <w:name w:val="Intense Emphasis"/>
    <w:basedOn w:val="a0"/>
    <w:uiPriority w:val="21"/>
    <w:qFormat/>
    <w:rsid w:val="00A86B39"/>
    <w:rPr>
      <w:i/>
      <w:iCs/>
      <w:color w:val="2F5496" w:themeColor="accent1" w:themeShade="BF"/>
    </w:rPr>
  </w:style>
  <w:style w:type="paragraph" w:styleId="ab">
    <w:name w:val="Intense Quote"/>
    <w:basedOn w:val="a"/>
    <w:next w:val="a"/>
    <w:link w:val="ac"/>
    <w:uiPriority w:val="30"/>
    <w:qFormat/>
    <w:rsid w:val="00A86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39"/>
    <w:rPr>
      <w:i/>
      <w:iCs/>
      <w:color w:val="2F5496" w:themeColor="accent1" w:themeShade="BF"/>
    </w:rPr>
  </w:style>
  <w:style w:type="character" w:styleId="ad">
    <w:name w:val="Intense Reference"/>
    <w:basedOn w:val="a0"/>
    <w:uiPriority w:val="32"/>
    <w:qFormat/>
    <w:rsid w:val="00A86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