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AFFDCF" w14:textId="77777777" w:rsidR="001E546D" w:rsidRDefault="001E546D">
      <w:pPr>
        <w:rPr>
          <w:rFonts w:hint="eastAsia"/>
        </w:rPr>
      </w:pPr>
      <w:r>
        <w:rPr>
          <w:rFonts w:hint="eastAsia"/>
        </w:rPr>
        <w:t>Xi Yu 的拼音</w:t>
      </w:r>
    </w:p>
    <w:p w14:paraId="65B3AB7B" w14:textId="77777777" w:rsidR="001E546D" w:rsidRDefault="001E546D">
      <w:pPr>
        <w:rPr>
          <w:rFonts w:hint="eastAsia"/>
        </w:rPr>
      </w:pPr>
      <w:r>
        <w:rPr>
          <w:rFonts w:hint="eastAsia"/>
        </w:rPr>
        <w:t>“西域”在汉语拼音中写作“Xi Yu”。这片广袤的土地，历史上是指中国西部的边疆地区，它包括了现今的新疆维吾尔自治区以及中亚的一部分。西域是丝绸之路的重要组成部分，作为连接东方与西方的桥梁，它见证了无数商旅、学者和使者的往来，成为了东西方文化交流的前沿地带。</w:t>
      </w:r>
    </w:p>
    <w:p w14:paraId="32556520" w14:textId="77777777" w:rsidR="001E546D" w:rsidRDefault="001E546D">
      <w:pPr>
        <w:rPr>
          <w:rFonts w:hint="eastAsia"/>
        </w:rPr>
      </w:pPr>
    </w:p>
    <w:p w14:paraId="7653168F" w14:textId="77777777" w:rsidR="001E546D" w:rsidRDefault="001E546D">
      <w:pPr>
        <w:rPr>
          <w:rFonts w:hint="eastAsia"/>
        </w:rPr>
      </w:pPr>
      <w:r>
        <w:rPr>
          <w:rFonts w:hint="eastAsia"/>
        </w:rPr>
        <w:t>历史上的西域</w:t>
      </w:r>
    </w:p>
    <w:p w14:paraId="69A99919" w14:textId="77777777" w:rsidR="001E546D" w:rsidRDefault="001E546D">
      <w:pPr>
        <w:rPr>
          <w:rFonts w:hint="eastAsia"/>
        </w:rPr>
      </w:pPr>
      <w:r>
        <w:rPr>
          <w:rFonts w:hint="eastAsia"/>
        </w:rPr>
        <w:t>从汉代开始，西域就与中国中原地区有着密切的联系。张骞出使西域开辟了著名的丝绸之路，这条道路不仅促进了贸易的发展，还带动了不同文明之间的交流。西域诸国如大宛、康居、大月氏等，都曾在这条古老的路上扮演过重要角色。随着历史的发展，这里先后被多个政权统治，其中包括汉朝、唐朝、元朝等强大的帝国。</w:t>
      </w:r>
    </w:p>
    <w:p w14:paraId="3F6EA8A6" w14:textId="77777777" w:rsidR="001E546D" w:rsidRDefault="001E546D">
      <w:pPr>
        <w:rPr>
          <w:rFonts w:hint="eastAsia"/>
        </w:rPr>
      </w:pPr>
    </w:p>
    <w:p w14:paraId="6977F52C" w14:textId="77777777" w:rsidR="001E546D" w:rsidRDefault="001E546D">
      <w:pPr>
        <w:rPr>
          <w:rFonts w:hint="eastAsia"/>
        </w:rPr>
      </w:pPr>
      <w:r>
        <w:rPr>
          <w:rFonts w:hint="eastAsia"/>
        </w:rPr>
        <w:t>文化的交融</w:t>
      </w:r>
    </w:p>
    <w:p w14:paraId="003DA15E" w14:textId="77777777" w:rsidR="001E546D" w:rsidRDefault="001E546D">
      <w:pPr>
        <w:rPr>
          <w:rFonts w:hint="eastAsia"/>
        </w:rPr>
      </w:pPr>
      <w:r>
        <w:rPr>
          <w:rFonts w:hint="eastAsia"/>
        </w:rPr>
        <w:t>由于地理位置特殊，西域成为了一个多民族聚居的地方。在这里可以找到汉族、维吾尔族、回族等多个民族的身影。各个民族文化相互影响，在语言、宗教信仰、艺术形式等方面都有着丰富的表现。例如佛教自印度传入后，在此地得到了广泛的传播与发展；而伊斯兰教也在后来逐渐成为当地主要宗教之一。此外还有祆教、景教等多种宗教共存。</w:t>
      </w:r>
    </w:p>
    <w:p w14:paraId="3E6EC8DB" w14:textId="77777777" w:rsidR="001E546D" w:rsidRDefault="001E546D">
      <w:pPr>
        <w:rPr>
          <w:rFonts w:hint="eastAsia"/>
        </w:rPr>
      </w:pPr>
    </w:p>
    <w:p w14:paraId="4A648E75" w14:textId="77777777" w:rsidR="001E546D" w:rsidRDefault="001E546D">
      <w:pPr>
        <w:rPr>
          <w:rFonts w:hint="eastAsia"/>
        </w:rPr>
      </w:pPr>
      <w:r>
        <w:rPr>
          <w:rFonts w:hint="eastAsia"/>
        </w:rPr>
        <w:t>自然景观与资源</w:t>
      </w:r>
    </w:p>
    <w:p w14:paraId="535FC8F3" w14:textId="77777777" w:rsidR="001E546D" w:rsidRDefault="001E546D">
      <w:pPr>
        <w:rPr>
          <w:rFonts w:hint="eastAsia"/>
        </w:rPr>
      </w:pPr>
      <w:r>
        <w:rPr>
          <w:rFonts w:hint="eastAsia"/>
        </w:rPr>
        <w:t>西域拥有壮丽的自然风光，从塔克拉玛干沙漠到天山山脉，从帕米尔高原到伊犁河谷，每一处景色都是大自然赐予的独特礼物。这里不仅是探险家们向往的目的地，也是众多珍稀动植物的家园。西域地下蕴藏着丰富的矿产资源，如石油、天然气、煤等能源物质，为现代经济发展提供了坚实的基础。</w:t>
      </w:r>
    </w:p>
    <w:p w14:paraId="346BE439" w14:textId="77777777" w:rsidR="001E546D" w:rsidRDefault="001E546D">
      <w:pPr>
        <w:rPr>
          <w:rFonts w:hint="eastAsia"/>
        </w:rPr>
      </w:pPr>
    </w:p>
    <w:p w14:paraId="07C10774" w14:textId="77777777" w:rsidR="001E546D" w:rsidRDefault="001E546D">
      <w:pPr>
        <w:rPr>
          <w:rFonts w:hint="eastAsia"/>
        </w:rPr>
      </w:pPr>
      <w:r>
        <w:rPr>
          <w:rFonts w:hint="eastAsia"/>
        </w:rPr>
        <w:t>现代社会中的西域</w:t>
      </w:r>
    </w:p>
    <w:p w14:paraId="3DDE1F97" w14:textId="77777777" w:rsidR="001E546D" w:rsidRDefault="001E546D">
      <w:pPr>
        <w:rPr>
          <w:rFonts w:hint="eastAsia"/>
        </w:rPr>
      </w:pPr>
      <w:r>
        <w:rPr>
          <w:rFonts w:hint="eastAsia"/>
        </w:rPr>
        <w:t>今天，“西域”更多地指向新疆维吾尔自治区，这片土地上的人们正享受着现代化建设带来的成果。城市化进程加快，基础设施不断完善，教育、医疗水平显著提高。政府也在积极保护和发展少数民族文化，努力维护社会稳定和谐。随着“一带一路”倡议的推进，新疆作为丝绸之路经济带核心区的地位更加突出，正在迎来新的发展机遇。</w:t>
      </w:r>
    </w:p>
    <w:p w14:paraId="69178DDF" w14:textId="77777777" w:rsidR="001E546D" w:rsidRDefault="001E546D">
      <w:pPr>
        <w:rPr>
          <w:rFonts w:hint="eastAsia"/>
        </w:rPr>
      </w:pPr>
    </w:p>
    <w:p w14:paraId="2E15170F" w14:textId="77777777" w:rsidR="001E546D" w:rsidRDefault="001E546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17C3C34" w14:textId="786AA3A6" w:rsidR="00DD38B8" w:rsidRDefault="00DD38B8"/>
    <w:sectPr w:rsidR="00DD38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8B8"/>
    <w:rsid w:val="001E546D"/>
    <w:rsid w:val="009442F6"/>
    <w:rsid w:val="00DD3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6CFA4C-06EB-4B1C-AF6C-362DC50C1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38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38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38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38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38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38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38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38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38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38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38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38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38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38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38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38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38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38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38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38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38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38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38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38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38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38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38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38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38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2025-02-06T05:20:00Z</dcterms:created>
  <dcterms:modified xsi:type="dcterms:W3CDTF">2025-02-06T05:20:00Z</dcterms:modified>
</cp:coreProperties>
</file>