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05802" w14:textId="77777777" w:rsidR="0014246C" w:rsidRDefault="0014246C">
      <w:pPr>
        <w:rPr>
          <w:rFonts w:hint="eastAsia"/>
        </w:rPr>
      </w:pPr>
      <w:r>
        <w:rPr>
          <w:rFonts w:hint="eastAsia"/>
        </w:rPr>
        <w:t>谦恭礼让的拼音谦恭礼让的拼音为 "qiān gōng lǐ ràng"。这是一个汉语成语，用来形容一个人态度谦逊、有礼貌，并且愿意给予他人方便或优先权的行为。在中国传统文化中，谦恭礼让不仅是个人修养的一种体现，也是人际交往中的重要美德之一。</w:t>
      </w:r>
    </w:p>
    <w:p w14:paraId="4EEE3154" w14:textId="77777777" w:rsidR="0014246C" w:rsidRDefault="0014246C">
      <w:pPr>
        <w:rPr>
          <w:rFonts w:hint="eastAsia"/>
        </w:rPr>
      </w:pPr>
      <w:r>
        <w:rPr>
          <w:rFonts w:hint="eastAsia"/>
        </w:rPr>
        <w:t>谦恭的意义“谦”字代表着一种内在的态度，即不自满、不高傲，能够认识到自己的不足并保持一颗学习的心。“恭”则更多地体现在外在行为上，是对人对事表现出尊敬和敬意的方式。将这两个概念结合在一起，“谦恭”就成为了一个完整的人格特质，它要求人们不仅要在思想上保持开放与接纳，在行动上也要体现出对他人的尊重。</w:t>
      </w:r>
    </w:p>
    <w:p w14:paraId="1DA50CA9" w14:textId="77777777" w:rsidR="0014246C" w:rsidRDefault="0014246C">
      <w:pPr>
        <w:rPr>
          <w:rFonts w:hint="eastAsia"/>
        </w:rPr>
      </w:pPr>
      <w:r>
        <w:rPr>
          <w:rFonts w:hint="eastAsia"/>
        </w:rPr>
        <w:t>礼让的表现形式而“礼让”，则是指在日常生活中遇到利益冲突时，能够主动放弃某些权利或者优先地位给他人的一种做法。这不仅仅是表面上的礼貌行为，更深层次地反映了一个人对于社会和谐价值的认识以及实践能力。例如，在公共交通工具上为需要座位的老弱病残孕让座；排队等候时让紧急情况下的乘客先行等都是典型例子。</w:t>
      </w:r>
    </w:p>
    <w:p w14:paraId="749C0FB2" w14:textId="77777777" w:rsidR="0014246C" w:rsidRDefault="0014246C">
      <w:pPr>
        <w:rPr>
          <w:rFonts w:hint="eastAsia"/>
        </w:rPr>
      </w:pPr>
      <w:r>
        <w:rPr>
          <w:rFonts w:hint="eastAsia"/>
        </w:rPr>
        <w:t>文化背景与现代意义谦恭礼让这一观念深深植根于中国悠久的历史文化之中，可以追溯到儒家思想体系里关于仁爱、礼仪等方面教导。随着时代的发展变化，虽然具体表现形式可能有所调整，但其核心精神——即通过自我约束来促进社会良好秩序及人际关系和谐发展的理念——仍然具有重要意义。在当今快节奏的社会环境中，强调谦恭礼让不仅有助于缓解人际之间的紧张关系，还能促使个体更加关注集体福祉，从而构建一个更加文明进步的社会环境。</w:t>
      </w:r>
    </w:p>
    <w:p w14:paraId="07723477" w14:textId="77777777" w:rsidR="0014246C" w:rsidRDefault="0014246C">
      <w:pPr>
        <w:rPr>
          <w:rFonts w:hint="eastAsia"/>
        </w:rPr>
      </w:pPr>
      <w:r>
        <w:rPr>
          <w:rFonts w:hint="eastAsia"/>
        </w:rPr>
        <w:t>教育与传承为了使年轻一代更好地理解和继承这种优良传统，家庭教育、学校教育乃至整个社会都应该加强对青少年的相关指导与培训。家长应该以身作则，通过日常生活中的点滴小事向孩子展示什么是真正的谦恭礼让；学校可以通过开设相关课程、组织实践活动等方式帮助学生深刻体会其中蕴含的道理；社会各界也应积极营造有利于此类美德传播的良好氛围，共同推动形成全社会尊崇谦恭礼让的新风尚。</w:t>
      </w:r>
    </w:p>
    <w:p w14:paraId="738C6144" w14:textId="77777777" w:rsidR="0014246C" w:rsidRDefault="0014246C">
      <w:pPr>
        <w:rPr>
          <w:rFonts w:hint="eastAsia"/>
        </w:rPr>
      </w:pPr>
      <w:r>
        <w:rPr>
          <w:rFonts w:hint="eastAsia"/>
        </w:rPr>
        <w:t>最后的总结谦恭礼让不仅仅是一种简单的社交技巧，更是中华民族优秀传统文化的重要组成部分。它教会我们在面对复杂多变的世界时如何保持内心的平和与宽容，如何通过自身努力去创造一个更加美好和谐的生活空间。因此，无论是在家庭、学校还是职场等不同场合下，我们都应该时刻铭记并践行这一宝贵的精神财富。</w:t>
      </w:r>
    </w:p>
    <w:p w14:paraId="1EF03646" w14:textId="77777777" w:rsidR="0014246C" w:rsidRDefault="0014246C">
      <w:pPr>
        <w:rPr>
          <w:rFonts w:hint="eastAsia"/>
        </w:rPr>
      </w:pPr>
    </w:p>
    <w:p w14:paraId="51485F89" w14:textId="77777777" w:rsidR="0014246C" w:rsidRDefault="0014246C">
      <w:pPr>
        <w:rPr>
          <w:rFonts w:hint="eastAsia"/>
        </w:rPr>
      </w:pPr>
      <w:r>
        <w:rPr>
          <w:rFonts w:hint="eastAsia"/>
        </w:rPr>
        <w:t>本文是由每日文章网(2345lzwz.cn)为大家创作</w:t>
      </w:r>
    </w:p>
    <w:p w14:paraId="31997471" w14:textId="005ED61A" w:rsidR="007E092D" w:rsidRDefault="007E092D"/>
    <w:sectPr w:rsidR="007E0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2D"/>
    <w:rsid w:val="0014246C"/>
    <w:rsid w:val="007E092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46348-9182-4999-9EB6-DF319169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92D"/>
    <w:rPr>
      <w:rFonts w:cstheme="majorBidi"/>
      <w:color w:val="2F5496" w:themeColor="accent1" w:themeShade="BF"/>
      <w:sz w:val="28"/>
      <w:szCs w:val="28"/>
    </w:rPr>
  </w:style>
  <w:style w:type="character" w:customStyle="1" w:styleId="50">
    <w:name w:val="标题 5 字符"/>
    <w:basedOn w:val="a0"/>
    <w:link w:val="5"/>
    <w:uiPriority w:val="9"/>
    <w:semiHidden/>
    <w:rsid w:val="007E092D"/>
    <w:rPr>
      <w:rFonts w:cstheme="majorBidi"/>
      <w:color w:val="2F5496" w:themeColor="accent1" w:themeShade="BF"/>
      <w:sz w:val="24"/>
    </w:rPr>
  </w:style>
  <w:style w:type="character" w:customStyle="1" w:styleId="60">
    <w:name w:val="标题 6 字符"/>
    <w:basedOn w:val="a0"/>
    <w:link w:val="6"/>
    <w:uiPriority w:val="9"/>
    <w:semiHidden/>
    <w:rsid w:val="007E092D"/>
    <w:rPr>
      <w:rFonts w:cstheme="majorBidi"/>
      <w:b/>
      <w:bCs/>
      <w:color w:val="2F5496" w:themeColor="accent1" w:themeShade="BF"/>
    </w:rPr>
  </w:style>
  <w:style w:type="character" w:customStyle="1" w:styleId="70">
    <w:name w:val="标题 7 字符"/>
    <w:basedOn w:val="a0"/>
    <w:link w:val="7"/>
    <w:uiPriority w:val="9"/>
    <w:semiHidden/>
    <w:rsid w:val="007E092D"/>
    <w:rPr>
      <w:rFonts w:cstheme="majorBidi"/>
      <w:b/>
      <w:bCs/>
      <w:color w:val="595959" w:themeColor="text1" w:themeTint="A6"/>
    </w:rPr>
  </w:style>
  <w:style w:type="character" w:customStyle="1" w:styleId="80">
    <w:name w:val="标题 8 字符"/>
    <w:basedOn w:val="a0"/>
    <w:link w:val="8"/>
    <w:uiPriority w:val="9"/>
    <w:semiHidden/>
    <w:rsid w:val="007E092D"/>
    <w:rPr>
      <w:rFonts w:cstheme="majorBidi"/>
      <w:color w:val="595959" w:themeColor="text1" w:themeTint="A6"/>
    </w:rPr>
  </w:style>
  <w:style w:type="character" w:customStyle="1" w:styleId="90">
    <w:name w:val="标题 9 字符"/>
    <w:basedOn w:val="a0"/>
    <w:link w:val="9"/>
    <w:uiPriority w:val="9"/>
    <w:semiHidden/>
    <w:rsid w:val="007E092D"/>
    <w:rPr>
      <w:rFonts w:eastAsiaTheme="majorEastAsia" w:cstheme="majorBidi"/>
      <w:color w:val="595959" w:themeColor="text1" w:themeTint="A6"/>
    </w:rPr>
  </w:style>
  <w:style w:type="paragraph" w:styleId="a3">
    <w:name w:val="Title"/>
    <w:basedOn w:val="a"/>
    <w:next w:val="a"/>
    <w:link w:val="a4"/>
    <w:uiPriority w:val="10"/>
    <w:qFormat/>
    <w:rsid w:val="007E0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92D"/>
    <w:pPr>
      <w:spacing w:before="160"/>
      <w:jc w:val="center"/>
    </w:pPr>
    <w:rPr>
      <w:i/>
      <w:iCs/>
      <w:color w:val="404040" w:themeColor="text1" w:themeTint="BF"/>
    </w:rPr>
  </w:style>
  <w:style w:type="character" w:customStyle="1" w:styleId="a8">
    <w:name w:val="引用 字符"/>
    <w:basedOn w:val="a0"/>
    <w:link w:val="a7"/>
    <w:uiPriority w:val="29"/>
    <w:rsid w:val="007E092D"/>
    <w:rPr>
      <w:i/>
      <w:iCs/>
      <w:color w:val="404040" w:themeColor="text1" w:themeTint="BF"/>
    </w:rPr>
  </w:style>
  <w:style w:type="paragraph" w:styleId="a9">
    <w:name w:val="List Paragraph"/>
    <w:basedOn w:val="a"/>
    <w:uiPriority w:val="34"/>
    <w:qFormat/>
    <w:rsid w:val="007E092D"/>
    <w:pPr>
      <w:ind w:left="720"/>
      <w:contextualSpacing/>
    </w:pPr>
  </w:style>
  <w:style w:type="character" w:styleId="aa">
    <w:name w:val="Intense Emphasis"/>
    <w:basedOn w:val="a0"/>
    <w:uiPriority w:val="21"/>
    <w:qFormat/>
    <w:rsid w:val="007E092D"/>
    <w:rPr>
      <w:i/>
      <w:iCs/>
      <w:color w:val="2F5496" w:themeColor="accent1" w:themeShade="BF"/>
    </w:rPr>
  </w:style>
  <w:style w:type="paragraph" w:styleId="ab">
    <w:name w:val="Intense Quote"/>
    <w:basedOn w:val="a"/>
    <w:next w:val="a"/>
    <w:link w:val="ac"/>
    <w:uiPriority w:val="30"/>
    <w:qFormat/>
    <w:rsid w:val="007E0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92D"/>
    <w:rPr>
      <w:i/>
      <w:iCs/>
      <w:color w:val="2F5496" w:themeColor="accent1" w:themeShade="BF"/>
    </w:rPr>
  </w:style>
  <w:style w:type="character" w:styleId="ad">
    <w:name w:val="Intense Reference"/>
    <w:basedOn w:val="a0"/>
    <w:uiPriority w:val="32"/>
    <w:qFormat/>
    <w:rsid w:val="007E0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