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4F07B" w14:textId="77777777" w:rsidR="009C63E5" w:rsidRDefault="009C63E5">
      <w:pPr>
        <w:rPr>
          <w:rFonts w:hint="eastAsia"/>
        </w:rPr>
      </w:pPr>
    </w:p>
    <w:p w14:paraId="0387C19B" w14:textId="77777777" w:rsidR="009C63E5" w:rsidRDefault="009C63E5">
      <w:pPr>
        <w:rPr>
          <w:rFonts w:hint="eastAsia"/>
        </w:rPr>
      </w:pPr>
      <w:r>
        <w:rPr>
          <w:rFonts w:hint="eastAsia"/>
        </w:rPr>
        <w:tab/>
        <w:t>豪的拼音是什么</w:t>
      </w:r>
    </w:p>
    <w:p w14:paraId="49995CC7" w14:textId="77777777" w:rsidR="009C63E5" w:rsidRDefault="009C63E5">
      <w:pPr>
        <w:rPr>
          <w:rFonts w:hint="eastAsia"/>
        </w:rPr>
      </w:pPr>
    </w:p>
    <w:p w14:paraId="778C09B5" w14:textId="77777777" w:rsidR="009C63E5" w:rsidRDefault="009C63E5">
      <w:pPr>
        <w:rPr>
          <w:rFonts w:hint="eastAsia"/>
        </w:rPr>
      </w:pPr>
    </w:p>
    <w:p w14:paraId="62C62A75" w14:textId="77777777" w:rsidR="009C63E5" w:rsidRDefault="009C63E5">
      <w:pPr>
        <w:rPr>
          <w:rFonts w:hint="eastAsia"/>
        </w:rPr>
      </w:pPr>
      <w:r>
        <w:rPr>
          <w:rFonts w:hint="eastAsia"/>
        </w:rPr>
        <w:tab/>
        <w:t>汉字“豪”在汉语拼音中的发音是 háo。这个音节属于阳平声调，意味着发音时声音要从较低的位置平稳上升。拼音系统是中国语文改革的一个重要成果，它帮助了无数中国人学习和掌握了标准普通话的正确发音。作为汉语拼音的一部分，“豪”的拼音不仅对于中国学生来说是基础教育中不可或缺的一环，而且也是外国友人学习中文语音的重要工具。</w:t>
      </w:r>
    </w:p>
    <w:p w14:paraId="2B7BD0C9" w14:textId="77777777" w:rsidR="009C63E5" w:rsidRDefault="009C63E5">
      <w:pPr>
        <w:rPr>
          <w:rFonts w:hint="eastAsia"/>
        </w:rPr>
      </w:pPr>
    </w:p>
    <w:p w14:paraId="13C57B1C" w14:textId="77777777" w:rsidR="009C63E5" w:rsidRDefault="009C63E5">
      <w:pPr>
        <w:rPr>
          <w:rFonts w:hint="eastAsia"/>
        </w:rPr>
      </w:pPr>
    </w:p>
    <w:p w14:paraId="0BD836D0" w14:textId="77777777" w:rsidR="009C63E5" w:rsidRDefault="009C63E5">
      <w:pPr>
        <w:rPr>
          <w:rFonts w:hint="eastAsia"/>
        </w:rPr>
      </w:pPr>
    </w:p>
    <w:p w14:paraId="344B53B6" w14:textId="77777777" w:rsidR="009C63E5" w:rsidRDefault="009C63E5">
      <w:pPr>
        <w:rPr>
          <w:rFonts w:hint="eastAsia"/>
        </w:rPr>
      </w:pPr>
      <w:r>
        <w:rPr>
          <w:rFonts w:hint="eastAsia"/>
        </w:rPr>
        <w:tab/>
        <w:t>“豪”字的构成与演变</w:t>
      </w:r>
    </w:p>
    <w:p w14:paraId="02F882A4" w14:textId="77777777" w:rsidR="009C63E5" w:rsidRDefault="009C63E5">
      <w:pPr>
        <w:rPr>
          <w:rFonts w:hint="eastAsia"/>
        </w:rPr>
      </w:pPr>
    </w:p>
    <w:p w14:paraId="4D2751A5" w14:textId="77777777" w:rsidR="009C63E5" w:rsidRDefault="009C63E5">
      <w:pPr>
        <w:rPr>
          <w:rFonts w:hint="eastAsia"/>
        </w:rPr>
      </w:pPr>
    </w:p>
    <w:p w14:paraId="498325CF" w14:textId="77777777" w:rsidR="009C63E5" w:rsidRDefault="009C63E5">
      <w:pPr>
        <w:rPr>
          <w:rFonts w:hint="eastAsia"/>
        </w:rPr>
      </w:pPr>
      <w:r>
        <w:rPr>
          <w:rFonts w:hint="eastAsia"/>
        </w:rPr>
        <w:tab/>
        <w:t>“豪”是一个形声字，由“艹”（草字头）和“豕”两部分组成。“艹”通常表示该字与植物有关，而“豕”则指猪，这可能暗示了古代与农业生活紧密相关的文化背景。然而，随着时间的推移，“豪”的意义已经远超其原始含义，涵盖了更多抽象的概念，如英雄、豪杰、豪华等。从甲骨文到今天的简化字，“豪”经历了数千年的演变，见证了中华文明的发展历程。</w:t>
      </w:r>
    </w:p>
    <w:p w14:paraId="23447717" w14:textId="77777777" w:rsidR="009C63E5" w:rsidRDefault="009C63E5">
      <w:pPr>
        <w:rPr>
          <w:rFonts w:hint="eastAsia"/>
        </w:rPr>
      </w:pPr>
    </w:p>
    <w:p w14:paraId="5E075BD0" w14:textId="77777777" w:rsidR="009C63E5" w:rsidRDefault="009C63E5">
      <w:pPr>
        <w:rPr>
          <w:rFonts w:hint="eastAsia"/>
        </w:rPr>
      </w:pPr>
    </w:p>
    <w:p w14:paraId="2BFE0BDF" w14:textId="77777777" w:rsidR="009C63E5" w:rsidRDefault="009C63E5">
      <w:pPr>
        <w:rPr>
          <w:rFonts w:hint="eastAsia"/>
        </w:rPr>
      </w:pPr>
    </w:p>
    <w:p w14:paraId="26E63127" w14:textId="77777777" w:rsidR="009C63E5" w:rsidRDefault="009C63E5">
      <w:pPr>
        <w:rPr>
          <w:rFonts w:hint="eastAsia"/>
        </w:rPr>
      </w:pPr>
      <w:r>
        <w:rPr>
          <w:rFonts w:hint="eastAsia"/>
        </w:rPr>
        <w:tab/>
        <w:t>“豪”字的文化含义</w:t>
      </w:r>
    </w:p>
    <w:p w14:paraId="41A3731E" w14:textId="77777777" w:rsidR="009C63E5" w:rsidRDefault="009C63E5">
      <w:pPr>
        <w:rPr>
          <w:rFonts w:hint="eastAsia"/>
        </w:rPr>
      </w:pPr>
    </w:p>
    <w:p w14:paraId="04105ADD" w14:textId="77777777" w:rsidR="009C63E5" w:rsidRDefault="009C63E5">
      <w:pPr>
        <w:rPr>
          <w:rFonts w:hint="eastAsia"/>
        </w:rPr>
      </w:pPr>
    </w:p>
    <w:p w14:paraId="70383A48" w14:textId="77777777" w:rsidR="009C63E5" w:rsidRDefault="009C63E5">
      <w:pPr>
        <w:rPr>
          <w:rFonts w:hint="eastAsia"/>
        </w:rPr>
      </w:pPr>
      <w:r>
        <w:rPr>
          <w:rFonts w:hint="eastAsia"/>
        </w:rPr>
        <w:tab/>
        <w:t>在中国传统文化里，“豪”常常被用来形容那些有着非凡气概或财富的人。例如，我们常说的“豪情壮志”，指的是胸怀大志、具有英勇无畏精神的人物；而“豪门”则多用于描述显赫的家庭或富有之家。“豪”也出现在许多成语中，如“豪放不羁”，描绘了一种不受约束、自由奔放的性格特征。因此，“豪”不仅仅是一个简单的汉字，它承载着丰富的历史文化内涵。</w:t>
      </w:r>
    </w:p>
    <w:p w14:paraId="5BE9D2D3" w14:textId="77777777" w:rsidR="009C63E5" w:rsidRDefault="009C63E5">
      <w:pPr>
        <w:rPr>
          <w:rFonts w:hint="eastAsia"/>
        </w:rPr>
      </w:pPr>
    </w:p>
    <w:p w14:paraId="0FE4A8D9" w14:textId="77777777" w:rsidR="009C63E5" w:rsidRDefault="009C63E5">
      <w:pPr>
        <w:rPr>
          <w:rFonts w:hint="eastAsia"/>
        </w:rPr>
      </w:pPr>
    </w:p>
    <w:p w14:paraId="56C72171" w14:textId="77777777" w:rsidR="009C63E5" w:rsidRDefault="009C63E5">
      <w:pPr>
        <w:rPr>
          <w:rFonts w:hint="eastAsia"/>
        </w:rPr>
      </w:pPr>
    </w:p>
    <w:p w14:paraId="2929822D" w14:textId="77777777" w:rsidR="009C63E5" w:rsidRDefault="009C63E5">
      <w:pPr>
        <w:rPr>
          <w:rFonts w:hint="eastAsia"/>
        </w:rPr>
      </w:pPr>
      <w:r>
        <w:rPr>
          <w:rFonts w:hint="eastAsia"/>
        </w:rPr>
        <w:tab/>
        <w:t>“豪”字在现代汉语中的使用</w:t>
      </w:r>
    </w:p>
    <w:p w14:paraId="4E562CFB" w14:textId="77777777" w:rsidR="009C63E5" w:rsidRDefault="009C63E5">
      <w:pPr>
        <w:rPr>
          <w:rFonts w:hint="eastAsia"/>
        </w:rPr>
      </w:pPr>
    </w:p>
    <w:p w14:paraId="6D8226BD" w14:textId="77777777" w:rsidR="009C63E5" w:rsidRDefault="009C63E5">
      <w:pPr>
        <w:rPr>
          <w:rFonts w:hint="eastAsia"/>
        </w:rPr>
      </w:pPr>
    </w:p>
    <w:p w14:paraId="03F70E5A" w14:textId="77777777" w:rsidR="009C63E5" w:rsidRDefault="009C63E5">
      <w:pPr>
        <w:rPr>
          <w:rFonts w:hint="eastAsia"/>
        </w:rPr>
      </w:pPr>
      <w:r>
        <w:rPr>
          <w:rFonts w:hint="eastAsia"/>
        </w:rPr>
        <w:tab/>
        <w:t>随着时代的发展，“豪”在现代汉语中的应用范围变得更加广泛。它既可以用作名词，也可以作为形容词来修饰其他词汇。比如，在商业领域中提到的“富豪”，或是文学作品里描述人物性格时所说的“豪爽”。不仅如此，“豪”还经常出现在地名之中，像北京的“豪绅胡同”，以此纪念历史上居住于此的显贵人家。“豪”字以其独特的魅力融入到了社会生活的各个方面。</w:t>
      </w:r>
    </w:p>
    <w:p w14:paraId="4C5CE844" w14:textId="77777777" w:rsidR="009C63E5" w:rsidRDefault="009C63E5">
      <w:pPr>
        <w:rPr>
          <w:rFonts w:hint="eastAsia"/>
        </w:rPr>
      </w:pPr>
    </w:p>
    <w:p w14:paraId="03644298" w14:textId="77777777" w:rsidR="009C63E5" w:rsidRDefault="009C63E5">
      <w:pPr>
        <w:rPr>
          <w:rFonts w:hint="eastAsia"/>
        </w:rPr>
      </w:pPr>
    </w:p>
    <w:p w14:paraId="25EC559B" w14:textId="77777777" w:rsidR="009C63E5" w:rsidRDefault="009C63E5">
      <w:pPr>
        <w:rPr>
          <w:rFonts w:hint="eastAsia"/>
        </w:rPr>
      </w:pPr>
    </w:p>
    <w:p w14:paraId="7E6CE4DC" w14:textId="77777777" w:rsidR="009C63E5" w:rsidRDefault="009C63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33A4AF" w14:textId="77777777" w:rsidR="009C63E5" w:rsidRDefault="009C63E5">
      <w:pPr>
        <w:rPr>
          <w:rFonts w:hint="eastAsia"/>
        </w:rPr>
      </w:pPr>
    </w:p>
    <w:p w14:paraId="4EE6C28F" w14:textId="77777777" w:rsidR="009C63E5" w:rsidRDefault="009C63E5">
      <w:pPr>
        <w:rPr>
          <w:rFonts w:hint="eastAsia"/>
        </w:rPr>
      </w:pPr>
    </w:p>
    <w:p w14:paraId="443352FD" w14:textId="77777777" w:rsidR="009C63E5" w:rsidRDefault="009C63E5">
      <w:pPr>
        <w:rPr>
          <w:rFonts w:hint="eastAsia"/>
        </w:rPr>
      </w:pPr>
      <w:r>
        <w:rPr>
          <w:rFonts w:hint="eastAsia"/>
        </w:rPr>
        <w:tab/>
        <w:t>“豪”的拼音为 háo，这一简单却有力的发音背后，蕴含着深厚的文化底蕴和历史变迁。从古老的象形文字到如今简洁明快的简体字，“豪”见证并参与了中华文化的发展。无论是在日常交流还是正式场合，“豪”都发挥着重要作用，成为了连接过去与未来的一座桥梁。</w:t>
      </w:r>
    </w:p>
    <w:p w14:paraId="26197120" w14:textId="77777777" w:rsidR="009C63E5" w:rsidRDefault="009C63E5">
      <w:pPr>
        <w:rPr>
          <w:rFonts w:hint="eastAsia"/>
        </w:rPr>
      </w:pPr>
    </w:p>
    <w:p w14:paraId="1060DF3F" w14:textId="77777777" w:rsidR="009C63E5" w:rsidRDefault="009C63E5">
      <w:pPr>
        <w:rPr>
          <w:rFonts w:hint="eastAsia"/>
        </w:rPr>
      </w:pPr>
    </w:p>
    <w:p w14:paraId="7FAB2FDF" w14:textId="77777777" w:rsidR="009C63E5" w:rsidRDefault="009C63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54D90" w14:textId="6F6137EB" w:rsidR="00B9553D" w:rsidRDefault="00B9553D"/>
    <w:sectPr w:rsidR="00B95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3D"/>
    <w:rsid w:val="009C63E5"/>
    <w:rsid w:val="00B9553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28215-D156-4957-B5DB-D1E06A08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