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2524D" w14:textId="77777777" w:rsidR="00830D0C" w:rsidRDefault="00830D0C">
      <w:pPr>
        <w:rPr>
          <w:rFonts w:hint="eastAsia"/>
        </w:rPr>
      </w:pPr>
      <w:r>
        <w:rPr>
          <w:rFonts w:hint="eastAsia"/>
        </w:rPr>
        <w:t>zou a</w:t>
      </w:r>
    </w:p>
    <w:p w14:paraId="2F7DEE70" w14:textId="77777777" w:rsidR="00830D0C" w:rsidRDefault="00830D0C">
      <w:pPr>
        <w:rPr>
          <w:rFonts w:hint="eastAsia"/>
        </w:rPr>
      </w:pPr>
      <w:r>
        <w:rPr>
          <w:rFonts w:hint="eastAsia"/>
        </w:rPr>
        <w:t>“走啊”是汉语中非常口语化的一个短语，简单而充满活力。它不仅仅是一种出行的提议，更蕴含着一种积极向上的生活态度。当我们说“走啊”，我们可能是在邀请朋友一起开始一段新的旅程，也可能是对自己的一种激励，告诉自己不要停留，要勇敢地迈向未知。这个简单的短语，在不同的语境下，可以传达出不同的含义和情感。</w:t>
      </w:r>
    </w:p>
    <w:p w14:paraId="2B36F661" w14:textId="77777777" w:rsidR="00830D0C" w:rsidRDefault="00830D0C">
      <w:pPr>
        <w:rPr>
          <w:rFonts w:hint="eastAsia"/>
        </w:rPr>
      </w:pPr>
    </w:p>
    <w:p w14:paraId="0C18E061" w14:textId="77777777" w:rsidR="00830D0C" w:rsidRDefault="00830D0C">
      <w:pPr>
        <w:rPr>
          <w:rFonts w:hint="eastAsia"/>
        </w:rPr>
      </w:pPr>
      <w:r>
        <w:rPr>
          <w:rFonts w:hint="eastAsia"/>
        </w:rPr>
        <w:t>文化背景中的“走啊”</w:t>
      </w:r>
    </w:p>
    <w:p w14:paraId="0C8EE21F" w14:textId="77777777" w:rsidR="00830D0C" w:rsidRDefault="00830D0C">
      <w:pPr>
        <w:rPr>
          <w:rFonts w:hint="eastAsia"/>
        </w:rPr>
      </w:pPr>
      <w:r>
        <w:rPr>
          <w:rFonts w:hint="eastAsia"/>
        </w:rPr>
        <w:t>在中国的文化里，“走”一直是一个富有象征意义的动作。古代的文人墨客常常以行走来寻找灵感，他们游历名山大川，通过行走与自然对话，感受四季的变化。而在现代社会，“走啊”则更多地被用作一种行动号召，尤其是在年轻人中间，它代表着对自由、冒险和探索的渴望。无论是城市街头的漫步，还是乡村小道的徒步旅行，“走啊”都成为了人们放松心情、享受生活的选择。</w:t>
      </w:r>
    </w:p>
    <w:p w14:paraId="7B3646D4" w14:textId="77777777" w:rsidR="00830D0C" w:rsidRDefault="00830D0C">
      <w:pPr>
        <w:rPr>
          <w:rFonts w:hint="eastAsia"/>
        </w:rPr>
      </w:pPr>
    </w:p>
    <w:p w14:paraId="277D4D21" w14:textId="77777777" w:rsidR="00830D0C" w:rsidRDefault="00830D0C">
      <w:pPr>
        <w:rPr>
          <w:rFonts w:hint="eastAsia"/>
        </w:rPr>
      </w:pPr>
      <w:r>
        <w:rPr>
          <w:rFonts w:hint="eastAsia"/>
        </w:rPr>
        <w:t>“走啊”的现代应用</w:t>
      </w:r>
    </w:p>
    <w:p w14:paraId="08146C51" w14:textId="77777777" w:rsidR="00830D0C" w:rsidRDefault="00830D0C">
      <w:pPr>
        <w:rPr>
          <w:rFonts w:hint="eastAsia"/>
        </w:rPr>
      </w:pPr>
      <w:r>
        <w:rPr>
          <w:rFonts w:hint="eastAsia"/>
        </w:rPr>
        <w:t>随着社交媒体的发展，“走啊”这样的日常用语也被赋予了新的生命。在微博、微信等平台上，很多人会用“走啊”来发起活动，比如户外探险、文化交流或者公益活动。这种现象反映了当代社会中人们对于社交互动和个人成长的关注。旅游行业也巧妙地利用了这一口号，推出了各种“走啊”系列的产品和服务，鼓励大家走出家门，体验不一样的世界。</w:t>
      </w:r>
    </w:p>
    <w:p w14:paraId="22453F06" w14:textId="77777777" w:rsidR="00830D0C" w:rsidRDefault="00830D0C">
      <w:pPr>
        <w:rPr>
          <w:rFonts w:hint="eastAsia"/>
        </w:rPr>
      </w:pPr>
    </w:p>
    <w:p w14:paraId="024758CB" w14:textId="77777777" w:rsidR="00830D0C" w:rsidRDefault="00830D0C">
      <w:pPr>
        <w:rPr>
          <w:rFonts w:hint="eastAsia"/>
        </w:rPr>
      </w:pPr>
      <w:r>
        <w:rPr>
          <w:rFonts w:hint="eastAsia"/>
        </w:rPr>
        <w:t>“走啊”背后的精神</w:t>
      </w:r>
    </w:p>
    <w:p w14:paraId="7F7AEA30" w14:textId="77777777" w:rsidR="00830D0C" w:rsidRDefault="00830D0C">
      <w:pPr>
        <w:rPr>
          <w:rFonts w:hint="eastAsia"/>
        </w:rPr>
      </w:pPr>
      <w:r>
        <w:rPr>
          <w:rFonts w:hint="eastAsia"/>
        </w:rPr>
        <w:t>除了字面的意思之外，“走啊”还体现了一种精神——那就是不断前进、永不止步。无论遇到什么困难和挑战，只要心中有目标，脚下的路就会变得清晰。这种精神不仅适用于个人的生活和发展，同样适用于团队合作和社会进步。当我们面对复杂多变的世界时，“走啊”提醒我们要保持乐观的心态，勇于尝试新事物，敢于迎接未知的挑战。</w:t>
      </w:r>
    </w:p>
    <w:p w14:paraId="5AE548D4" w14:textId="77777777" w:rsidR="00830D0C" w:rsidRDefault="00830D0C">
      <w:pPr>
        <w:rPr>
          <w:rFonts w:hint="eastAsia"/>
        </w:rPr>
      </w:pPr>
    </w:p>
    <w:p w14:paraId="79770986" w14:textId="77777777" w:rsidR="00830D0C" w:rsidRDefault="00830D0C">
      <w:pPr>
        <w:rPr>
          <w:rFonts w:hint="eastAsia"/>
        </w:rPr>
      </w:pPr>
      <w:r>
        <w:rPr>
          <w:rFonts w:hint="eastAsia"/>
        </w:rPr>
        <w:t>最后的总结</w:t>
      </w:r>
    </w:p>
    <w:p w14:paraId="7E920AC5" w14:textId="77777777" w:rsidR="00830D0C" w:rsidRDefault="00830D0C">
      <w:pPr>
        <w:rPr>
          <w:rFonts w:hint="eastAsia"/>
        </w:rPr>
      </w:pPr>
      <w:r>
        <w:rPr>
          <w:rFonts w:hint="eastAsia"/>
        </w:rPr>
        <w:t>从古至今，“走啊”这个简单的词语承载了无数的故事和情感。它是连接过去与现在的桥梁，也是通往未来的指南针。在这个快速发展的时代里，让我们带着“走啊”的精神，一起去发现更多的美好，创造更加精彩的人生吧！</w:t>
      </w:r>
    </w:p>
    <w:p w14:paraId="6FF0D31F" w14:textId="77777777" w:rsidR="00830D0C" w:rsidRDefault="00830D0C">
      <w:pPr>
        <w:rPr>
          <w:rFonts w:hint="eastAsia"/>
        </w:rPr>
      </w:pPr>
    </w:p>
    <w:p w14:paraId="2CA899FB" w14:textId="77777777" w:rsidR="00830D0C" w:rsidRDefault="00830D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BA19FE" w14:textId="04E051A3" w:rsidR="00BE1286" w:rsidRDefault="00BE1286"/>
    <w:sectPr w:rsidR="00BE1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86"/>
    <w:rsid w:val="00230453"/>
    <w:rsid w:val="00830D0C"/>
    <w:rsid w:val="00BE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6E072-D434-4770-90EA-75913800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