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F600" w14:textId="77777777" w:rsidR="00A7461F" w:rsidRDefault="00A7461F">
      <w:pPr>
        <w:rPr>
          <w:rFonts w:hint="eastAsia"/>
        </w:rPr>
      </w:pPr>
      <w:r>
        <w:rPr>
          <w:rFonts w:hint="eastAsia"/>
        </w:rPr>
        <w:t>趣的拼音怎么拼写</w:t>
      </w:r>
    </w:p>
    <w:p w14:paraId="71ABDD67" w14:textId="77777777" w:rsidR="00A7461F" w:rsidRDefault="00A7461F">
      <w:pPr>
        <w:rPr>
          <w:rFonts w:hint="eastAsia"/>
        </w:rPr>
      </w:pPr>
      <w:r>
        <w:rPr>
          <w:rFonts w:hint="eastAsia"/>
        </w:rPr>
        <w:t>当我们提到汉字“趣”，其拼音为 qù。在汉语拼音系统中，每个汉字都被分配了一个或多个音节，用来表示它的发音。拼音是学习中文、尤其是儿童和外语学习者的重要工具，它帮助人们正确地读出汉字。拼音由声母（辅音开头）、韵母（元音部分）和声调组成。对于“趣”这个字来说，没有声母，直接从韵母“u”开始，加上第四声的声调符号，构成了完整的拼音 qù。</w:t>
      </w:r>
    </w:p>
    <w:p w14:paraId="31462682" w14:textId="77777777" w:rsidR="00A7461F" w:rsidRDefault="00A7461F">
      <w:pPr>
        <w:rPr>
          <w:rFonts w:hint="eastAsia"/>
        </w:rPr>
      </w:pPr>
    </w:p>
    <w:p w14:paraId="15324480" w14:textId="77777777" w:rsidR="00A7461F" w:rsidRDefault="00A7461F">
      <w:pPr>
        <w:rPr>
          <w:rFonts w:hint="eastAsia"/>
        </w:rPr>
      </w:pPr>
      <w:r>
        <w:rPr>
          <w:rFonts w:hint="eastAsia"/>
        </w:rPr>
        <w:t>探索汉字拼音的历史</w:t>
      </w:r>
    </w:p>
    <w:p w14:paraId="4CAD64D2" w14:textId="77777777" w:rsidR="00A7461F" w:rsidRDefault="00A7461F">
      <w:pPr>
        <w:rPr>
          <w:rFonts w:hint="eastAsia"/>
        </w:rPr>
      </w:pPr>
      <w:r>
        <w:rPr>
          <w:rFonts w:hint="eastAsia"/>
        </w:rPr>
        <w:t>拼音方案的发展经历了漫长的历程。1958年，中华人民共和国正式推行了汉语拼音方案，作为汉字的一种拉丁字母注音方法。这一方案不仅简化了汉字的学习过程，还促进了中文与国际交流。拼音不仅仅用于教育领域，在信息技术迅速发展的今天，拼音输入法成为人们用电脑和手机输入汉字最常用的方式之一。因此，“趣”的拼音 qù 也成为了人们通过键盘打出该字的桥梁。</w:t>
      </w:r>
    </w:p>
    <w:p w14:paraId="5F3B4995" w14:textId="77777777" w:rsidR="00A7461F" w:rsidRDefault="00A7461F">
      <w:pPr>
        <w:rPr>
          <w:rFonts w:hint="eastAsia"/>
        </w:rPr>
      </w:pPr>
    </w:p>
    <w:p w14:paraId="360C4CBC" w14:textId="77777777" w:rsidR="00A7461F" w:rsidRDefault="00A7461F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8D5011C" w14:textId="77777777" w:rsidR="00A7461F" w:rsidRDefault="00A7461F">
      <w:pPr>
        <w:rPr>
          <w:rFonts w:hint="eastAsia"/>
        </w:rPr>
      </w:pPr>
      <w:r>
        <w:rPr>
          <w:rFonts w:hint="eastAsia"/>
        </w:rPr>
        <w:t>汉语是一种声调语言，这意味着同一个音节因为声调的不同可以表示不同的意义。例如，“去”(qù) 和“趣”(qù)，虽然它们的声母和韵母相同，但因为都有第四声，所以不会造成混淆；然而如果改变声调，比如将“去”变成第一声“区”(qū)，则会代表完全不同的含义。因此，准确地标记和理解声调对于正确使用和理解汉语至关重要。</w:t>
      </w:r>
    </w:p>
    <w:p w14:paraId="0432F59B" w14:textId="77777777" w:rsidR="00A7461F" w:rsidRDefault="00A7461F">
      <w:pPr>
        <w:rPr>
          <w:rFonts w:hint="eastAsia"/>
        </w:rPr>
      </w:pPr>
    </w:p>
    <w:p w14:paraId="049C6BED" w14:textId="77777777" w:rsidR="00A7461F" w:rsidRDefault="00A7461F">
      <w:pPr>
        <w:rPr>
          <w:rFonts w:hint="eastAsia"/>
        </w:rPr>
      </w:pPr>
      <w:r>
        <w:rPr>
          <w:rFonts w:hint="eastAsia"/>
        </w:rPr>
        <w:t>趣味拼音练习</w:t>
      </w:r>
    </w:p>
    <w:p w14:paraId="1132C780" w14:textId="77777777" w:rsidR="00A7461F" w:rsidRDefault="00A7461F">
      <w:pPr>
        <w:rPr>
          <w:rFonts w:hint="eastAsia"/>
        </w:rPr>
      </w:pPr>
      <w:r>
        <w:rPr>
          <w:rFonts w:hint="eastAsia"/>
        </w:rPr>
        <w:t>为了更好地掌握汉字的拼音，可以通过一些有趣的练习来加深记忆。比如，可以通过猜谜语、玩词语接龙游戏或者阅读带有拼音标注的故事书来进行实践。这些活动不仅能提高对拼音的认识，还能增强语言的实际运用能力。对于像“趣”这样的字，我们可以想象一个场景：一个小孩子正准备前往游乐园，心情十分愉快(qiè yì)，这既包含了“趣”的拼音又创造了一个生动的情景，有助于记忆。</w:t>
      </w:r>
    </w:p>
    <w:p w14:paraId="2B999A98" w14:textId="77777777" w:rsidR="00A7461F" w:rsidRDefault="00A7461F">
      <w:pPr>
        <w:rPr>
          <w:rFonts w:hint="eastAsia"/>
        </w:rPr>
      </w:pPr>
    </w:p>
    <w:p w14:paraId="4480EE2E" w14:textId="77777777" w:rsidR="00A7461F" w:rsidRDefault="00A7461F">
      <w:pPr>
        <w:rPr>
          <w:rFonts w:hint="eastAsia"/>
        </w:rPr>
      </w:pPr>
      <w:r>
        <w:rPr>
          <w:rFonts w:hint="eastAsia"/>
        </w:rPr>
        <w:t>最后的总结</w:t>
      </w:r>
    </w:p>
    <w:p w14:paraId="3343BEB4" w14:textId="77777777" w:rsidR="00A7461F" w:rsidRDefault="00A7461F">
      <w:pPr>
        <w:rPr>
          <w:rFonts w:hint="eastAsia"/>
        </w:rPr>
      </w:pPr>
      <w:r>
        <w:rPr>
          <w:rFonts w:hint="eastAsia"/>
        </w:rPr>
        <w:t>“趣”的拼音是 qù，它是汉语拼音体系的一部分，反映了汉字的发音规则。了解拼音不仅是学习中文的基础，也是深入理解中国文化的一个窗口。通过不断地练习和实际应用，我们能够更加熟练地掌握拼音，并享受其中的乐趣。希望每一位学习中文的朋友都能感受到拼音带来的便利和乐趣。</w:t>
      </w:r>
    </w:p>
    <w:p w14:paraId="6832D425" w14:textId="77777777" w:rsidR="00A7461F" w:rsidRDefault="00A7461F">
      <w:pPr>
        <w:rPr>
          <w:rFonts w:hint="eastAsia"/>
        </w:rPr>
      </w:pPr>
    </w:p>
    <w:p w14:paraId="324FB15E" w14:textId="77777777" w:rsidR="00A7461F" w:rsidRDefault="00A74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B004F" w14:textId="010184C9" w:rsidR="001E6B2A" w:rsidRDefault="001E6B2A"/>
    <w:sectPr w:rsidR="001E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2A"/>
    <w:rsid w:val="001E6B2A"/>
    <w:rsid w:val="00866415"/>
    <w:rsid w:val="00A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6AC55-6619-4A6A-983B-7C54E7B5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