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62DB" w14:textId="77777777" w:rsidR="00EF79DB" w:rsidRDefault="00EF79DB">
      <w:pPr>
        <w:rPr>
          <w:rFonts w:hint="eastAsia"/>
        </w:rPr>
      </w:pPr>
    </w:p>
    <w:p w14:paraId="41444BCD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足组词和的拼音：探索汉字的丰富世界</w:t>
      </w:r>
    </w:p>
    <w:p w14:paraId="0E74944F" w14:textId="77777777" w:rsidR="00EF79DB" w:rsidRDefault="00EF79DB">
      <w:pPr>
        <w:rPr>
          <w:rFonts w:hint="eastAsia"/>
        </w:rPr>
      </w:pPr>
    </w:p>
    <w:p w14:paraId="70904BA2" w14:textId="77777777" w:rsidR="00EF79DB" w:rsidRDefault="00EF79DB">
      <w:pPr>
        <w:rPr>
          <w:rFonts w:hint="eastAsia"/>
        </w:rPr>
      </w:pPr>
    </w:p>
    <w:p w14:paraId="5E3AD3EB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在中国语言的宏伟殿堂中，每一个汉字都是一个独特的故事。"足"字，不仅是一个简单的字符，它承载着千年的历史与文化意义。在汉语中，通过与其他字组合形成词语，"足"展现了其多样的面貌和深厚的内涵。学习“足”的拼音是掌握汉字发音的关键一步，为了解和使用这个字提供了语音基础。</w:t>
      </w:r>
    </w:p>
    <w:p w14:paraId="75891B77" w14:textId="77777777" w:rsidR="00EF79DB" w:rsidRDefault="00EF79DB">
      <w:pPr>
        <w:rPr>
          <w:rFonts w:hint="eastAsia"/>
        </w:rPr>
      </w:pPr>
    </w:p>
    <w:p w14:paraId="30671DEE" w14:textId="77777777" w:rsidR="00EF79DB" w:rsidRDefault="00EF79DB">
      <w:pPr>
        <w:rPr>
          <w:rFonts w:hint="eastAsia"/>
        </w:rPr>
      </w:pPr>
    </w:p>
    <w:p w14:paraId="72E8BD91" w14:textId="77777777" w:rsidR="00EF79DB" w:rsidRDefault="00EF79DB">
      <w:pPr>
        <w:rPr>
          <w:rFonts w:hint="eastAsia"/>
        </w:rPr>
      </w:pPr>
    </w:p>
    <w:p w14:paraId="2A3DE80F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足的起源与演变</w:t>
      </w:r>
    </w:p>
    <w:p w14:paraId="246982D7" w14:textId="77777777" w:rsidR="00EF79DB" w:rsidRDefault="00EF79DB">
      <w:pPr>
        <w:rPr>
          <w:rFonts w:hint="eastAsia"/>
        </w:rPr>
      </w:pPr>
    </w:p>
    <w:p w14:paraId="235D864E" w14:textId="77777777" w:rsidR="00EF79DB" w:rsidRDefault="00EF79DB">
      <w:pPr>
        <w:rPr>
          <w:rFonts w:hint="eastAsia"/>
        </w:rPr>
      </w:pPr>
    </w:p>
    <w:p w14:paraId="48F0D59B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追溯到古代，“足”字的形态最初来源于人类对自身身体部位的描绘。甲骨文中的“足”形象地刻画了人的脚趾形状，随着时间的推移，这个字逐渐演变成今天我们所熟知的模样。从象形文字到简化字，每一步变化都记录了中国文字的发展历程，也反映了社会变迁和技术进步的影响。</w:t>
      </w:r>
    </w:p>
    <w:p w14:paraId="50D41516" w14:textId="77777777" w:rsidR="00EF79DB" w:rsidRDefault="00EF79DB">
      <w:pPr>
        <w:rPr>
          <w:rFonts w:hint="eastAsia"/>
        </w:rPr>
      </w:pPr>
    </w:p>
    <w:p w14:paraId="0BBB7D7A" w14:textId="77777777" w:rsidR="00EF79DB" w:rsidRDefault="00EF79DB">
      <w:pPr>
        <w:rPr>
          <w:rFonts w:hint="eastAsia"/>
        </w:rPr>
      </w:pPr>
    </w:p>
    <w:p w14:paraId="71834AEB" w14:textId="77777777" w:rsidR="00EF79DB" w:rsidRDefault="00EF79DB">
      <w:pPr>
        <w:rPr>
          <w:rFonts w:hint="eastAsia"/>
        </w:rPr>
      </w:pPr>
    </w:p>
    <w:p w14:paraId="66E135A6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足组词：词汇的多样性</w:t>
      </w:r>
    </w:p>
    <w:p w14:paraId="29A3D19A" w14:textId="77777777" w:rsidR="00EF79DB" w:rsidRDefault="00EF79DB">
      <w:pPr>
        <w:rPr>
          <w:rFonts w:hint="eastAsia"/>
        </w:rPr>
      </w:pPr>
    </w:p>
    <w:p w14:paraId="5E2144E3" w14:textId="77777777" w:rsidR="00EF79DB" w:rsidRDefault="00EF79DB">
      <w:pPr>
        <w:rPr>
          <w:rFonts w:hint="eastAsia"/>
        </w:rPr>
      </w:pPr>
    </w:p>
    <w:p w14:paraId="28143615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当“足”与其他汉字相遇时，便产生了丰富多彩的词汇。“足球”，这项全球最受欢迎的运动之一，将“足”赋予了新的活力；“满足”，则表达了人们对生活状态的一种积极评价；还有“足迹”，它象征着人们在生活中留下的印记。这些由“足”构成的词语，不仅仅只是几个字符的简单组合，它们蕴含着中国人对生活的理解、感受和期望。</w:t>
      </w:r>
    </w:p>
    <w:p w14:paraId="78E1ABAD" w14:textId="77777777" w:rsidR="00EF79DB" w:rsidRDefault="00EF79DB">
      <w:pPr>
        <w:rPr>
          <w:rFonts w:hint="eastAsia"/>
        </w:rPr>
      </w:pPr>
    </w:p>
    <w:p w14:paraId="5517AB33" w14:textId="77777777" w:rsidR="00EF79DB" w:rsidRDefault="00EF79DB">
      <w:pPr>
        <w:rPr>
          <w:rFonts w:hint="eastAsia"/>
        </w:rPr>
      </w:pPr>
    </w:p>
    <w:p w14:paraId="5D36ECBD" w14:textId="77777777" w:rsidR="00EF79DB" w:rsidRDefault="00EF79DB">
      <w:pPr>
        <w:rPr>
          <w:rFonts w:hint="eastAsia"/>
        </w:rPr>
      </w:pPr>
    </w:p>
    <w:p w14:paraId="66122702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拼音的学习：足的读音</w:t>
      </w:r>
    </w:p>
    <w:p w14:paraId="06B897EE" w14:textId="77777777" w:rsidR="00EF79DB" w:rsidRDefault="00EF79DB">
      <w:pPr>
        <w:rPr>
          <w:rFonts w:hint="eastAsia"/>
        </w:rPr>
      </w:pPr>
    </w:p>
    <w:p w14:paraId="5FDD8DA9" w14:textId="77777777" w:rsidR="00EF79DB" w:rsidRDefault="00EF79DB">
      <w:pPr>
        <w:rPr>
          <w:rFonts w:hint="eastAsia"/>
        </w:rPr>
      </w:pPr>
    </w:p>
    <w:p w14:paraId="46777AFF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对于初学者来说，学习“足”的拼音（zú）是认识这个字的重要一环。汉语拼音系统作为学习中文发音的有效工具，帮助非母语者准确掌握每个汉字的正确发音。而“足”的拼音相对简单，容易记忆，这使得它成为学习汉语拼音的好起点。了解声调的变化也是必不可少的一部分，因为不同的声调可以改变同一个音节的意思。</w:t>
      </w:r>
    </w:p>
    <w:p w14:paraId="1EE71FC3" w14:textId="77777777" w:rsidR="00EF79DB" w:rsidRDefault="00EF79DB">
      <w:pPr>
        <w:rPr>
          <w:rFonts w:hint="eastAsia"/>
        </w:rPr>
      </w:pPr>
    </w:p>
    <w:p w14:paraId="3D1CD567" w14:textId="77777777" w:rsidR="00EF79DB" w:rsidRDefault="00EF79DB">
      <w:pPr>
        <w:rPr>
          <w:rFonts w:hint="eastAsia"/>
        </w:rPr>
      </w:pPr>
    </w:p>
    <w:p w14:paraId="56653FAA" w14:textId="77777777" w:rsidR="00EF79DB" w:rsidRDefault="00EF79DB">
      <w:pPr>
        <w:rPr>
          <w:rFonts w:hint="eastAsia"/>
        </w:rPr>
      </w:pPr>
    </w:p>
    <w:p w14:paraId="421DB251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足的文化含义</w:t>
      </w:r>
    </w:p>
    <w:p w14:paraId="4E50D7E8" w14:textId="77777777" w:rsidR="00EF79DB" w:rsidRDefault="00EF79DB">
      <w:pPr>
        <w:rPr>
          <w:rFonts w:hint="eastAsia"/>
        </w:rPr>
      </w:pPr>
    </w:p>
    <w:p w14:paraId="22EBA197" w14:textId="77777777" w:rsidR="00EF79DB" w:rsidRDefault="00EF79DB">
      <w:pPr>
        <w:rPr>
          <w:rFonts w:hint="eastAsia"/>
        </w:rPr>
      </w:pPr>
    </w:p>
    <w:p w14:paraId="49313787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在中华文化里，“足”不仅仅局限于描述身体的一部分或运动概念，它还经常出现在成语、诗歌和其他文学作品中，用以表达深刻的思想和情感。例如，“足智多谋”形容一个人聪明机智；“不足挂齿”则是谦虚的说法，表示事情微不足道。这些表达方式体现了中国传统文化中的智慧和价值观。</w:t>
      </w:r>
    </w:p>
    <w:p w14:paraId="338458A1" w14:textId="77777777" w:rsidR="00EF79DB" w:rsidRDefault="00EF79DB">
      <w:pPr>
        <w:rPr>
          <w:rFonts w:hint="eastAsia"/>
        </w:rPr>
      </w:pPr>
    </w:p>
    <w:p w14:paraId="45573722" w14:textId="77777777" w:rsidR="00EF79DB" w:rsidRDefault="00EF79DB">
      <w:pPr>
        <w:rPr>
          <w:rFonts w:hint="eastAsia"/>
        </w:rPr>
      </w:pPr>
    </w:p>
    <w:p w14:paraId="78BCC0EB" w14:textId="77777777" w:rsidR="00EF79DB" w:rsidRDefault="00EF79DB">
      <w:pPr>
        <w:rPr>
          <w:rFonts w:hint="eastAsia"/>
        </w:rPr>
      </w:pPr>
    </w:p>
    <w:p w14:paraId="0808E812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BF402" w14:textId="77777777" w:rsidR="00EF79DB" w:rsidRDefault="00EF79DB">
      <w:pPr>
        <w:rPr>
          <w:rFonts w:hint="eastAsia"/>
        </w:rPr>
      </w:pPr>
    </w:p>
    <w:p w14:paraId="6D910412" w14:textId="77777777" w:rsidR="00EF79DB" w:rsidRDefault="00EF79DB">
      <w:pPr>
        <w:rPr>
          <w:rFonts w:hint="eastAsia"/>
        </w:rPr>
      </w:pPr>
    </w:p>
    <w:p w14:paraId="574CD671" w14:textId="77777777" w:rsidR="00EF79DB" w:rsidRDefault="00EF79DB">
      <w:pPr>
        <w:rPr>
          <w:rFonts w:hint="eastAsia"/>
        </w:rPr>
      </w:pPr>
      <w:r>
        <w:rPr>
          <w:rFonts w:hint="eastAsia"/>
        </w:rPr>
        <w:tab/>
        <w:t>“足”字不仅是汉语中的基本组成部分，更是连接过去与现在的桥梁。通过研究“足”的组词及其拼音，我们不仅能更深入地了解这一古老文字背后的故事，还能感受到中华文化的博大精深。无论是日常生活交流还是学术探讨，“足”以及与其相关的词汇都在不断地丰富和发展着我们的语言宝库。</w:t>
      </w:r>
    </w:p>
    <w:p w14:paraId="51615AB9" w14:textId="77777777" w:rsidR="00EF79DB" w:rsidRDefault="00EF79DB">
      <w:pPr>
        <w:rPr>
          <w:rFonts w:hint="eastAsia"/>
        </w:rPr>
      </w:pPr>
    </w:p>
    <w:p w14:paraId="68D336CA" w14:textId="77777777" w:rsidR="00EF79DB" w:rsidRDefault="00EF79DB">
      <w:pPr>
        <w:rPr>
          <w:rFonts w:hint="eastAsia"/>
        </w:rPr>
      </w:pPr>
    </w:p>
    <w:p w14:paraId="698B28AB" w14:textId="77777777" w:rsidR="00EF79DB" w:rsidRDefault="00EF7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79F8A" w14:textId="09E9CDDC" w:rsidR="00D81901" w:rsidRDefault="00D81901"/>
    <w:sectPr w:rsidR="00D8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01"/>
    <w:rsid w:val="00D81901"/>
    <w:rsid w:val="00E53824"/>
    <w:rsid w:val="00E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BEACD-DD87-4EB7-B50E-75D1B40A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