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20DB" w14:textId="77777777" w:rsidR="00550BFC" w:rsidRDefault="00550BFC">
      <w:pPr>
        <w:rPr>
          <w:rFonts w:hint="eastAsia"/>
        </w:rPr>
      </w:pPr>
    </w:p>
    <w:p w14:paraId="724CAFD2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踢足球的拼音怎么写的</w:t>
      </w:r>
    </w:p>
    <w:p w14:paraId="018DE65E" w14:textId="77777777" w:rsidR="00550BFC" w:rsidRDefault="00550BFC">
      <w:pPr>
        <w:rPr>
          <w:rFonts w:hint="eastAsia"/>
        </w:rPr>
      </w:pPr>
    </w:p>
    <w:p w14:paraId="0357D903" w14:textId="77777777" w:rsidR="00550BFC" w:rsidRDefault="00550BFC">
      <w:pPr>
        <w:rPr>
          <w:rFonts w:hint="eastAsia"/>
        </w:rPr>
      </w:pPr>
    </w:p>
    <w:p w14:paraId="4656C8DB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踢足球，作为全球最受欢迎的体育运动之一，其魅力跨越了语言和文化的界限。在汉语中，“踢足球”的拼音写作“tī zú qiú”。这个简单的词组承载着无数人对于这项运动的热爱与激情。接下来，我们将深入了解踢足球的历史背景、规则特点以及它在现代社会中的影响。</w:t>
      </w:r>
    </w:p>
    <w:p w14:paraId="43BB3A6E" w14:textId="77777777" w:rsidR="00550BFC" w:rsidRDefault="00550BFC">
      <w:pPr>
        <w:rPr>
          <w:rFonts w:hint="eastAsia"/>
        </w:rPr>
      </w:pPr>
    </w:p>
    <w:p w14:paraId="7A6CB5DC" w14:textId="77777777" w:rsidR="00550BFC" w:rsidRDefault="00550BFC">
      <w:pPr>
        <w:rPr>
          <w:rFonts w:hint="eastAsia"/>
        </w:rPr>
      </w:pPr>
    </w:p>
    <w:p w14:paraId="3A8432D8" w14:textId="77777777" w:rsidR="00550BFC" w:rsidRDefault="00550BFC">
      <w:pPr>
        <w:rPr>
          <w:rFonts w:hint="eastAsia"/>
        </w:rPr>
      </w:pPr>
    </w:p>
    <w:p w14:paraId="08912DA0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6487D5F" w14:textId="77777777" w:rsidR="00550BFC" w:rsidRDefault="00550BFC">
      <w:pPr>
        <w:rPr>
          <w:rFonts w:hint="eastAsia"/>
        </w:rPr>
      </w:pPr>
    </w:p>
    <w:p w14:paraId="12598F7D" w14:textId="77777777" w:rsidR="00550BFC" w:rsidRDefault="00550BFC">
      <w:pPr>
        <w:rPr>
          <w:rFonts w:hint="eastAsia"/>
        </w:rPr>
      </w:pPr>
    </w:p>
    <w:p w14:paraId="3B33E7DA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足球起源于中国古代的一种游戏——蹴鞠，这可以追溯到汉朝时期。到了唐朝，蹴鞠已经发展成为一种非常流行的娱乐活动，并且逐渐传播到世界各地。随着时间的发展，这项古老的游戏演变成了现代意义上的足球，而它的中文名称也从“蹴鞠”变为了更通俗易懂的“踢足球”，拼音为“tī zú qiú”。</w:t>
      </w:r>
    </w:p>
    <w:p w14:paraId="62254080" w14:textId="77777777" w:rsidR="00550BFC" w:rsidRDefault="00550BFC">
      <w:pPr>
        <w:rPr>
          <w:rFonts w:hint="eastAsia"/>
        </w:rPr>
      </w:pPr>
    </w:p>
    <w:p w14:paraId="09E9FB10" w14:textId="77777777" w:rsidR="00550BFC" w:rsidRDefault="00550BFC">
      <w:pPr>
        <w:rPr>
          <w:rFonts w:hint="eastAsia"/>
        </w:rPr>
      </w:pPr>
    </w:p>
    <w:p w14:paraId="76E50C5B" w14:textId="77777777" w:rsidR="00550BFC" w:rsidRDefault="00550BFC">
      <w:pPr>
        <w:rPr>
          <w:rFonts w:hint="eastAsia"/>
        </w:rPr>
      </w:pPr>
    </w:p>
    <w:p w14:paraId="5026F965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规则与玩法</w:t>
      </w:r>
    </w:p>
    <w:p w14:paraId="19AEC2B9" w14:textId="77777777" w:rsidR="00550BFC" w:rsidRDefault="00550BFC">
      <w:pPr>
        <w:rPr>
          <w:rFonts w:hint="eastAsia"/>
        </w:rPr>
      </w:pPr>
    </w:p>
    <w:p w14:paraId="69C6E849" w14:textId="77777777" w:rsidR="00550BFC" w:rsidRDefault="00550BFC">
      <w:pPr>
        <w:rPr>
          <w:rFonts w:hint="eastAsia"/>
        </w:rPr>
      </w:pPr>
    </w:p>
    <w:p w14:paraId="7C65401A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足球比赛通常是在一个长方形的场地上进行，两队各有十一名球员（包括守门员），他们通过用脚传递球来试图将球送入对方的球门。“踢足球”的拼音“tī zú qiú”形象地描述了这一过程：其中“tī”代表用脚去踢的动作；“zú”指的是脚；而“qiú”则是指代球本身。比赛中除了手之外的身体部位都可以用来控制球，这让足球成为了对技巧和策略要求极高的运动。</w:t>
      </w:r>
    </w:p>
    <w:p w14:paraId="1F8D1177" w14:textId="77777777" w:rsidR="00550BFC" w:rsidRDefault="00550BFC">
      <w:pPr>
        <w:rPr>
          <w:rFonts w:hint="eastAsia"/>
        </w:rPr>
      </w:pPr>
    </w:p>
    <w:p w14:paraId="1AF7AD50" w14:textId="77777777" w:rsidR="00550BFC" w:rsidRDefault="00550BFC">
      <w:pPr>
        <w:rPr>
          <w:rFonts w:hint="eastAsia"/>
        </w:rPr>
      </w:pPr>
    </w:p>
    <w:p w14:paraId="38523155" w14:textId="77777777" w:rsidR="00550BFC" w:rsidRDefault="00550BFC">
      <w:pPr>
        <w:rPr>
          <w:rFonts w:hint="eastAsia"/>
        </w:rPr>
      </w:pPr>
    </w:p>
    <w:p w14:paraId="35B81827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社会影响力</w:t>
      </w:r>
    </w:p>
    <w:p w14:paraId="37A61377" w14:textId="77777777" w:rsidR="00550BFC" w:rsidRDefault="00550BFC">
      <w:pPr>
        <w:rPr>
          <w:rFonts w:hint="eastAsia"/>
        </w:rPr>
      </w:pPr>
    </w:p>
    <w:p w14:paraId="7F0AF1A7" w14:textId="77777777" w:rsidR="00550BFC" w:rsidRDefault="00550BFC">
      <w:pPr>
        <w:rPr>
          <w:rFonts w:hint="eastAsia"/>
        </w:rPr>
      </w:pPr>
    </w:p>
    <w:p w14:paraId="49C07447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“踢足球”的拼音“tī zú qiú”不仅是中国孩子们在学校操场上的日常词汇，也是世界各地球迷们共同的语言。足球已经成为了一种超越国界的文化现象，每四年一度的世界杯更是吸引了数十亿观众的目光。无论是城市还是乡村，无论是发达国家还是发展中国家，人们都能找到踢足球的乐趣。这项运动促进了不同文化间的交流，增进了人们对多元性的理解和尊重。</w:t>
      </w:r>
    </w:p>
    <w:p w14:paraId="77D562B6" w14:textId="77777777" w:rsidR="00550BFC" w:rsidRDefault="00550BFC">
      <w:pPr>
        <w:rPr>
          <w:rFonts w:hint="eastAsia"/>
        </w:rPr>
      </w:pPr>
    </w:p>
    <w:p w14:paraId="30B1FF29" w14:textId="77777777" w:rsidR="00550BFC" w:rsidRDefault="00550BFC">
      <w:pPr>
        <w:rPr>
          <w:rFonts w:hint="eastAsia"/>
        </w:rPr>
      </w:pPr>
    </w:p>
    <w:p w14:paraId="240D516B" w14:textId="77777777" w:rsidR="00550BFC" w:rsidRDefault="00550BFC">
      <w:pPr>
        <w:rPr>
          <w:rFonts w:hint="eastAsia"/>
        </w:rPr>
      </w:pPr>
    </w:p>
    <w:p w14:paraId="4BED5EE8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1B872" w14:textId="77777777" w:rsidR="00550BFC" w:rsidRDefault="00550BFC">
      <w:pPr>
        <w:rPr>
          <w:rFonts w:hint="eastAsia"/>
        </w:rPr>
      </w:pPr>
    </w:p>
    <w:p w14:paraId="6E6FF512" w14:textId="77777777" w:rsidR="00550BFC" w:rsidRDefault="00550BFC">
      <w:pPr>
        <w:rPr>
          <w:rFonts w:hint="eastAsia"/>
        </w:rPr>
      </w:pPr>
    </w:p>
    <w:p w14:paraId="1FC36C9A" w14:textId="77777777" w:rsidR="00550BFC" w:rsidRDefault="00550BFC">
      <w:pPr>
        <w:rPr>
          <w:rFonts w:hint="eastAsia"/>
        </w:rPr>
      </w:pPr>
      <w:r>
        <w:rPr>
          <w:rFonts w:hint="eastAsia"/>
        </w:rPr>
        <w:tab/>
        <w:t>从古老的蹴鞠到今天的“踢足球”（tī zú qiú），这项运动经历了数千年的演变与发展。它不仅是体能和技术的较量，更是团队精神和个人梦想的展现平台。无论你是球员还是观众，当你听到那熟悉的三个音节时，都会感受到那份源自心底的热情与活力。让我们一起享受“踢足球”的乐趣吧！</w:t>
      </w:r>
    </w:p>
    <w:p w14:paraId="152AB15F" w14:textId="77777777" w:rsidR="00550BFC" w:rsidRDefault="00550BFC">
      <w:pPr>
        <w:rPr>
          <w:rFonts w:hint="eastAsia"/>
        </w:rPr>
      </w:pPr>
    </w:p>
    <w:p w14:paraId="25850923" w14:textId="77777777" w:rsidR="00550BFC" w:rsidRDefault="00550BFC">
      <w:pPr>
        <w:rPr>
          <w:rFonts w:hint="eastAsia"/>
        </w:rPr>
      </w:pPr>
    </w:p>
    <w:p w14:paraId="0036521D" w14:textId="77777777" w:rsidR="00550BFC" w:rsidRDefault="00550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9837B" w14:textId="7BBC41D4" w:rsidR="00496BED" w:rsidRDefault="00496BED"/>
    <w:sectPr w:rsidR="0049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ED"/>
    <w:rsid w:val="002C4F04"/>
    <w:rsid w:val="00496BED"/>
    <w:rsid w:val="005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09522-F133-494C-B323-B2698495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