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A7215" w14:textId="77777777" w:rsidR="0020067C" w:rsidRDefault="0020067C">
      <w:pPr>
        <w:rPr>
          <w:rFonts w:hint="eastAsia"/>
        </w:rPr>
      </w:pPr>
    </w:p>
    <w:p w14:paraId="44DADEAF" w14:textId="77777777" w:rsidR="0020067C" w:rsidRDefault="0020067C">
      <w:pPr>
        <w:rPr>
          <w:rFonts w:hint="eastAsia"/>
        </w:rPr>
      </w:pPr>
      <w:r>
        <w:rPr>
          <w:rFonts w:hint="eastAsia"/>
        </w:rPr>
        <w:tab/>
        <w:t>轧的拼音是什么</w:t>
      </w:r>
    </w:p>
    <w:p w14:paraId="0BF8F387" w14:textId="77777777" w:rsidR="0020067C" w:rsidRDefault="0020067C">
      <w:pPr>
        <w:rPr>
          <w:rFonts w:hint="eastAsia"/>
        </w:rPr>
      </w:pPr>
    </w:p>
    <w:p w14:paraId="5BA19A73" w14:textId="77777777" w:rsidR="0020067C" w:rsidRDefault="0020067C">
      <w:pPr>
        <w:rPr>
          <w:rFonts w:hint="eastAsia"/>
        </w:rPr>
      </w:pPr>
    </w:p>
    <w:p w14:paraId="12A18BA0" w14:textId="77777777" w:rsidR="0020067C" w:rsidRDefault="0020067C">
      <w:pPr>
        <w:rPr>
          <w:rFonts w:hint="eastAsia"/>
        </w:rPr>
      </w:pPr>
      <w:r>
        <w:rPr>
          <w:rFonts w:hint="eastAsia"/>
        </w:rPr>
        <w:tab/>
        <w:t>在汉语中，“轧”字有着多样的发音和含义，这使得它成为一个有趣的研究对象。根据《现代汉语词典》等权威辞书的记载，“轧”主要有三个读音：gá、zhá 和 yà。每个读音对应着不同的语义背景和使用场景，下面我们将一一探讨。</w:t>
      </w:r>
    </w:p>
    <w:p w14:paraId="04320F42" w14:textId="77777777" w:rsidR="0020067C" w:rsidRDefault="0020067C">
      <w:pPr>
        <w:rPr>
          <w:rFonts w:hint="eastAsia"/>
        </w:rPr>
      </w:pPr>
    </w:p>
    <w:p w14:paraId="3C96E767" w14:textId="77777777" w:rsidR="0020067C" w:rsidRDefault="0020067C">
      <w:pPr>
        <w:rPr>
          <w:rFonts w:hint="eastAsia"/>
        </w:rPr>
      </w:pPr>
    </w:p>
    <w:p w14:paraId="78E97449" w14:textId="77777777" w:rsidR="0020067C" w:rsidRDefault="0020067C">
      <w:pPr>
        <w:rPr>
          <w:rFonts w:hint="eastAsia"/>
        </w:rPr>
      </w:pPr>
    </w:p>
    <w:p w14:paraId="57174731" w14:textId="77777777" w:rsidR="0020067C" w:rsidRDefault="0020067C">
      <w:pPr>
        <w:rPr>
          <w:rFonts w:hint="eastAsia"/>
        </w:rPr>
      </w:pPr>
      <w:r>
        <w:rPr>
          <w:rFonts w:hint="eastAsia"/>
        </w:rPr>
        <w:tab/>
        <w:t>轧的第一个读音：gá</w:t>
      </w:r>
    </w:p>
    <w:p w14:paraId="7E9D6144" w14:textId="77777777" w:rsidR="0020067C" w:rsidRDefault="0020067C">
      <w:pPr>
        <w:rPr>
          <w:rFonts w:hint="eastAsia"/>
        </w:rPr>
      </w:pPr>
    </w:p>
    <w:p w14:paraId="5DB08607" w14:textId="77777777" w:rsidR="0020067C" w:rsidRDefault="0020067C">
      <w:pPr>
        <w:rPr>
          <w:rFonts w:hint="eastAsia"/>
        </w:rPr>
      </w:pPr>
    </w:p>
    <w:p w14:paraId="547FD774" w14:textId="77777777" w:rsidR="0020067C" w:rsidRDefault="0020067C">
      <w:pPr>
        <w:rPr>
          <w:rFonts w:hint="eastAsia"/>
        </w:rPr>
      </w:pPr>
      <w:r>
        <w:rPr>
          <w:rFonts w:hint="eastAsia"/>
        </w:rPr>
        <w:tab/>
        <w:t>当“轧”读作 gá 时，通常指的是金属加工过程中的一个步骤，即通过施加压力使金属板材或型材变形，以达到特定的形状或尺寸。这个过程叫做“轧制”，是冶金工业中的核心技术之一。在某些方言中，“轧”也可以表示一种亲密无间的关系，例如“轧朋友”，意味着非常要好的朋友之间的互动。在上海话里，“轧马路”则是指悠闲地逛街，享受城市生活的一种方式。</w:t>
      </w:r>
    </w:p>
    <w:p w14:paraId="186BE5EE" w14:textId="77777777" w:rsidR="0020067C" w:rsidRDefault="0020067C">
      <w:pPr>
        <w:rPr>
          <w:rFonts w:hint="eastAsia"/>
        </w:rPr>
      </w:pPr>
    </w:p>
    <w:p w14:paraId="5D1B5389" w14:textId="77777777" w:rsidR="0020067C" w:rsidRDefault="0020067C">
      <w:pPr>
        <w:rPr>
          <w:rFonts w:hint="eastAsia"/>
        </w:rPr>
      </w:pPr>
    </w:p>
    <w:p w14:paraId="1E6B5A16" w14:textId="77777777" w:rsidR="0020067C" w:rsidRDefault="0020067C">
      <w:pPr>
        <w:rPr>
          <w:rFonts w:hint="eastAsia"/>
        </w:rPr>
      </w:pPr>
    </w:p>
    <w:p w14:paraId="1DF6670E" w14:textId="77777777" w:rsidR="0020067C" w:rsidRDefault="0020067C">
      <w:pPr>
        <w:rPr>
          <w:rFonts w:hint="eastAsia"/>
        </w:rPr>
      </w:pPr>
      <w:r>
        <w:rPr>
          <w:rFonts w:hint="eastAsia"/>
        </w:rPr>
        <w:tab/>
        <w:t>轧的第二个读音：zhá</w:t>
      </w:r>
    </w:p>
    <w:p w14:paraId="6DE1833D" w14:textId="77777777" w:rsidR="0020067C" w:rsidRDefault="0020067C">
      <w:pPr>
        <w:rPr>
          <w:rFonts w:hint="eastAsia"/>
        </w:rPr>
      </w:pPr>
    </w:p>
    <w:p w14:paraId="3822E020" w14:textId="77777777" w:rsidR="0020067C" w:rsidRDefault="0020067C">
      <w:pPr>
        <w:rPr>
          <w:rFonts w:hint="eastAsia"/>
        </w:rPr>
      </w:pPr>
    </w:p>
    <w:p w14:paraId="00128B90" w14:textId="77777777" w:rsidR="0020067C" w:rsidRDefault="0020067C">
      <w:pPr>
        <w:rPr>
          <w:rFonts w:hint="eastAsia"/>
        </w:rPr>
      </w:pPr>
      <w:r>
        <w:rPr>
          <w:rFonts w:hint="eastAsia"/>
        </w:rPr>
        <w:tab/>
        <w:t>读作 zhá 的时候，“轧”主要出现在一些固定词汇中，如“轧钢”、“轧花”。“轧钢”是指将钢铁加热后用轧机压成不同厚度和宽度的钢板或其他形式的过程；而“轧花”则是一种传统的纺织工艺，指的是去除棉花中的种子和其他杂质，以便后续的纺纱织布工作。这两个词语都反映了中国悠久的手工业传统和技术进步。</w:t>
      </w:r>
    </w:p>
    <w:p w14:paraId="0328B01C" w14:textId="77777777" w:rsidR="0020067C" w:rsidRDefault="0020067C">
      <w:pPr>
        <w:rPr>
          <w:rFonts w:hint="eastAsia"/>
        </w:rPr>
      </w:pPr>
    </w:p>
    <w:p w14:paraId="46D2D6DC" w14:textId="77777777" w:rsidR="0020067C" w:rsidRDefault="0020067C">
      <w:pPr>
        <w:rPr>
          <w:rFonts w:hint="eastAsia"/>
        </w:rPr>
      </w:pPr>
    </w:p>
    <w:p w14:paraId="34462A0F" w14:textId="77777777" w:rsidR="0020067C" w:rsidRDefault="0020067C">
      <w:pPr>
        <w:rPr>
          <w:rFonts w:hint="eastAsia"/>
        </w:rPr>
      </w:pPr>
    </w:p>
    <w:p w14:paraId="57FBFEBD" w14:textId="77777777" w:rsidR="0020067C" w:rsidRDefault="0020067C">
      <w:pPr>
        <w:rPr>
          <w:rFonts w:hint="eastAsia"/>
        </w:rPr>
      </w:pPr>
      <w:r>
        <w:rPr>
          <w:rFonts w:hint="eastAsia"/>
        </w:rPr>
        <w:tab/>
        <w:t>轧的第三个读音：yà</w:t>
      </w:r>
    </w:p>
    <w:p w14:paraId="3A13FD9C" w14:textId="77777777" w:rsidR="0020067C" w:rsidRDefault="0020067C">
      <w:pPr>
        <w:rPr>
          <w:rFonts w:hint="eastAsia"/>
        </w:rPr>
      </w:pPr>
    </w:p>
    <w:p w14:paraId="77969C4B" w14:textId="77777777" w:rsidR="0020067C" w:rsidRDefault="0020067C">
      <w:pPr>
        <w:rPr>
          <w:rFonts w:hint="eastAsia"/>
        </w:rPr>
      </w:pPr>
    </w:p>
    <w:p w14:paraId="6A7DBD5E" w14:textId="77777777" w:rsidR="0020067C" w:rsidRDefault="0020067C">
      <w:pPr>
        <w:rPr>
          <w:rFonts w:hint="eastAsia"/>
        </w:rPr>
      </w:pPr>
      <w:r>
        <w:rPr>
          <w:rFonts w:hint="eastAsia"/>
        </w:rPr>
        <w:tab/>
        <w:t>当“轧”的发音为 yà 时，它更多地用于描述物体受到重力作用下被压平或者碾碎的情况。比如，“车轮把石头轧碎了”就是这样的用法。在古代文献中，有时也会见到“轧”写作“压”，二者在某些情况下可以互换使用，但现代汉语中已经明确区分了它们各自的适用范围。</w:t>
      </w:r>
    </w:p>
    <w:p w14:paraId="6ABA67EC" w14:textId="77777777" w:rsidR="0020067C" w:rsidRDefault="0020067C">
      <w:pPr>
        <w:rPr>
          <w:rFonts w:hint="eastAsia"/>
        </w:rPr>
      </w:pPr>
    </w:p>
    <w:p w14:paraId="6CC2B32F" w14:textId="77777777" w:rsidR="0020067C" w:rsidRDefault="0020067C">
      <w:pPr>
        <w:rPr>
          <w:rFonts w:hint="eastAsia"/>
        </w:rPr>
      </w:pPr>
    </w:p>
    <w:p w14:paraId="1A9404B7" w14:textId="77777777" w:rsidR="0020067C" w:rsidRDefault="0020067C">
      <w:pPr>
        <w:rPr>
          <w:rFonts w:hint="eastAsia"/>
        </w:rPr>
      </w:pPr>
    </w:p>
    <w:p w14:paraId="1138F0C5" w14:textId="77777777" w:rsidR="0020067C" w:rsidRDefault="0020067C">
      <w:pPr>
        <w:rPr>
          <w:rFonts w:hint="eastAsia"/>
        </w:rPr>
      </w:pPr>
      <w:r>
        <w:rPr>
          <w:rFonts w:hint="eastAsia"/>
        </w:rPr>
        <w:tab/>
        <w:t>轧的不同读音所带来的影响</w:t>
      </w:r>
    </w:p>
    <w:p w14:paraId="5E8E67D8" w14:textId="77777777" w:rsidR="0020067C" w:rsidRDefault="0020067C">
      <w:pPr>
        <w:rPr>
          <w:rFonts w:hint="eastAsia"/>
        </w:rPr>
      </w:pPr>
    </w:p>
    <w:p w14:paraId="6DAC5175" w14:textId="77777777" w:rsidR="0020067C" w:rsidRDefault="0020067C">
      <w:pPr>
        <w:rPr>
          <w:rFonts w:hint="eastAsia"/>
        </w:rPr>
      </w:pPr>
    </w:p>
    <w:p w14:paraId="6BCB132F" w14:textId="77777777" w:rsidR="0020067C" w:rsidRDefault="0020067C">
      <w:pPr>
        <w:rPr>
          <w:rFonts w:hint="eastAsia"/>
        </w:rPr>
      </w:pPr>
      <w:r>
        <w:rPr>
          <w:rFonts w:hint="eastAsia"/>
        </w:rPr>
        <w:tab/>
        <w:t>由于“轧”字具有多个读音，因此在书写和交流过程中需要特别注意上下文环境来确定正确的发音。错误的发音可能会导致误解甚至沟通障碍。特别是在书面表达中，准确选择合适的读音对于传达信息至关重要。了解“轧”的多种发音及其背后的文化内涵，也有助于我们更好地理解中国语言文字的魅力以及其丰富的历史文化底蕴。</w:t>
      </w:r>
    </w:p>
    <w:p w14:paraId="2746A1DF" w14:textId="77777777" w:rsidR="0020067C" w:rsidRDefault="0020067C">
      <w:pPr>
        <w:rPr>
          <w:rFonts w:hint="eastAsia"/>
        </w:rPr>
      </w:pPr>
    </w:p>
    <w:p w14:paraId="6E3E353A" w14:textId="77777777" w:rsidR="0020067C" w:rsidRDefault="0020067C">
      <w:pPr>
        <w:rPr>
          <w:rFonts w:hint="eastAsia"/>
        </w:rPr>
      </w:pPr>
    </w:p>
    <w:p w14:paraId="2D2987F1" w14:textId="77777777" w:rsidR="0020067C" w:rsidRDefault="0020067C">
      <w:pPr>
        <w:rPr>
          <w:rFonts w:hint="eastAsia"/>
        </w:rPr>
      </w:pPr>
    </w:p>
    <w:p w14:paraId="12D6618E" w14:textId="77777777" w:rsidR="0020067C" w:rsidRDefault="0020067C">
      <w:pPr>
        <w:rPr>
          <w:rFonts w:hint="eastAsia"/>
        </w:rPr>
      </w:pPr>
      <w:r>
        <w:rPr>
          <w:rFonts w:hint="eastAsia"/>
        </w:rPr>
        <w:tab/>
        <w:t>最后的总结</w:t>
      </w:r>
    </w:p>
    <w:p w14:paraId="6F64FD52" w14:textId="77777777" w:rsidR="0020067C" w:rsidRDefault="0020067C">
      <w:pPr>
        <w:rPr>
          <w:rFonts w:hint="eastAsia"/>
        </w:rPr>
      </w:pPr>
    </w:p>
    <w:p w14:paraId="79524E5D" w14:textId="77777777" w:rsidR="0020067C" w:rsidRDefault="0020067C">
      <w:pPr>
        <w:rPr>
          <w:rFonts w:hint="eastAsia"/>
        </w:rPr>
      </w:pPr>
    </w:p>
    <w:p w14:paraId="299F78C3" w14:textId="77777777" w:rsidR="0020067C" w:rsidRDefault="0020067C">
      <w:pPr>
        <w:rPr>
          <w:rFonts w:hint="eastAsia"/>
        </w:rPr>
      </w:pPr>
      <w:r>
        <w:rPr>
          <w:rFonts w:hint="eastAsia"/>
        </w:rPr>
        <w:tab/>
        <w:t>“轧”是一个充满变化且富有特色的汉字。它不仅体现了汉语语音系统的特点，还承载着丰富的行业知识和社会文化信息。无论是工业生产中的关键技术术语，还是日常生活里的亲切问候，亦或是古老技艺传承中的重要环节，“轧”都在其中扮演着不可或缺的角色。希望通过对“轧”字的学习，能让大家对汉语有更深层次的认识，并感受到中华文化的博大精深。</w:t>
      </w:r>
    </w:p>
    <w:p w14:paraId="261FF278" w14:textId="77777777" w:rsidR="0020067C" w:rsidRDefault="0020067C">
      <w:pPr>
        <w:rPr>
          <w:rFonts w:hint="eastAsia"/>
        </w:rPr>
      </w:pPr>
    </w:p>
    <w:p w14:paraId="1704ECAB" w14:textId="77777777" w:rsidR="0020067C" w:rsidRDefault="0020067C">
      <w:pPr>
        <w:rPr>
          <w:rFonts w:hint="eastAsia"/>
        </w:rPr>
      </w:pPr>
    </w:p>
    <w:p w14:paraId="74BFAC9E" w14:textId="77777777" w:rsidR="0020067C" w:rsidRDefault="0020067C">
      <w:pPr>
        <w:rPr>
          <w:rFonts w:hint="eastAsia"/>
        </w:rPr>
      </w:pPr>
      <w:r>
        <w:rPr>
          <w:rFonts w:hint="eastAsia"/>
        </w:rPr>
        <w:t>本文是由每日文章网(2345lzwz.cn)为大家创作</w:t>
      </w:r>
    </w:p>
    <w:p w14:paraId="58C246C1" w14:textId="32F82567" w:rsidR="00D86F41" w:rsidRDefault="00D86F41"/>
    <w:sectPr w:rsidR="00D86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41"/>
    <w:rsid w:val="0020067C"/>
    <w:rsid w:val="00D86F4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4910F-C875-489E-88B2-EE610EF9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F41"/>
    <w:rPr>
      <w:rFonts w:cstheme="majorBidi"/>
      <w:color w:val="2F5496" w:themeColor="accent1" w:themeShade="BF"/>
      <w:sz w:val="28"/>
      <w:szCs w:val="28"/>
    </w:rPr>
  </w:style>
  <w:style w:type="character" w:customStyle="1" w:styleId="50">
    <w:name w:val="标题 5 字符"/>
    <w:basedOn w:val="a0"/>
    <w:link w:val="5"/>
    <w:uiPriority w:val="9"/>
    <w:semiHidden/>
    <w:rsid w:val="00D86F41"/>
    <w:rPr>
      <w:rFonts w:cstheme="majorBidi"/>
      <w:color w:val="2F5496" w:themeColor="accent1" w:themeShade="BF"/>
      <w:sz w:val="24"/>
    </w:rPr>
  </w:style>
  <w:style w:type="character" w:customStyle="1" w:styleId="60">
    <w:name w:val="标题 6 字符"/>
    <w:basedOn w:val="a0"/>
    <w:link w:val="6"/>
    <w:uiPriority w:val="9"/>
    <w:semiHidden/>
    <w:rsid w:val="00D86F41"/>
    <w:rPr>
      <w:rFonts w:cstheme="majorBidi"/>
      <w:b/>
      <w:bCs/>
      <w:color w:val="2F5496" w:themeColor="accent1" w:themeShade="BF"/>
    </w:rPr>
  </w:style>
  <w:style w:type="character" w:customStyle="1" w:styleId="70">
    <w:name w:val="标题 7 字符"/>
    <w:basedOn w:val="a0"/>
    <w:link w:val="7"/>
    <w:uiPriority w:val="9"/>
    <w:semiHidden/>
    <w:rsid w:val="00D86F41"/>
    <w:rPr>
      <w:rFonts w:cstheme="majorBidi"/>
      <w:b/>
      <w:bCs/>
      <w:color w:val="595959" w:themeColor="text1" w:themeTint="A6"/>
    </w:rPr>
  </w:style>
  <w:style w:type="character" w:customStyle="1" w:styleId="80">
    <w:name w:val="标题 8 字符"/>
    <w:basedOn w:val="a0"/>
    <w:link w:val="8"/>
    <w:uiPriority w:val="9"/>
    <w:semiHidden/>
    <w:rsid w:val="00D86F41"/>
    <w:rPr>
      <w:rFonts w:cstheme="majorBidi"/>
      <w:color w:val="595959" w:themeColor="text1" w:themeTint="A6"/>
    </w:rPr>
  </w:style>
  <w:style w:type="character" w:customStyle="1" w:styleId="90">
    <w:name w:val="标题 9 字符"/>
    <w:basedOn w:val="a0"/>
    <w:link w:val="9"/>
    <w:uiPriority w:val="9"/>
    <w:semiHidden/>
    <w:rsid w:val="00D86F41"/>
    <w:rPr>
      <w:rFonts w:eastAsiaTheme="majorEastAsia" w:cstheme="majorBidi"/>
      <w:color w:val="595959" w:themeColor="text1" w:themeTint="A6"/>
    </w:rPr>
  </w:style>
  <w:style w:type="paragraph" w:styleId="a3">
    <w:name w:val="Title"/>
    <w:basedOn w:val="a"/>
    <w:next w:val="a"/>
    <w:link w:val="a4"/>
    <w:uiPriority w:val="10"/>
    <w:qFormat/>
    <w:rsid w:val="00D86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F41"/>
    <w:pPr>
      <w:spacing w:before="160"/>
      <w:jc w:val="center"/>
    </w:pPr>
    <w:rPr>
      <w:i/>
      <w:iCs/>
      <w:color w:val="404040" w:themeColor="text1" w:themeTint="BF"/>
    </w:rPr>
  </w:style>
  <w:style w:type="character" w:customStyle="1" w:styleId="a8">
    <w:name w:val="引用 字符"/>
    <w:basedOn w:val="a0"/>
    <w:link w:val="a7"/>
    <w:uiPriority w:val="29"/>
    <w:rsid w:val="00D86F41"/>
    <w:rPr>
      <w:i/>
      <w:iCs/>
      <w:color w:val="404040" w:themeColor="text1" w:themeTint="BF"/>
    </w:rPr>
  </w:style>
  <w:style w:type="paragraph" w:styleId="a9">
    <w:name w:val="List Paragraph"/>
    <w:basedOn w:val="a"/>
    <w:uiPriority w:val="34"/>
    <w:qFormat/>
    <w:rsid w:val="00D86F41"/>
    <w:pPr>
      <w:ind w:left="720"/>
      <w:contextualSpacing/>
    </w:pPr>
  </w:style>
  <w:style w:type="character" w:styleId="aa">
    <w:name w:val="Intense Emphasis"/>
    <w:basedOn w:val="a0"/>
    <w:uiPriority w:val="21"/>
    <w:qFormat/>
    <w:rsid w:val="00D86F41"/>
    <w:rPr>
      <w:i/>
      <w:iCs/>
      <w:color w:val="2F5496" w:themeColor="accent1" w:themeShade="BF"/>
    </w:rPr>
  </w:style>
  <w:style w:type="paragraph" w:styleId="ab">
    <w:name w:val="Intense Quote"/>
    <w:basedOn w:val="a"/>
    <w:next w:val="a"/>
    <w:link w:val="ac"/>
    <w:uiPriority w:val="30"/>
    <w:qFormat/>
    <w:rsid w:val="00D86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F41"/>
    <w:rPr>
      <w:i/>
      <w:iCs/>
      <w:color w:val="2F5496" w:themeColor="accent1" w:themeShade="BF"/>
    </w:rPr>
  </w:style>
  <w:style w:type="character" w:styleId="ad">
    <w:name w:val="Intense Reference"/>
    <w:basedOn w:val="a0"/>
    <w:uiPriority w:val="32"/>
    <w:qFormat/>
    <w:rsid w:val="00D86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