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6F35" w14:textId="77777777" w:rsidR="00343A40" w:rsidRDefault="00343A40">
      <w:pPr>
        <w:rPr>
          <w:rFonts w:hint="eastAsia"/>
        </w:rPr>
      </w:pPr>
      <w:r>
        <w:rPr>
          <w:rFonts w:hint="eastAsia"/>
        </w:rPr>
        <w:t>辱没的拼音意思解释“辱没”（rǔ mò）是一个汉语词汇，它在中文里表达了一种负面的情感色彩，主要用来形容因为某种行为或事件而使个人、家庭、团体乃至国家的形象或声誉受到损害的情况。这个词语包含了对荣誉、尊严的贬低或是对期待值的严重不达，是一种精神上的伤害。</w:t>
      </w:r>
    </w:p>
    <w:p w14:paraId="4A714675" w14:textId="77777777" w:rsidR="00343A40" w:rsidRDefault="00343A40">
      <w:pPr>
        <w:rPr>
          <w:rFonts w:hint="eastAsia"/>
        </w:rPr>
      </w:pPr>
      <w:r>
        <w:rPr>
          <w:rFonts w:hint="eastAsia"/>
        </w:rPr>
        <w:t>辱没的构成从字面上来看，“辱没”由两个汉字组成：“辱”（rǔ）和“没”（mò）。其中，“辱”有侮辱、羞辱的意思，指的是通过言语或行动对他人进行不尊重的行为；“没”在此处读作第四声，意为消失、没有，组合起来则表达了因某事而导致正面形象消失、名誉受损的概念。</w:t>
      </w:r>
    </w:p>
    <w:p w14:paraId="477B388D" w14:textId="77777777" w:rsidR="00343A40" w:rsidRDefault="00343A40">
      <w:pPr>
        <w:rPr>
          <w:rFonts w:hint="eastAsia"/>
        </w:rPr>
      </w:pPr>
      <w:r>
        <w:rPr>
          <w:rFonts w:hint="eastAsia"/>
        </w:rPr>
        <w:t>辱没的应用场景在日常生活中，“辱没”一词常用于描述个人因自己的不当行为导致家庭或集体蒙羞的情形。例如，某人因违法乱纪而被捕，不仅自己遭受法律制裁，同时也给家人带来了极大的心理压力和社会舆论的压力，这种情况下就可以说这个人“辱没了”家族的名声。在竞技体育中，如果运动员因为服用兴奋剂而被禁赛，也会被认为是“辱没了”国家队的荣誉。</w:t>
      </w:r>
    </w:p>
    <w:p w14:paraId="68DD0420" w14:textId="77777777" w:rsidR="00343A40" w:rsidRDefault="00343A40">
      <w:pPr>
        <w:rPr>
          <w:rFonts w:hint="eastAsia"/>
        </w:rPr>
      </w:pPr>
      <w:r>
        <w:rPr>
          <w:rFonts w:hint="eastAsia"/>
        </w:rPr>
        <w:t>文化视角下的辱没从更广泛的文化角度来看，“辱没”不仅仅局限于个体层面，它还可以指代某个群体、组织甚至国家因为特定事件而遭受的名誉损失。在中国传统文化中，家族的荣誉被视为极其重要，因此个人的行为往往被认为直接关系到整个家庭乃至祖先的名誉。当一个人的行为被认为是“辱没”了家门时，这不仅仅是个人的失败，也可能被视为对整个家庭的背叛。</w:t>
      </w:r>
    </w:p>
    <w:p w14:paraId="0F087ECF" w14:textId="77777777" w:rsidR="00343A40" w:rsidRDefault="00343A40">
      <w:pPr>
        <w:rPr>
          <w:rFonts w:hint="eastAsia"/>
        </w:rPr>
      </w:pPr>
      <w:r>
        <w:rPr>
          <w:rFonts w:hint="eastAsia"/>
        </w:rPr>
        <w:t>避免辱没的方法为了避免“辱没”的发生，个人和社会都需要采取积极措施。对于个人而言，树立正确的价值观、遵守社会公德与法律法规是基本前提。增强自我约束力，面对诱惑时能够坚守底线，不做出损害自身及他人利益的事情。而对于社会组织来说，则需要建立健全内部规章制度，营造良好的文化氛围，确保成员能够在相互尊重的基础上共同进步。</w:t>
      </w:r>
    </w:p>
    <w:p w14:paraId="580BBC2C" w14:textId="77777777" w:rsidR="00343A40" w:rsidRDefault="00343A40">
      <w:pPr>
        <w:rPr>
          <w:rFonts w:hint="eastAsia"/>
        </w:rPr>
      </w:pPr>
      <w:r>
        <w:rPr>
          <w:rFonts w:hint="eastAsia"/>
        </w:rPr>
        <w:t>最后的总结“辱没”这个词提醒我们每个人都应该对自己的言行负责，努力维护好个人以及所属集体的良好形象。通过积极向上的态度和行为，不仅可以避免“辱没”现象的发生，还能为社会贡献正能量。</w:t>
      </w:r>
    </w:p>
    <w:p w14:paraId="61EE45DE" w14:textId="77777777" w:rsidR="00343A40" w:rsidRDefault="00343A40">
      <w:pPr>
        <w:rPr>
          <w:rFonts w:hint="eastAsia"/>
        </w:rPr>
      </w:pPr>
    </w:p>
    <w:p w14:paraId="6CA45AA0" w14:textId="553EB68E" w:rsidR="009C250C" w:rsidRDefault="009C250C"/>
    <w:sectPr w:rsidR="009C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0C"/>
    <w:rsid w:val="00332454"/>
    <w:rsid w:val="00343A40"/>
    <w:rsid w:val="009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99AF0-90E6-4F8D-A665-DFFE2E0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