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4BAD" w14:textId="77777777" w:rsidR="00137A12" w:rsidRDefault="00137A12">
      <w:pPr>
        <w:rPr>
          <w:rFonts w:hint="eastAsia"/>
        </w:rPr>
      </w:pPr>
      <w:r>
        <w:rPr>
          <w:rFonts w:hint="eastAsia"/>
        </w:rPr>
        <w:t>辱的组词和拼音怎么写</w:t>
      </w:r>
    </w:p>
    <w:p w14:paraId="3301C67D" w14:textId="77777777" w:rsidR="00137A12" w:rsidRDefault="00137A12">
      <w:pPr>
        <w:rPr>
          <w:rFonts w:hint="eastAsia"/>
        </w:rPr>
      </w:pPr>
      <w:r>
        <w:rPr>
          <w:rFonts w:hint="eastAsia"/>
        </w:rPr>
        <w:t>汉字“辱”是一个具有深刻含义的字，它在汉语中通常用来表示耻辱、侮辱等负面意义。对于这个字的学习，我们不仅要了解它的基本意思，还需要掌握其正确的拼音以及如何与其它汉字组合形成词汇。今天我们就来深入探讨一下关于“辱”的组词和拼音。</w:t>
      </w:r>
    </w:p>
    <w:p w14:paraId="3C7671F5" w14:textId="77777777" w:rsidR="00137A12" w:rsidRDefault="00137A12">
      <w:pPr>
        <w:rPr>
          <w:rFonts w:hint="eastAsia"/>
        </w:rPr>
      </w:pPr>
    </w:p>
    <w:p w14:paraId="0D73A1C1" w14:textId="77777777" w:rsidR="00137A12" w:rsidRDefault="00137A12">
      <w:pPr>
        <w:rPr>
          <w:rFonts w:hint="eastAsia"/>
        </w:rPr>
      </w:pPr>
      <w:r>
        <w:rPr>
          <w:rFonts w:hint="eastAsia"/>
        </w:rPr>
        <w:t>辱的拼音</w:t>
      </w:r>
    </w:p>
    <w:p w14:paraId="2D6CEA2E" w14:textId="77777777" w:rsidR="00137A12" w:rsidRDefault="00137A12">
      <w:pPr>
        <w:rPr>
          <w:rFonts w:hint="eastAsia"/>
        </w:rPr>
      </w:pPr>
      <w:r>
        <w:rPr>
          <w:rFonts w:hint="eastAsia"/>
        </w:rPr>
        <w:t>“辱”的拼音是 rǔ。在汉语拼音体系中，rǔ 这个音节包含了声母 r 和韵母 ǚ。这里的韵母 ǚ 是一个特殊的发音，它是由 u 在前鼻音 n 或者 ng 前变体而来，当遇到如 r 这样的声母时，就会产生这种特殊的发音变化。学习“辱”的拼音时，要注意韵母的正确发音，确保读音准确无误。</w:t>
      </w:r>
    </w:p>
    <w:p w14:paraId="04B441D8" w14:textId="77777777" w:rsidR="00137A12" w:rsidRDefault="00137A12">
      <w:pPr>
        <w:rPr>
          <w:rFonts w:hint="eastAsia"/>
        </w:rPr>
      </w:pPr>
    </w:p>
    <w:p w14:paraId="6F806CBF" w14:textId="77777777" w:rsidR="00137A12" w:rsidRDefault="00137A12">
      <w:pPr>
        <w:rPr>
          <w:rFonts w:hint="eastAsia"/>
        </w:rPr>
      </w:pPr>
      <w:r>
        <w:rPr>
          <w:rFonts w:hint="eastAsia"/>
        </w:rPr>
        <w:t>辱的组词</w:t>
      </w:r>
    </w:p>
    <w:p w14:paraId="162AE481" w14:textId="77777777" w:rsidR="00137A12" w:rsidRDefault="00137A12">
      <w:pPr>
        <w:rPr>
          <w:rFonts w:hint="eastAsia"/>
        </w:rPr>
      </w:pPr>
      <w:r>
        <w:rPr>
          <w:rFonts w:hint="eastAsia"/>
        </w:rPr>
        <w:t>接下来，我们看看“辱”可以组成的词语。在中文里，“辱”常常出现在表达负面情感或者行为的词汇中。例如，“侮辱”一词由两个同义字组成，意指用言语或行动对他人进行不尊重的行为；“受辱”则是指遭受羞耻或被侮辱的经历。此外还有“辱骂”，即以粗鲁的语言攻击他人；“屈辱”指的是感到极度的羞耻和不满；“辱没”则意味着使某人或某事失去应有的尊严或价值。这些词汇都反映了社会交往中的不当行为及其后果。</w:t>
      </w:r>
    </w:p>
    <w:p w14:paraId="679148E2" w14:textId="77777777" w:rsidR="00137A12" w:rsidRDefault="00137A12">
      <w:pPr>
        <w:rPr>
          <w:rFonts w:hint="eastAsia"/>
        </w:rPr>
      </w:pPr>
    </w:p>
    <w:p w14:paraId="39D420F3" w14:textId="77777777" w:rsidR="00137A12" w:rsidRDefault="00137A12">
      <w:pPr>
        <w:rPr>
          <w:rFonts w:hint="eastAsia"/>
        </w:rPr>
      </w:pPr>
      <w:r>
        <w:rPr>
          <w:rFonts w:hint="eastAsia"/>
        </w:rPr>
        <w:t>辱的成语及固定搭配</w:t>
      </w:r>
    </w:p>
    <w:p w14:paraId="0BDAA10B" w14:textId="77777777" w:rsidR="00137A12" w:rsidRDefault="00137A12">
      <w:pPr>
        <w:rPr>
          <w:rFonts w:hint="eastAsia"/>
        </w:rPr>
      </w:pPr>
      <w:r>
        <w:rPr>
          <w:rFonts w:hint="eastAsia"/>
        </w:rPr>
        <w:t>除了上述常见的双字词外，“辱”还出现在许多成语和固定搭配中。“含羞忍辱”描述一个人虽然内心充满羞愧但仍要忍受痛苦；“辱国丧师”指的是因为个人错误而导致国家蒙羞、军队失败；“杀身成仁，舍生取义，临危授命，见危受命”这四个成语都体现了古人面对辱难时选择忠诚与正义的态度；“负荆请罪”讲述的是廉颇向蔺相如道歉的故事，展现了勇于承认错误并请求宽恕的精神。</w:t>
      </w:r>
    </w:p>
    <w:p w14:paraId="6710B1A0" w14:textId="77777777" w:rsidR="00137A12" w:rsidRDefault="00137A12">
      <w:pPr>
        <w:rPr>
          <w:rFonts w:hint="eastAsia"/>
        </w:rPr>
      </w:pPr>
    </w:p>
    <w:p w14:paraId="425AF3F7" w14:textId="77777777" w:rsidR="00137A12" w:rsidRDefault="00137A12">
      <w:pPr>
        <w:rPr>
          <w:rFonts w:hint="eastAsia"/>
        </w:rPr>
      </w:pPr>
      <w:r>
        <w:rPr>
          <w:rFonts w:hint="eastAsia"/>
        </w:rPr>
        <w:t>最后的总结</w:t>
      </w:r>
    </w:p>
    <w:p w14:paraId="51674A10" w14:textId="77777777" w:rsidR="00137A12" w:rsidRDefault="00137A12">
      <w:pPr>
        <w:rPr>
          <w:rFonts w:hint="eastAsia"/>
        </w:rPr>
      </w:pPr>
      <w:r>
        <w:rPr>
          <w:rFonts w:hint="eastAsia"/>
        </w:rPr>
        <w:t>通过以上介绍，我们可以看到“辱”不仅仅是一个简单的汉字，它背后蕴含着丰富的文化内涵和社会价值观。正确理解和使用含有“辱”的词汇有助于我们更好地表达复杂的情感和思想，同时也能加深对中国传统文化的理解。无论是日常交流还是书面写作，“辱”的恰当运用都能够帮助人们更加准确地传达信息，避免误解。希望今天的分享能够让大家对“辱”的拼音和组词有更全面的认识。</w:t>
      </w:r>
    </w:p>
    <w:p w14:paraId="13FB9E65" w14:textId="77777777" w:rsidR="00137A12" w:rsidRDefault="00137A12">
      <w:pPr>
        <w:rPr>
          <w:rFonts w:hint="eastAsia"/>
        </w:rPr>
      </w:pPr>
    </w:p>
    <w:p w14:paraId="6F1484AB" w14:textId="77777777" w:rsidR="00137A12" w:rsidRDefault="0013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EC978" w14:textId="36F84FA7" w:rsidR="0049344E" w:rsidRDefault="0049344E"/>
    <w:sectPr w:rsidR="0049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4E"/>
    <w:rsid w:val="00137A12"/>
    <w:rsid w:val="0049344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0D700-DF4B-4C25-B4BF-7625862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