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5ECC4" w14:textId="77777777" w:rsidR="00E30145" w:rsidRDefault="00E30145">
      <w:pPr>
        <w:rPr>
          <w:rFonts w:hint="eastAsia"/>
        </w:rPr>
      </w:pPr>
      <w:r>
        <w:rPr>
          <w:rFonts w:hint="eastAsia"/>
        </w:rPr>
        <w:t>这个字“怡”怎么读？在汉语中，“怡”字读作</w:t>
      </w:r>
      <w:r>
        <w:rPr>
          <w:rFonts w:hint="eastAsia"/>
        </w:rPr>
        <w:t xml:space="preserve"> y</w:t>
      </w:r>
      <w:r>
        <w:rPr>
          <w:rFonts w:hint="eastAsia"/>
        </w:rPr>
        <w:t>í。它是一个常用字，经常出现在中文的名字、诗词以及成语中，代表着一种平和、愉悦的情感状态。从字形上看，“怡”字由“心”和“台”两部分组成，其中“心”部象征着情感与内心的活动，“台”部则可能源自古代的一种高大建筑，用来表达一种登高望远、心旷神怡的感觉。</w:t>
      </w:r>
    </w:p>
    <w:p w14:paraId="6EA1F6DA" w14:textId="77777777" w:rsidR="00E30145" w:rsidRDefault="00E30145">
      <w:pPr>
        <w:rPr>
          <w:rFonts w:hint="eastAsia"/>
        </w:rPr>
      </w:pPr>
      <w:r>
        <w:rPr>
          <w:rFonts w:hint="eastAsia"/>
        </w:rPr>
        <w:t>“怡”的字源与演变“怡”字最早见于《说文解字》，许慎将其解释为：“怡，和也。”意指人内心和谐、安宁的状态。从甲骨文到金文，再到小篆、隶书等字体，“怡”字的形态经历了不断的变化与发展。早期的文字形式中，“心”部位于下方，而到了后来的书写体系中，则逐渐固定为现在的结构。</w:t>
      </w:r>
    </w:p>
    <w:p w14:paraId="38CF82FB" w14:textId="77777777" w:rsidR="00E30145" w:rsidRDefault="00E30145">
      <w:pPr>
        <w:rPr>
          <w:rFonts w:hint="eastAsia"/>
        </w:rPr>
      </w:pPr>
      <w:r>
        <w:rPr>
          <w:rFonts w:hint="eastAsia"/>
        </w:rPr>
        <w:t>“怡”字的文化意义在中国传统文化中，“怡”不仅仅是一个简单的形容词，它还承载着深厚的文化内涵和社会价值。古人常以“怡然自得”来形容一个人处于非常满足和快乐的状态，这种状态不仅是个人心灵的宁静，也是社会和谐的一个缩影。“怡”字还常用于女性名字中，寓意着温柔、美好和幸福。</w:t>
      </w:r>
    </w:p>
    <w:p w14:paraId="695380CE" w14:textId="77777777" w:rsidR="00E30145" w:rsidRDefault="00E30145">
      <w:pPr>
        <w:rPr>
          <w:rFonts w:hint="eastAsia"/>
        </w:rPr>
      </w:pPr>
      <w:r>
        <w:rPr>
          <w:rFonts w:hint="eastAsia"/>
        </w:rPr>
        <w:t>“怡”字在现代生活中的应用随着时代的变迁，“怡”字的应用范围也在不断扩大。除了在文学作品和日常交流中频繁出现外，许多品牌、店铺甚至地名也会采用“怡”字，以此来传达其追求的美好愿景或是品牌特质。例如，“怡宝”矿泉水、“怡情园”等，都是利用了“怡”字背后所蕴含的积极向上的含义。</w:t>
      </w:r>
    </w:p>
    <w:p w14:paraId="5316EC1A" w14:textId="77777777" w:rsidR="00E30145" w:rsidRDefault="00E30145">
      <w:pPr>
        <w:rPr>
          <w:rFonts w:hint="eastAsia"/>
        </w:rPr>
      </w:pPr>
      <w:r>
        <w:rPr>
          <w:rFonts w:hint="eastAsia"/>
        </w:rPr>
        <w:t>如何正确使用“怡”字虽然“怡”字的读音简单易记，但在实际运用时，仍需注意其搭配和语境的选择。作为表达心情愉快或环境宜人的词汇，“怡”字通常与其他正面词语组合使用，如“怡人”、“怡悦”等。同时，在写作或口语表达中，合理运用含有“怡”字的成语，可以大大增强语言的表现力，使表达更加生动、形象。</w:t>
      </w:r>
    </w:p>
    <w:p w14:paraId="5CD51FF7" w14:textId="77777777" w:rsidR="00E30145" w:rsidRDefault="00E30145">
      <w:pPr>
        <w:rPr>
          <w:rFonts w:hint="eastAsia"/>
        </w:rPr>
      </w:pPr>
      <w:r>
        <w:rPr>
          <w:rFonts w:hint="eastAsia"/>
        </w:rPr>
        <w:t>最后的总结“怡”字不仅是一个简单的汉字，它更像是一扇窗，透过它可以窥见中国悠久的历史文化以及人们对美好生活的向往。无论是学习汉字还是理解中华文化，“怡”字都是一个值得深入探索的话题。</w:t>
      </w:r>
    </w:p>
    <w:p w14:paraId="41F553CD" w14:textId="77777777" w:rsidR="00E30145" w:rsidRDefault="00E30145"/>
    <w:p w14:paraId="484FAEC9" w14:textId="77777777" w:rsidR="00E30145" w:rsidRDefault="00E30145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3BF5106C" w14:textId="7B9CC572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3C3"/>
    <w:rsid w:val="00597F3D"/>
    <w:rsid w:val="008333C3"/>
    <w:rsid w:val="00AF3775"/>
    <w:rsid w:val="00BF10E6"/>
    <w:rsid w:val="00E3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123DE-536A-4511-8116-6BFDC0460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