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F737" w14:textId="77777777" w:rsidR="001B34FC" w:rsidRDefault="001B34FC">
      <w:pPr>
        <w:rPr>
          <w:rFonts w:hint="eastAsia"/>
        </w:rPr>
      </w:pPr>
    </w:p>
    <w:p w14:paraId="398FFA72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Changzhang (长张)的简介</w:t>
      </w:r>
    </w:p>
    <w:p w14:paraId="67618B10" w14:textId="77777777" w:rsidR="001B34FC" w:rsidRDefault="001B34FC">
      <w:pPr>
        <w:rPr>
          <w:rFonts w:hint="eastAsia"/>
        </w:rPr>
      </w:pPr>
    </w:p>
    <w:p w14:paraId="1A6F399D" w14:textId="77777777" w:rsidR="001B34FC" w:rsidRDefault="001B34FC">
      <w:pPr>
        <w:rPr>
          <w:rFonts w:hint="eastAsia"/>
        </w:rPr>
      </w:pPr>
    </w:p>
    <w:p w14:paraId="40116673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“长张”这一词汇在汉语中并不常见，它并非一个固定的词汇或短语，而是由两个独立汉字组成。“长”（cháng）通常表示长度、时间或地位上的延伸；而“张”（zhāng）则有多种含义，包括张贴、扩张、张开等。当这两个字组合在一起时，并没有形成一个特定的概念或名词，因此关于“长张”的具体含义需要根据上下文来判断。</w:t>
      </w:r>
    </w:p>
    <w:p w14:paraId="29A3530A" w14:textId="77777777" w:rsidR="001B34FC" w:rsidRDefault="001B34FC">
      <w:pPr>
        <w:rPr>
          <w:rFonts w:hint="eastAsia"/>
        </w:rPr>
      </w:pPr>
    </w:p>
    <w:p w14:paraId="435EF002" w14:textId="77777777" w:rsidR="001B34FC" w:rsidRDefault="001B34FC">
      <w:pPr>
        <w:rPr>
          <w:rFonts w:hint="eastAsia"/>
        </w:rPr>
      </w:pPr>
    </w:p>
    <w:p w14:paraId="6F30CB61" w14:textId="77777777" w:rsidR="001B34FC" w:rsidRDefault="001B34FC">
      <w:pPr>
        <w:rPr>
          <w:rFonts w:hint="eastAsia"/>
        </w:rPr>
      </w:pPr>
    </w:p>
    <w:p w14:paraId="51C2B2E2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Changzhang (长张)的文化背景</w:t>
      </w:r>
    </w:p>
    <w:p w14:paraId="2AC2E7E2" w14:textId="77777777" w:rsidR="001B34FC" w:rsidRDefault="001B34FC">
      <w:pPr>
        <w:rPr>
          <w:rFonts w:hint="eastAsia"/>
        </w:rPr>
      </w:pPr>
    </w:p>
    <w:p w14:paraId="39C37649" w14:textId="77777777" w:rsidR="001B34FC" w:rsidRDefault="001B34FC">
      <w:pPr>
        <w:rPr>
          <w:rFonts w:hint="eastAsia"/>
        </w:rPr>
      </w:pPr>
    </w:p>
    <w:p w14:paraId="48B9542F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如果将“长张”视为一种文化现象来探讨，我们可以从不同的角度进行解读。例如，在某些地方方言中，“长张”可能用来形容某人或某事的发展变化过程，类似于“成长”或“发展”。在艺术领域，“长张”也可以被理解为一种创作手法，即通过不断的扩展和完善，使作品逐渐成型。然而，这样的解释更多地依赖于个人的理解和想象，而非广泛接受的定义。</w:t>
      </w:r>
    </w:p>
    <w:p w14:paraId="7D21F22D" w14:textId="77777777" w:rsidR="001B34FC" w:rsidRDefault="001B34FC">
      <w:pPr>
        <w:rPr>
          <w:rFonts w:hint="eastAsia"/>
        </w:rPr>
      </w:pPr>
    </w:p>
    <w:p w14:paraId="3E14EC7C" w14:textId="77777777" w:rsidR="001B34FC" w:rsidRDefault="001B34FC">
      <w:pPr>
        <w:rPr>
          <w:rFonts w:hint="eastAsia"/>
        </w:rPr>
      </w:pPr>
    </w:p>
    <w:p w14:paraId="65632EF4" w14:textId="77777777" w:rsidR="001B34FC" w:rsidRDefault="001B34FC">
      <w:pPr>
        <w:rPr>
          <w:rFonts w:hint="eastAsia"/>
        </w:rPr>
      </w:pPr>
    </w:p>
    <w:p w14:paraId="79B7A86D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Changzhang (长张)在现代语境下的应用</w:t>
      </w:r>
    </w:p>
    <w:p w14:paraId="5055EBAA" w14:textId="77777777" w:rsidR="001B34FC" w:rsidRDefault="001B34FC">
      <w:pPr>
        <w:rPr>
          <w:rFonts w:hint="eastAsia"/>
        </w:rPr>
      </w:pPr>
    </w:p>
    <w:p w14:paraId="7F6A8858" w14:textId="77777777" w:rsidR="001B34FC" w:rsidRDefault="001B34FC">
      <w:pPr>
        <w:rPr>
          <w:rFonts w:hint="eastAsia"/>
        </w:rPr>
      </w:pPr>
    </w:p>
    <w:p w14:paraId="2E659031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随着社会的发展和语言的演变，“长张”一词在现代语境下也有了新的应用场景。在网络用语中，有时会用“长张”来形容事物的快速扩展或者信息的迅速传播，如社交媒体上某个话题的热度不断上升，就可以说该话题正在“长张”。这种用法体现了互联网时代信息传播的特点，同时也反映了人们对于变化和发展速度的关注。</w:t>
      </w:r>
    </w:p>
    <w:p w14:paraId="491D15C5" w14:textId="77777777" w:rsidR="001B34FC" w:rsidRDefault="001B34FC">
      <w:pPr>
        <w:rPr>
          <w:rFonts w:hint="eastAsia"/>
        </w:rPr>
      </w:pPr>
    </w:p>
    <w:p w14:paraId="4F1DF57C" w14:textId="77777777" w:rsidR="001B34FC" w:rsidRDefault="001B34FC">
      <w:pPr>
        <w:rPr>
          <w:rFonts w:hint="eastAsia"/>
        </w:rPr>
      </w:pPr>
    </w:p>
    <w:p w14:paraId="29B58DB9" w14:textId="77777777" w:rsidR="001B34FC" w:rsidRDefault="001B34FC">
      <w:pPr>
        <w:rPr>
          <w:rFonts w:hint="eastAsia"/>
        </w:rPr>
      </w:pPr>
    </w:p>
    <w:p w14:paraId="75BF2E04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Changzhang (长张)与个人成长</w:t>
      </w:r>
    </w:p>
    <w:p w14:paraId="5EDAA665" w14:textId="77777777" w:rsidR="001B34FC" w:rsidRDefault="001B34FC">
      <w:pPr>
        <w:rPr>
          <w:rFonts w:hint="eastAsia"/>
        </w:rPr>
      </w:pPr>
    </w:p>
    <w:p w14:paraId="600D059D" w14:textId="77777777" w:rsidR="001B34FC" w:rsidRDefault="001B34FC">
      <w:pPr>
        <w:rPr>
          <w:rFonts w:hint="eastAsia"/>
        </w:rPr>
      </w:pPr>
    </w:p>
    <w:p w14:paraId="22CDEAAC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从个人发展的角度来看，“长张”可以被视为一个人成长过程中的积极状态。这里的“长”不仅指身体的成长，更重要的是心智和能力的提升；“张”则意味着个性的张扬和潜力的发挥。每个人的生命旅程都是一个不断学习、适应和超越的过程，这个过程中充满了挑战与机遇。鼓励每个人都能够在自己的道路上“长张”，既是指身体健康地成长，也是心灵与智慧的成熟。</w:t>
      </w:r>
    </w:p>
    <w:p w14:paraId="22FF9F73" w14:textId="77777777" w:rsidR="001B34FC" w:rsidRDefault="001B34FC">
      <w:pPr>
        <w:rPr>
          <w:rFonts w:hint="eastAsia"/>
        </w:rPr>
      </w:pPr>
    </w:p>
    <w:p w14:paraId="3A81798B" w14:textId="77777777" w:rsidR="001B34FC" w:rsidRDefault="001B34FC">
      <w:pPr>
        <w:rPr>
          <w:rFonts w:hint="eastAsia"/>
        </w:rPr>
      </w:pPr>
    </w:p>
    <w:p w14:paraId="4451DE77" w14:textId="77777777" w:rsidR="001B34FC" w:rsidRDefault="001B34FC">
      <w:pPr>
        <w:rPr>
          <w:rFonts w:hint="eastAsia"/>
        </w:rPr>
      </w:pPr>
    </w:p>
    <w:p w14:paraId="394E315E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8581E4" w14:textId="77777777" w:rsidR="001B34FC" w:rsidRDefault="001B34FC">
      <w:pPr>
        <w:rPr>
          <w:rFonts w:hint="eastAsia"/>
        </w:rPr>
      </w:pPr>
    </w:p>
    <w:p w14:paraId="02635D78" w14:textId="77777777" w:rsidR="001B34FC" w:rsidRDefault="001B34FC">
      <w:pPr>
        <w:rPr>
          <w:rFonts w:hint="eastAsia"/>
        </w:rPr>
      </w:pPr>
    </w:p>
    <w:p w14:paraId="7AFD2AC0" w14:textId="77777777" w:rsidR="001B34FC" w:rsidRDefault="001B34FC">
      <w:pPr>
        <w:rPr>
          <w:rFonts w:hint="eastAsia"/>
        </w:rPr>
      </w:pPr>
      <w:r>
        <w:rPr>
          <w:rFonts w:hint="eastAsia"/>
        </w:rPr>
        <w:tab/>
        <w:t>“长张”虽然不是一个固定的专业术语，但它所蕴含的意义却是丰富多样的。无论是从文化背景、现代应用还是个人成长的角度来看，“长张”都提醒着我们关注变化、追求进步的重要性。在这个快速变化的时代，保持开放的心态，勇于探索未知，让自己的生命之树茁壮成长，是每个人都应该追求的目标。</w:t>
      </w:r>
    </w:p>
    <w:p w14:paraId="781C9326" w14:textId="77777777" w:rsidR="001B34FC" w:rsidRDefault="001B34FC">
      <w:pPr>
        <w:rPr>
          <w:rFonts w:hint="eastAsia"/>
        </w:rPr>
      </w:pPr>
    </w:p>
    <w:p w14:paraId="4890F233" w14:textId="77777777" w:rsidR="001B34FC" w:rsidRDefault="001B34FC">
      <w:pPr>
        <w:rPr>
          <w:rFonts w:hint="eastAsia"/>
        </w:rPr>
      </w:pPr>
    </w:p>
    <w:p w14:paraId="05A4BC3D" w14:textId="77777777" w:rsidR="001B34FC" w:rsidRDefault="001B3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6B3C8" w14:textId="7BA8612C" w:rsidR="00171FFA" w:rsidRDefault="00171FFA"/>
    <w:sectPr w:rsidR="0017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FA"/>
    <w:rsid w:val="00171FFA"/>
    <w:rsid w:val="001B34F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ADC4A-519D-40FB-9E75-1ABB88A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