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C5ED" w14:textId="77777777" w:rsidR="001B046C" w:rsidRDefault="001B046C">
      <w:pPr>
        <w:rPr>
          <w:rFonts w:hint="eastAsia"/>
        </w:rPr>
      </w:pPr>
    </w:p>
    <w:p w14:paraId="682F8C82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Chang Tong Xue (长筒靴的拼音)</w:t>
      </w:r>
    </w:p>
    <w:p w14:paraId="2355CEB7" w14:textId="77777777" w:rsidR="001B046C" w:rsidRDefault="001B046C">
      <w:pPr>
        <w:rPr>
          <w:rFonts w:hint="eastAsia"/>
        </w:rPr>
      </w:pPr>
    </w:p>
    <w:p w14:paraId="370A3E39" w14:textId="77777777" w:rsidR="001B046C" w:rsidRDefault="001B046C">
      <w:pPr>
        <w:rPr>
          <w:rFonts w:hint="eastAsia"/>
        </w:rPr>
      </w:pPr>
    </w:p>
    <w:p w14:paraId="25E661AC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长筒靴，读作 Chang Tong Xue，在汉语拼音中，“长”表示长度，“筒”指的是形状如桶的部分，“靴”则是指一种特定类型的鞋。长筒靴是靴类的一种，它的设计特色在于从脚部一直延伸到小腿甚至大腿的长度，为穿着者提供额外的保护和保暖效果。</w:t>
      </w:r>
    </w:p>
    <w:p w14:paraId="69B9D253" w14:textId="77777777" w:rsidR="001B046C" w:rsidRDefault="001B046C">
      <w:pPr>
        <w:rPr>
          <w:rFonts w:hint="eastAsia"/>
        </w:rPr>
      </w:pPr>
    </w:p>
    <w:p w14:paraId="166A3A77" w14:textId="77777777" w:rsidR="001B046C" w:rsidRDefault="001B046C">
      <w:pPr>
        <w:rPr>
          <w:rFonts w:hint="eastAsia"/>
        </w:rPr>
      </w:pPr>
    </w:p>
    <w:p w14:paraId="4969A645" w14:textId="77777777" w:rsidR="001B046C" w:rsidRDefault="001B046C">
      <w:pPr>
        <w:rPr>
          <w:rFonts w:hint="eastAsia"/>
        </w:rPr>
      </w:pPr>
    </w:p>
    <w:p w14:paraId="6342C4AC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2DC71A5F" w14:textId="77777777" w:rsidR="001B046C" w:rsidRDefault="001B046C">
      <w:pPr>
        <w:rPr>
          <w:rFonts w:hint="eastAsia"/>
        </w:rPr>
      </w:pPr>
    </w:p>
    <w:p w14:paraId="4E1F7D5A" w14:textId="77777777" w:rsidR="001B046C" w:rsidRDefault="001B046C">
      <w:pPr>
        <w:rPr>
          <w:rFonts w:hint="eastAsia"/>
        </w:rPr>
      </w:pPr>
    </w:p>
    <w:p w14:paraId="6E2D683F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长筒靴的历史可以追溯到古代，当时的骑马民族为了适应长途跋涉和寒冷气候，发明了这种高筒的鞋子。在中国，长筒靴也是古代士兵和贵族的常见装备，随着时代的变迁，它们逐渐成为了一种时尚元素。在西方，长筒靴则与骑士文化紧密相连，成为了身份和地位的象征。随着时间的发展，长筒靴的设计也在不断进化，现代的长筒靴不仅保留了传统功能，还融合了更多时尚元素。</w:t>
      </w:r>
    </w:p>
    <w:p w14:paraId="645DF0B1" w14:textId="77777777" w:rsidR="001B046C" w:rsidRDefault="001B046C">
      <w:pPr>
        <w:rPr>
          <w:rFonts w:hint="eastAsia"/>
        </w:rPr>
      </w:pPr>
    </w:p>
    <w:p w14:paraId="0C48FBF2" w14:textId="77777777" w:rsidR="001B046C" w:rsidRDefault="001B046C">
      <w:pPr>
        <w:rPr>
          <w:rFonts w:hint="eastAsia"/>
        </w:rPr>
      </w:pPr>
    </w:p>
    <w:p w14:paraId="0EA6F66A" w14:textId="77777777" w:rsidR="001B046C" w:rsidRDefault="001B046C">
      <w:pPr>
        <w:rPr>
          <w:rFonts w:hint="eastAsia"/>
        </w:rPr>
      </w:pPr>
    </w:p>
    <w:p w14:paraId="04EE739D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材料与制作工艺</w:t>
      </w:r>
    </w:p>
    <w:p w14:paraId="10803F32" w14:textId="77777777" w:rsidR="001B046C" w:rsidRDefault="001B046C">
      <w:pPr>
        <w:rPr>
          <w:rFonts w:hint="eastAsia"/>
        </w:rPr>
      </w:pPr>
    </w:p>
    <w:p w14:paraId="13DBF5ED" w14:textId="77777777" w:rsidR="001B046C" w:rsidRDefault="001B046C">
      <w:pPr>
        <w:rPr>
          <w:rFonts w:hint="eastAsia"/>
        </w:rPr>
      </w:pPr>
    </w:p>
    <w:p w14:paraId="7FB5B293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制造长筒靴所用的材料多种多样，皮革是最常见的选择之一，它具有良好的耐磨性和防水性，同时还能提供一定的弹性以贴合腿部曲线。除了天然皮革，合成材料也被广泛应用，这些材料通常更轻便、成本更低，并且可以模仿出各种动物皮纹的效果。为了增加舒适度，内衬可能会使用羊毛或其他柔软织物。制作工艺上，从传统的手工缝制到现代的机械化生产，每一步都体现了工匠们对品质的追求。</w:t>
      </w:r>
    </w:p>
    <w:p w14:paraId="5FE970DA" w14:textId="77777777" w:rsidR="001B046C" w:rsidRDefault="001B046C">
      <w:pPr>
        <w:rPr>
          <w:rFonts w:hint="eastAsia"/>
        </w:rPr>
      </w:pPr>
    </w:p>
    <w:p w14:paraId="71F27014" w14:textId="77777777" w:rsidR="001B046C" w:rsidRDefault="001B046C">
      <w:pPr>
        <w:rPr>
          <w:rFonts w:hint="eastAsia"/>
        </w:rPr>
      </w:pPr>
    </w:p>
    <w:p w14:paraId="5085465D" w14:textId="77777777" w:rsidR="001B046C" w:rsidRDefault="001B046C">
      <w:pPr>
        <w:rPr>
          <w:rFonts w:hint="eastAsia"/>
        </w:rPr>
      </w:pPr>
    </w:p>
    <w:p w14:paraId="439D9718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用途与场合</w:t>
      </w:r>
    </w:p>
    <w:p w14:paraId="7680D82C" w14:textId="77777777" w:rsidR="001B046C" w:rsidRDefault="001B046C">
      <w:pPr>
        <w:rPr>
          <w:rFonts w:hint="eastAsia"/>
        </w:rPr>
      </w:pPr>
    </w:p>
    <w:p w14:paraId="2D8905FF" w14:textId="77777777" w:rsidR="001B046C" w:rsidRDefault="001B046C">
      <w:pPr>
        <w:rPr>
          <w:rFonts w:hint="eastAsia"/>
        </w:rPr>
      </w:pPr>
    </w:p>
    <w:p w14:paraId="30CB6B1D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长筒靴因其独特的设计而适用于多种场合。在户外活动中，例如徒步旅行或野外探险时，长筒靴能够有效防止泥水进入鞋内，保护双脚免受伤害。而在冬季，它们更是不可或缺的保暖利器，帮助人们抵御严寒。除了实用性外，长筒靴也成为了时尚界的新宠儿，出现在各种时装秀场和日常穿搭中。无论是搭配牛仔裤还是连衣裙，都能展现出别样的魅力。对于一些特殊职业如警察、消防员等来说，长筒靴也是工作制服的一部分，确保他们在执行任务时拥有足够的防护。</w:t>
      </w:r>
    </w:p>
    <w:p w14:paraId="4C5A9123" w14:textId="77777777" w:rsidR="001B046C" w:rsidRDefault="001B046C">
      <w:pPr>
        <w:rPr>
          <w:rFonts w:hint="eastAsia"/>
        </w:rPr>
      </w:pPr>
    </w:p>
    <w:p w14:paraId="226A47DC" w14:textId="77777777" w:rsidR="001B046C" w:rsidRDefault="001B046C">
      <w:pPr>
        <w:rPr>
          <w:rFonts w:hint="eastAsia"/>
        </w:rPr>
      </w:pPr>
    </w:p>
    <w:p w14:paraId="39535D4F" w14:textId="77777777" w:rsidR="001B046C" w:rsidRDefault="001B046C">
      <w:pPr>
        <w:rPr>
          <w:rFonts w:hint="eastAsia"/>
        </w:rPr>
      </w:pPr>
    </w:p>
    <w:p w14:paraId="0F92A695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流行趋势与风格</w:t>
      </w:r>
    </w:p>
    <w:p w14:paraId="0396E19B" w14:textId="77777777" w:rsidR="001B046C" w:rsidRDefault="001B046C">
      <w:pPr>
        <w:rPr>
          <w:rFonts w:hint="eastAsia"/>
        </w:rPr>
      </w:pPr>
    </w:p>
    <w:p w14:paraId="5E4D9178" w14:textId="77777777" w:rsidR="001B046C" w:rsidRDefault="001B046C">
      <w:pPr>
        <w:rPr>
          <w:rFonts w:hint="eastAsia"/>
        </w:rPr>
      </w:pPr>
    </w:p>
    <w:p w14:paraId="175761FA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近年来，长筒靴的流行趋势愈发多样化。从经典的黑色皮质款式到色彩斑斓的设计，从简约的平底款到带有跟部装饰的高跟版，长筒靴已经不再局限于单一的形象。设计师们不断创新，将不同的材质、颜色和图案融入其中，满足了消费者日益增长的个性化需求。特别是在女性市场中，长筒靴被视为展现个人品味的重要单品之一。它可以轻松搭配各种服饰，创造出既优雅又时尚的整体造型。与此男性长筒靴也开始受到关注，尤其是在户外运动爱好者群体中，越来越多的人开始选择穿着长筒靴来彰显自己的独特风格。</w:t>
      </w:r>
    </w:p>
    <w:p w14:paraId="267A611E" w14:textId="77777777" w:rsidR="001B046C" w:rsidRDefault="001B046C">
      <w:pPr>
        <w:rPr>
          <w:rFonts w:hint="eastAsia"/>
        </w:rPr>
      </w:pPr>
    </w:p>
    <w:p w14:paraId="6D0C20F3" w14:textId="77777777" w:rsidR="001B046C" w:rsidRDefault="001B046C">
      <w:pPr>
        <w:rPr>
          <w:rFonts w:hint="eastAsia"/>
        </w:rPr>
      </w:pPr>
    </w:p>
    <w:p w14:paraId="412262D1" w14:textId="77777777" w:rsidR="001B046C" w:rsidRDefault="001B046C">
      <w:pPr>
        <w:rPr>
          <w:rFonts w:hint="eastAsia"/>
        </w:rPr>
      </w:pPr>
    </w:p>
    <w:p w14:paraId="2CA8E51C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保养与维护</w:t>
      </w:r>
    </w:p>
    <w:p w14:paraId="12D3635D" w14:textId="77777777" w:rsidR="001B046C" w:rsidRDefault="001B046C">
      <w:pPr>
        <w:rPr>
          <w:rFonts w:hint="eastAsia"/>
        </w:rPr>
      </w:pPr>
    </w:p>
    <w:p w14:paraId="1C9B72CD" w14:textId="77777777" w:rsidR="001B046C" w:rsidRDefault="001B046C">
      <w:pPr>
        <w:rPr>
          <w:rFonts w:hint="eastAsia"/>
        </w:rPr>
      </w:pPr>
    </w:p>
    <w:p w14:paraId="49CB13BE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为了延长长筒靴的使用寿命并保持其外观美观，正确的保养方法至关重要。每次穿完后应及时清理表面污渍，避免长时间接触水分导致皮革变形或损坏。定期使用专门的护理油或乳液进行滋润，可以使皮革保持柔软光泽。如果发现有轻微划痕，可以用同色系的修补膏轻轻涂抹修复。存放时应尽量避免阳光直射和高温环境，最好放置在通风干燥的地方，并使用鞋撑保持形状。建议每隔一段时间就给长筒靴做一次全面检查，及时处理可能出现的问题，确保它们始终处于最佳状态。</w:t>
      </w:r>
    </w:p>
    <w:p w14:paraId="28C6C313" w14:textId="77777777" w:rsidR="001B046C" w:rsidRDefault="001B046C">
      <w:pPr>
        <w:rPr>
          <w:rFonts w:hint="eastAsia"/>
        </w:rPr>
      </w:pPr>
    </w:p>
    <w:p w14:paraId="02691A0C" w14:textId="77777777" w:rsidR="001B046C" w:rsidRDefault="001B046C">
      <w:pPr>
        <w:rPr>
          <w:rFonts w:hint="eastAsia"/>
        </w:rPr>
      </w:pPr>
    </w:p>
    <w:p w14:paraId="76A10BD5" w14:textId="77777777" w:rsidR="001B046C" w:rsidRDefault="001B046C">
      <w:pPr>
        <w:rPr>
          <w:rFonts w:hint="eastAsia"/>
        </w:rPr>
      </w:pPr>
    </w:p>
    <w:p w14:paraId="603B3217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5C634" w14:textId="77777777" w:rsidR="001B046C" w:rsidRDefault="001B046C">
      <w:pPr>
        <w:rPr>
          <w:rFonts w:hint="eastAsia"/>
        </w:rPr>
      </w:pPr>
    </w:p>
    <w:p w14:paraId="2244168B" w14:textId="77777777" w:rsidR="001B046C" w:rsidRDefault="001B046C">
      <w:pPr>
        <w:rPr>
          <w:rFonts w:hint="eastAsia"/>
        </w:rPr>
      </w:pPr>
    </w:p>
    <w:p w14:paraId="035E7C3F" w14:textId="77777777" w:rsidR="001B046C" w:rsidRDefault="001B046C">
      <w:pPr>
        <w:rPr>
          <w:rFonts w:hint="eastAsia"/>
        </w:rPr>
      </w:pPr>
      <w:r>
        <w:rPr>
          <w:rFonts w:hint="eastAsia"/>
        </w:rPr>
        <w:tab/>
        <w:t>长筒靴作为一种兼具实用性和美观性的鞋履，历经岁月洗礼依然深受人们的喜爱。无论是在功能性还是时尚感方面，它都有着不可替代的地位。通过了解长筒靴的历史、材料、用途以及保养知识，我们可以更好地欣赏这一经典单品的魅力所在。在未来，随着科技的进步和设计理念的更新，相信长筒靴将会继续演绎属于它的精彩故事。</w:t>
      </w:r>
    </w:p>
    <w:p w14:paraId="24F73FF2" w14:textId="77777777" w:rsidR="001B046C" w:rsidRDefault="001B046C">
      <w:pPr>
        <w:rPr>
          <w:rFonts w:hint="eastAsia"/>
        </w:rPr>
      </w:pPr>
    </w:p>
    <w:p w14:paraId="514FBEB5" w14:textId="77777777" w:rsidR="001B046C" w:rsidRDefault="001B046C">
      <w:pPr>
        <w:rPr>
          <w:rFonts w:hint="eastAsia"/>
        </w:rPr>
      </w:pPr>
    </w:p>
    <w:p w14:paraId="6002C194" w14:textId="77777777" w:rsidR="001B046C" w:rsidRDefault="001B0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75A32" w14:textId="7B53FC4B" w:rsidR="00E34530" w:rsidRDefault="00E34530"/>
    <w:sectPr w:rsidR="00E3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30"/>
    <w:rsid w:val="001B046C"/>
    <w:rsid w:val="007F2201"/>
    <w:rsid w:val="00E3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DCD35-CFAB-4A1C-9549-DCA4344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