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76E0" w14:textId="77777777" w:rsidR="00740E4C" w:rsidRDefault="00740E4C">
      <w:pPr>
        <w:rPr>
          <w:rFonts w:hint="eastAsia"/>
        </w:rPr>
      </w:pPr>
    </w:p>
    <w:p w14:paraId="14BFCFAF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阜的读音拼音是什么</w:t>
      </w:r>
    </w:p>
    <w:p w14:paraId="1954274D" w14:textId="77777777" w:rsidR="00740E4C" w:rsidRDefault="00740E4C">
      <w:pPr>
        <w:rPr>
          <w:rFonts w:hint="eastAsia"/>
        </w:rPr>
      </w:pPr>
    </w:p>
    <w:p w14:paraId="27CC817A" w14:textId="77777777" w:rsidR="00740E4C" w:rsidRDefault="00740E4C">
      <w:pPr>
        <w:rPr>
          <w:rFonts w:hint="eastAsia"/>
        </w:rPr>
      </w:pPr>
    </w:p>
    <w:p w14:paraId="0E1CFAFE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在汉语中，“阜”字的拼音是 fù。这个字虽然在日常生活中出现得不是特别频繁，但它拥有悠久的历史和丰富的文化内涵。作为汉字之一，它不仅承载着语言交流的功能，还蕴含了深厚的文化意义。</w:t>
      </w:r>
    </w:p>
    <w:p w14:paraId="05DBAD0C" w14:textId="77777777" w:rsidR="00740E4C" w:rsidRDefault="00740E4C">
      <w:pPr>
        <w:rPr>
          <w:rFonts w:hint="eastAsia"/>
        </w:rPr>
      </w:pPr>
    </w:p>
    <w:p w14:paraId="6ED2BA31" w14:textId="77777777" w:rsidR="00740E4C" w:rsidRDefault="00740E4C">
      <w:pPr>
        <w:rPr>
          <w:rFonts w:hint="eastAsia"/>
        </w:rPr>
      </w:pPr>
    </w:p>
    <w:p w14:paraId="50B79798" w14:textId="77777777" w:rsidR="00740E4C" w:rsidRDefault="00740E4C">
      <w:pPr>
        <w:rPr>
          <w:rFonts w:hint="eastAsia"/>
        </w:rPr>
      </w:pPr>
    </w:p>
    <w:p w14:paraId="58559147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“阜”的字形与演变</w:t>
      </w:r>
    </w:p>
    <w:p w14:paraId="28C194A2" w14:textId="77777777" w:rsidR="00740E4C" w:rsidRDefault="00740E4C">
      <w:pPr>
        <w:rPr>
          <w:rFonts w:hint="eastAsia"/>
        </w:rPr>
      </w:pPr>
    </w:p>
    <w:p w14:paraId="4DD96C2D" w14:textId="77777777" w:rsidR="00740E4C" w:rsidRDefault="00740E4C">
      <w:pPr>
        <w:rPr>
          <w:rFonts w:hint="eastAsia"/>
        </w:rPr>
      </w:pPr>
    </w:p>
    <w:p w14:paraId="10AFF892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从字形上看，“阜”字属于象形文字，最初的形象描绘的是山丘或高地的形状。随着汉字的发展，其形态经历了多次变化，最终形成了今天我们所见到的样子。在古代文献中，“阜”字常用来表示地势较高或有山的地方，这与它的原始含义紧密相关。</w:t>
      </w:r>
    </w:p>
    <w:p w14:paraId="27BB952A" w14:textId="77777777" w:rsidR="00740E4C" w:rsidRDefault="00740E4C">
      <w:pPr>
        <w:rPr>
          <w:rFonts w:hint="eastAsia"/>
        </w:rPr>
      </w:pPr>
    </w:p>
    <w:p w14:paraId="22F15D13" w14:textId="77777777" w:rsidR="00740E4C" w:rsidRDefault="00740E4C">
      <w:pPr>
        <w:rPr>
          <w:rFonts w:hint="eastAsia"/>
        </w:rPr>
      </w:pPr>
    </w:p>
    <w:p w14:paraId="461B34B9" w14:textId="77777777" w:rsidR="00740E4C" w:rsidRDefault="00740E4C">
      <w:pPr>
        <w:rPr>
          <w:rFonts w:hint="eastAsia"/>
        </w:rPr>
      </w:pPr>
    </w:p>
    <w:p w14:paraId="6DE49BEE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“阜”字的多义性</w:t>
      </w:r>
    </w:p>
    <w:p w14:paraId="67F16C9B" w14:textId="77777777" w:rsidR="00740E4C" w:rsidRDefault="00740E4C">
      <w:pPr>
        <w:rPr>
          <w:rFonts w:hint="eastAsia"/>
        </w:rPr>
      </w:pPr>
    </w:p>
    <w:p w14:paraId="41697CB7" w14:textId="77777777" w:rsidR="00740E4C" w:rsidRDefault="00740E4C">
      <w:pPr>
        <w:rPr>
          <w:rFonts w:hint="eastAsia"/>
        </w:rPr>
      </w:pPr>
    </w:p>
    <w:p w14:paraId="710918A9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值得注意的是，“阜”字不仅仅局限于描述地理特征。随着语言的演变和发展，它逐渐衍生出了更加广泛的意义。例如，在某些语境下，“阜”可以用来形容丰富、充裕的状态，如“物阜民丰”，意指物质丰富、人民生活富足。它还可以用于构成其他词汇，比如“馥郁”（fù yù），形容香气浓郁。</w:t>
      </w:r>
    </w:p>
    <w:p w14:paraId="07DBD74B" w14:textId="77777777" w:rsidR="00740E4C" w:rsidRDefault="00740E4C">
      <w:pPr>
        <w:rPr>
          <w:rFonts w:hint="eastAsia"/>
        </w:rPr>
      </w:pPr>
    </w:p>
    <w:p w14:paraId="655E0C85" w14:textId="77777777" w:rsidR="00740E4C" w:rsidRDefault="00740E4C">
      <w:pPr>
        <w:rPr>
          <w:rFonts w:hint="eastAsia"/>
        </w:rPr>
      </w:pPr>
    </w:p>
    <w:p w14:paraId="50D71C3E" w14:textId="77777777" w:rsidR="00740E4C" w:rsidRDefault="00740E4C">
      <w:pPr>
        <w:rPr>
          <w:rFonts w:hint="eastAsia"/>
        </w:rPr>
      </w:pPr>
    </w:p>
    <w:p w14:paraId="66E0FF09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“阜”字在现代汉语中的应用</w:t>
      </w:r>
    </w:p>
    <w:p w14:paraId="30409021" w14:textId="77777777" w:rsidR="00740E4C" w:rsidRDefault="00740E4C">
      <w:pPr>
        <w:rPr>
          <w:rFonts w:hint="eastAsia"/>
        </w:rPr>
      </w:pPr>
    </w:p>
    <w:p w14:paraId="0D9635EE" w14:textId="77777777" w:rsidR="00740E4C" w:rsidRDefault="00740E4C">
      <w:pPr>
        <w:rPr>
          <w:rFonts w:hint="eastAsia"/>
        </w:rPr>
      </w:pPr>
    </w:p>
    <w:p w14:paraId="44F48B1C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尽管“阜”字在现代汉语中的使用频率不如一些常用字那么高，但它依然活跃于特定领域，尤其是在文学作品、历史文献以及正式文件中。“阜”字的独特魅力在于它能够精准而优雅地表达出某种意境或状态，为语言增添了一份古典美。</w:t>
      </w:r>
    </w:p>
    <w:p w14:paraId="5AEBEC2B" w14:textId="77777777" w:rsidR="00740E4C" w:rsidRDefault="00740E4C">
      <w:pPr>
        <w:rPr>
          <w:rFonts w:hint="eastAsia"/>
        </w:rPr>
      </w:pPr>
    </w:p>
    <w:p w14:paraId="7292CD59" w14:textId="77777777" w:rsidR="00740E4C" w:rsidRDefault="00740E4C">
      <w:pPr>
        <w:rPr>
          <w:rFonts w:hint="eastAsia"/>
        </w:rPr>
      </w:pPr>
    </w:p>
    <w:p w14:paraId="23272E25" w14:textId="77777777" w:rsidR="00740E4C" w:rsidRDefault="00740E4C">
      <w:pPr>
        <w:rPr>
          <w:rFonts w:hint="eastAsia"/>
        </w:rPr>
      </w:pPr>
    </w:p>
    <w:p w14:paraId="7F504672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学习“阜”字的意义</w:t>
      </w:r>
    </w:p>
    <w:p w14:paraId="5D139688" w14:textId="77777777" w:rsidR="00740E4C" w:rsidRDefault="00740E4C">
      <w:pPr>
        <w:rPr>
          <w:rFonts w:hint="eastAsia"/>
        </w:rPr>
      </w:pPr>
    </w:p>
    <w:p w14:paraId="58C19ACA" w14:textId="77777777" w:rsidR="00740E4C" w:rsidRDefault="00740E4C">
      <w:pPr>
        <w:rPr>
          <w:rFonts w:hint="eastAsia"/>
        </w:rPr>
      </w:pPr>
    </w:p>
    <w:p w14:paraId="68ED3CC2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对于汉语学习者而言，了解并掌握“阜”字及其相关的文化背景是非常有益的。它不仅是对汉字本身的学习，更是对中国传统文化的一次深入了解。通过学习这样的汉字，我们可以更好地理解中国文化的多样性和深度，增进对中华文明的认识和尊重。</w:t>
      </w:r>
    </w:p>
    <w:p w14:paraId="03412FAC" w14:textId="77777777" w:rsidR="00740E4C" w:rsidRDefault="00740E4C">
      <w:pPr>
        <w:rPr>
          <w:rFonts w:hint="eastAsia"/>
        </w:rPr>
      </w:pPr>
    </w:p>
    <w:p w14:paraId="6CCECD5E" w14:textId="77777777" w:rsidR="00740E4C" w:rsidRDefault="00740E4C">
      <w:pPr>
        <w:rPr>
          <w:rFonts w:hint="eastAsia"/>
        </w:rPr>
      </w:pPr>
    </w:p>
    <w:p w14:paraId="052FE100" w14:textId="77777777" w:rsidR="00740E4C" w:rsidRDefault="00740E4C">
      <w:pPr>
        <w:rPr>
          <w:rFonts w:hint="eastAsia"/>
        </w:rPr>
      </w:pPr>
    </w:p>
    <w:p w14:paraId="1E3350C7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0D587" w14:textId="77777777" w:rsidR="00740E4C" w:rsidRDefault="00740E4C">
      <w:pPr>
        <w:rPr>
          <w:rFonts w:hint="eastAsia"/>
        </w:rPr>
      </w:pPr>
    </w:p>
    <w:p w14:paraId="2639A4B5" w14:textId="77777777" w:rsidR="00740E4C" w:rsidRDefault="00740E4C">
      <w:pPr>
        <w:rPr>
          <w:rFonts w:hint="eastAsia"/>
        </w:rPr>
      </w:pPr>
    </w:p>
    <w:p w14:paraId="5342C56B" w14:textId="77777777" w:rsidR="00740E4C" w:rsidRDefault="00740E4C">
      <w:pPr>
        <w:rPr>
          <w:rFonts w:hint="eastAsia"/>
        </w:rPr>
      </w:pPr>
      <w:r>
        <w:rPr>
          <w:rFonts w:hint="eastAsia"/>
        </w:rPr>
        <w:tab/>
        <w:t>“阜”字的拼音为 fù，它不仅是一个简单的汉字，更是一扇通往中国古代文化和现代汉语世界的窗户。通过对“阜”字的学习，我们不仅可以提升自己的语言能力，还能更加深刻地感受到中国文化的独特魅力。</w:t>
      </w:r>
    </w:p>
    <w:p w14:paraId="654370F3" w14:textId="77777777" w:rsidR="00740E4C" w:rsidRDefault="00740E4C">
      <w:pPr>
        <w:rPr>
          <w:rFonts w:hint="eastAsia"/>
        </w:rPr>
      </w:pPr>
    </w:p>
    <w:p w14:paraId="2A8933DA" w14:textId="77777777" w:rsidR="00740E4C" w:rsidRDefault="00740E4C">
      <w:pPr>
        <w:rPr>
          <w:rFonts w:hint="eastAsia"/>
        </w:rPr>
      </w:pPr>
    </w:p>
    <w:p w14:paraId="7B58859E" w14:textId="77777777" w:rsidR="00740E4C" w:rsidRDefault="00740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03CAC" w14:textId="789EB37C" w:rsidR="00ED6CE6" w:rsidRDefault="00ED6CE6"/>
    <w:sectPr w:rsidR="00ED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6"/>
    <w:rsid w:val="005120DD"/>
    <w:rsid w:val="00740E4C"/>
    <w:rsid w:val="00E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02683-A77D-4AC0-B286-B12BB3B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