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隽永的拼音怎么读</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有许多词汇因其独特的发音和意义而让人印象深刻，"隽永"便是其中之一。对于学习汉语或是对中国文化感兴趣的人来说，掌握这个词的正确发音不仅是语言学习的一部分，也是深入理解中国文化的一个途径。</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什么是"隽永"?</w:t>
      </w:r>
    </w:p>
    <w:p>
      <w:pPr>
        <w:rPr>
          <w:rFonts w:hint="eastAsia"/>
          <w:lang w:eastAsia="zh-CN"/>
        </w:rPr>
      </w:pPr>
    </w:p>
    <w:p>
      <w:pPr>
        <w:rPr>
          <w:rFonts w:hint="eastAsia"/>
          <w:lang w:eastAsia="zh-CN"/>
        </w:rPr>
      </w:pPr>
    </w:p>
    <w:p>
      <w:pPr>
        <w:rPr>
          <w:rFonts w:hint="eastAsia"/>
          <w:lang w:eastAsia="zh-CN"/>
        </w:rPr>
      </w:pPr>
      <w:r>
        <w:rPr>
          <w:rFonts w:hint="eastAsia"/>
          <w:lang w:eastAsia="zh-CN"/>
        </w:rPr>
        <w:tab/>
        <w:t>"隽永"是一个形容词，在中文里用来描述那些具有深刻含义、令人回味无穷的事物或话语。它由两个汉字组成："隽"（juàn）和"永"（yǒng）。这两个字结合在一起，表达了某种持久的魅力或是深远的影响，使得某些艺术作品、文学作品或者思想能够跨越时空，给人留下深刻的印象。</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"隽永"的拼音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要准确地念出"隽永"，首先需要知道它的拼音。根据现代汉语普通话的标准发音，"隽永"的拼音是 "juàn yǒng"。其中，"隽" 字的声母是 j，韵母是 uan，声调是第四声；"永" 字的声母同样是 y，韵母是 ong，声调是第三声。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如何正确发音</w:t>
      </w:r>
    </w:p>
    <w:p>
      <w:pPr>
        <w:rPr>
          <w:rFonts w:hint="eastAsia"/>
          <w:lang w:eastAsia="zh-CN"/>
        </w:rPr>
      </w:pPr>
    </w:p>
    <w:p>
      <w:pPr>
        <w:rPr>
          <w:rFonts w:hint="eastAsia"/>
          <w:lang w:eastAsia="zh-CN"/>
        </w:rPr>
      </w:pPr>
    </w:p>
    <w:p>
      <w:pPr>
        <w:rPr>
          <w:rFonts w:hint="eastAsia"/>
          <w:lang w:eastAsia="zh-CN"/>
        </w:rPr>
      </w:pPr>
      <w:r>
        <w:rPr>
          <w:rFonts w:hint="eastAsia"/>
          <w:lang w:eastAsia="zh-CN"/>
        </w:rPr>
        <w:tab/>
        <w:t>发音时，"隽" 字的发音可以想象成从 "jiu"（酒）这个音开始，然后将声音拉长并带出一个下降的语调，即第四声。而 "永" 字则应该从 "yong" 开始，并且在发音的过程中让声音先降后升，形成一个 V 型的声调变化，这就是第三声的特征。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练习技巧</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对于非母语者来说，正确发出这些声调可能需要一些练习。一种有效的练习方法是在镜子前练习，注意观察自己的口型变化，同时录音对比标准发音。也可以利用语音识别软件或与汉语母语者进行交流来提高发音准确性。</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掌握了 "隽永" 的正确发音，不仅可以帮助你在语言交流中更加自信，也让你在欣赏中国文学作品时能够更深入地体会到其中蕴含的文化韵味。通过不断地练习和应用，相信你会逐渐熟悉并自如地使用这个词。</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490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2024-09-29T00:55:20Z</dcterms:created>
  <cp:lastModifiedBy>Admin</cp:lastModifiedBy>
  <dcterms:modified xsi:type="dcterms:W3CDTF">2024-09-29T00:55:20Z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