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9388" w14:textId="77777777" w:rsidR="00774983" w:rsidRDefault="00774983">
      <w:pPr>
        <w:rPr>
          <w:rFonts w:hint="eastAsia"/>
        </w:rPr>
      </w:pPr>
    </w:p>
    <w:p w14:paraId="4B009E0E" w14:textId="77777777" w:rsidR="00774983" w:rsidRDefault="00774983">
      <w:pPr>
        <w:rPr>
          <w:rFonts w:hint="eastAsia"/>
        </w:rPr>
      </w:pPr>
      <w:r>
        <w:rPr>
          <w:rFonts w:hint="eastAsia"/>
        </w:rPr>
        <w:tab/>
        <w:t>雏是形声字吗</w:t>
      </w:r>
    </w:p>
    <w:p w14:paraId="60957A50" w14:textId="77777777" w:rsidR="00774983" w:rsidRDefault="00774983">
      <w:pPr>
        <w:rPr>
          <w:rFonts w:hint="eastAsia"/>
        </w:rPr>
      </w:pPr>
    </w:p>
    <w:p w14:paraId="5BC39C6E" w14:textId="77777777" w:rsidR="00774983" w:rsidRDefault="00774983">
      <w:pPr>
        <w:rPr>
          <w:rFonts w:hint="eastAsia"/>
        </w:rPr>
      </w:pPr>
    </w:p>
    <w:p w14:paraId="2CAB4AB2" w14:textId="77777777" w:rsidR="00774983" w:rsidRDefault="00774983">
      <w:pPr>
        <w:rPr>
          <w:rFonts w:hint="eastAsia"/>
        </w:rPr>
      </w:pPr>
      <w:r>
        <w:rPr>
          <w:rFonts w:hint="eastAsia"/>
        </w:rPr>
        <w:tab/>
        <w:t>汉字“雏”是一个非常有趣且富有文化内涵的文字，它不仅承载着深厚的历史意义，也展现了汉字构造的独特魅力。在探讨“雏”是否为形声字之前，我们先来了解一下什么是形声字。形声字是中国汉字中的一种重要类型，约占全部汉字的80%以上，其特点是字的一边表意（称为意符），另一边表音（称为声符）。通过这种方式，形声字能够较为直观地反映出字的意义和读音，便于学习与记忆。</w:t>
      </w:r>
    </w:p>
    <w:p w14:paraId="10D018F5" w14:textId="77777777" w:rsidR="00774983" w:rsidRDefault="00774983">
      <w:pPr>
        <w:rPr>
          <w:rFonts w:hint="eastAsia"/>
        </w:rPr>
      </w:pPr>
    </w:p>
    <w:p w14:paraId="10314B9E" w14:textId="77777777" w:rsidR="00774983" w:rsidRDefault="00774983">
      <w:pPr>
        <w:rPr>
          <w:rFonts w:hint="eastAsia"/>
        </w:rPr>
      </w:pPr>
    </w:p>
    <w:p w14:paraId="6C3CB71E" w14:textId="77777777" w:rsidR="00774983" w:rsidRDefault="00774983">
      <w:pPr>
        <w:rPr>
          <w:rFonts w:hint="eastAsia"/>
        </w:rPr>
      </w:pPr>
    </w:p>
    <w:p w14:paraId="5C440049" w14:textId="77777777" w:rsidR="00774983" w:rsidRDefault="00774983">
      <w:pPr>
        <w:rPr>
          <w:rFonts w:hint="eastAsia"/>
        </w:rPr>
      </w:pPr>
      <w:r>
        <w:rPr>
          <w:rFonts w:hint="eastAsia"/>
        </w:rPr>
        <w:tab/>
        <w:t>“雏”的字形分析</w:t>
      </w:r>
    </w:p>
    <w:p w14:paraId="1FBD417E" w14:textId="77777777" w:rsidR="00774983" w:rsidRDefault="00774983">
      <w:pPr>
        <w:rPr>
          <w:rFonts w:hint="eastAsia"/>
        </w:rPr>
      </w:pPr>
    </w:p>
    <w:p w14:paraId="4CF16881" w14:textId="77777777" w:rsidR="00774983" w:rsidRDefault="00774983">
      <w:pPr>
        <w:rPr>
          <w:rFonts w:hint="eastAsia"/>
        </w:rPr>
      </w:pPr>
    </w:p>
    <w:p w14:paraId="4C2F05FA" w14:textId="77777777" w:rsidR="00774983" w:rsidRDefault="00774983">
      <w:pPr>
        <w:rPr>
          <w:rFonts w:hint="eastAsia"/>
        </w:rPr>
      </w:pPr>
      <w:r>
        <w:rPr>
          <w:rFonts w:hint="eastAsia"/>
        </w:rPr>
        <w:tab/>
        <w:t>回到“雏”字本身，从字形上看，“雏”由两部分组成：“隹”和“且”。其中，“隹”位于上部，而“且”位于下部。根据《说文解字》等古籍记载，“隹”是鸟的象形，后来演变为表示鸟类或与鸟类有关的事物；“且”则多用于表示声音或作为辅助成分出现。然而，值得注意的是，“且”在这里并不直接提供“雏”的发音信息，而是更多地承担了构字的功能。</w:t>
      </w:r>
    </w:p>
    <w:p w14:paraId="399B0307" w14:textId="77777777" w:rsidR="00774983" w:rsidRDefault="00774983">
      <w:pPr>
        <w:rPr>
          <w:rFonts w:hint="eastAsia"/>
        </w:rPr>
      </w:pPr>
    </w:p>
    <w:p w14:paraId="69691C90" w14:textId="77777777" w:rsidR="00774983" w:rsidRDefault="00774983">
      <w:pPr>
        <w:rPr>
          <w:rFonts w:hint="eastAsia"/>
        </w:rPr>
      </w:pPr>
    </w:p>
    <w:p w14:paraId="5790F402" w14:textId="77777777" w:rsidR="00774983" w:rsidRDefault="00774983">
      <w:pPr>
        <w:rPr>
          <w:rFonts w:hint="eastAsia"/>
        </w:rPr>
      </w:pPr>
    </w:p>
    <w:p w14:paraId="32F14047" w14:textId="77777777" w:rsidR="00774983" w:rsidRDefault="00774983">
      <w:pPr>
        <w:rPr>
          <w:rFonts w:hint="eastAsia"/>
        </w:rPr>
      </w:pPr>
      <w:r>
        <w:rPr>
          <w:rFonts w:hint="eastAsia"/>
        </w:rPr>
        <w:tab/>
        <w:t>“雏”的读音与意义</w:t>
      </w:r>
    </w:p>
    <w:p w14:paraId="4BC6F770" w14:textId="77777777" w:rsidR="00774983" w:rsidRDefault="00774983">
      <w:pPr>
        <w:rPr>
          <w:rFonts w:hint="eastAsia"/>
        </w:rPr>
      </w:pPr>
    </w:p>
    <w:p w14:paraId="0544EF95" w14:textId="77777777" w:rsidR="00774983" w:rsidRDefault="00774983">
      <w:pPr>
        <w:rPr>
          <w:rFonts w:hint="eastAsia"/>
        </w:rPr>
      </w:pPr>
    </w:p>
    <w:p w14:paraId="6538B91D" w14:textId="77777777" w:rsidR="00774983" w:rsidRDefault="00774983">
      <w:pPr>
        <w:rPr>
          <w:rFonts w:hint="eastAsia"/>
        </w:rPr>
      </w:pPr>
      <w:r>
        <w:rPr>
          <w:rFonts w:hint="eastAsia"/>
        </w:rPr>
        <w:tab/>
        <w:t>“雏”字的标准读音为chú，意指小鸟或是未成熟的动物，特指出生不久的小鸟，也可以泛指幼小的生命体。这个意义与“隹”所代表的鸟类概念相吻合，体现了“雏”字的表意功能。不过，从严格意义上讲，“且”并不完全符合传统形声字中声符的要求，因为它的读音与“雏”字的实际读音并不相同。因此，虽然“雏”字包含了表意的部分，但它并不能被简单地归类为典型的形声字。</w:t>
      </w:r>
    </w:p>
    <w:p w14:paraId="5F3DBB89" w14:textId="77777777" w:rsidR="00774983" w:rsidRDefault="00774983">
      <w:pPr>
        <w:rPr>
          <w:rFonts w:hint="eastAsia"/>
        </w:rPr>
      </w:pPr>
    </w:p>
    <w:p w14:paraId="4DF9F6C3" w14:textId="77777777" w:rsidR="00774983" w:rsidRDefault="00774983">
      <w:pPr>
        <w:rPr>
          <w:rFonts w:hint="eastAsia"/>
        </w:rPr>
      </w:pPr>
    </w:p>
    <w:p w14:paraId="04C242FC" w14:textId="77777777" w:rsidR="00774983" w:rsidRDefault="00774983">
      <w:pPr>
        <w:rPr>
          <w:rFonts w:hint="eastAsia"/>
        </w:rPr>
      </w:pPr>
    </w:p>
    <w:p w14:paraId="5D8F38E5" w14:textId="77777777" w:rsidR="00774983" w:rsidRDefault="00774983">
      <w:pPr>
        <w:rPr>
          <w:rFonts w:hint="eastAsia"/>
        </w:rPr>
      </w:pPr>
      <w:r>
        <w:rPr>
          <w:rFonts w:hint="eastAsia"/>
        </w:rPr>
        <w:tab/>
        <w:t>最后的总结：关于“雏”是否为形声字的讨论</w:t>
      </w:r>
    </w:p>
    <w:p w14:paraId="79099149" w14:textId="77777777" w:rsidR="00774983" w:rsidRDefault="00774983">
      <w:pPr>
        <w:rPr>
          <w:rFonts w:hint="eastAsia"/>
        </w:rPr>
      </w:pPr>
    </w:p>
    <w:p w14:paraId="473E7D10" w14:textId="77777777" w:rsidR="00774983" w:rsidRDefault="00774983">
      <w:pPr>
        <w:rPr>
          <w:rFonts w:hint="eastAsia"/>
        </w:rPr>
      </w:pPr>
    </w:p>
    <w:p w14:paraId="062F79B1" w14:textId="77777777" w:rsidR="00774983" w:rsidRDefault="00774983">
      <w:pPr>
        <w:rPr>
          <w:rFonts w:hint="eastAsia"/>
        </w:rPr>
      </w:pPr>
      <w:r>
        <w:rPr>
          <w:rFonts w:hint="eastAsia"/>
        </w:rPr>
        <w:tab/>
        <w:t>尽管“雏”字结合了表意和构字的元素，但由于其下部的“且”并非真正意义上的声符，所以“雏”不能被严格定义为一个形声字。然而，这并不妨碍我们欣赏“雏”字所蕴含的文化价值及其在汉字体系中的独特地位。每一个汉字都是中华文明智慧的结晶，它们以各自独特的方式记录着历史，传承着文化，值得我们深入研究与探索。</w:t>
      </w:r>
    </w:p>
    <w:p w14:paraId="79BA971E" w14:textId="77777777" w:rsidR="00774983" w:rsidRDefault="00774983">
      <w:pPr>
        <w:rPr>
          <w:rFonts w:hint="eastAsia"/>
        </w:rPr>
      </w:pPr>
    </w:p>
    <w:p w14:paraId="05198207" w14:textId="77777777" w:rsidR="00774983" w:rsidRDefault="00774983">
      <w:pPr>
        <w:rPr>
          <w:rFonts w:hint="eastAsia"/>
        </w:rPr>
      </w:pPr>
    </w:p>
    <w:p w14:paraId="4C5F9111" w14:textId="77777777" w:rsidR="00774983" w:rsidRDefault="007749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A749C" w14:textId="3E9DF227" w:rsidR="006E7D60" w:rsidRDefault="006E7D60"/>
    <w:sectPr w:rsidR="006E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60"/>
    <w:rsid w:val="005120DD"/>
    <w:rsid w:val="006E7D60"/>
    <w:rsid w:val="0077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B1DC2-F1DF-4E4A-A5EA-01CCEEB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