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A498" w14:textId="77777777" w:rsidR="004F5D04" w:rsidRDefault="004F5D04">
      <w:pPr>
        <w:rPr>
          <w:rFonts w:hint="eastAsia"/>
        </w:rPr>
      </w:pPr>
      <w:r>
        <w:rPr>
          <w:rFonts w:hint="eastAsia"/>
        </w:rPr>
        <w:t>yu shui hen da xiang po xiang dao de pin yin</w:t>
      </w:r>
    </w:p>
    <w:p w14:paraId="0C7CED99" w14:textId="77777777" w:rsidR="004F5D04" w:rsidRDefault="004F5D04">
      <w:pPr>
        <w:rPr>
          <w:rFonts w:hint="eastAsia"/>
        </w:rPr>
      </w:pPr>
      <w:r>
        <w:rPr>
          <w:rFonts w:hint="eastAsia"/>
        </w:rPr>
        <w:t>在汉语拼音中，"雨水很大像泼像倒"的拼音是 "yǔ shuǐ hěn dà xiàng pō xiàng dǎo"。这句话描绘了一种极端天气状况，即降雨量异常大且迅猛，仿佛水是从空中直接倾倒下来一般。这种景象不仅在中国的文学作品中有生动描述，在现实生活中也时有发生，尤其是在夏季暴雨或台风过境的时候。</w:t>
      </w:r>
    </w:p>
    <w:p w14:paraId="1E45F3FE" w14:textId="77777777" w:rsidR="004F5D04" w:rsidRDefault="004F5D04">
      <w:pPr>
        <w:rPr>
          <w:rFonts w:hint="eastAsia"/>
        </w:rPr>
      </w:pPr>
    </w:p>
    <w:p w14:paraId="3E493D9E" w14:textId="77777777" w:rsidR="004F5D04" w:rsidRDefault="004F5D04">
      <w:pPr>
        <w:rPr>
          <w:rFonts w:hint="eastAsia"/>
        </w:rPr>
      </w:pPr>
      <w:r>
        <w:rPr>
          <w:rFonts w:hint="eastAsia"/>
        </w:rPr>
        <w:t>理解自然的力量</w:t>
      </w:r>
    </w:p>
    <w:p w14:paraId="28199FAD" w14:textId="77777777" w:rsidR="004F5D04" w:rsidRDefault="004F5D04">
      <w:pPr>
        <w:rPr>
          <w:rFonts w:hint="eastAsia"/>
        </w:rPr>
      </w:pPr>
      <w:r>
        <w:rPr>
          <w:rFonts w:hint="eastAsia"/>
        </w:rPr>
        <w:t>面对如此强烈的降雨，人们往往会感受到大自然力量的不可抗拒。从科学的角度来看，强降雨是由大气中的不稳定因素引起的，例如暖湿空气快速上升遇冷凝结成雨滴，当大量的水汽在短时间内汇聚并降落到地面时，就会形成“雨水很大像泼像倒”的情况。气象学家通过卫星云图、雷达监测等技术手段可以提前预警这样的极端天气事件，从而帮助公众做好准备，减少可能造成的损失。</w:t>
      </w:r>
    </w:p>
    <w:p w14:paraId="3C5C4D93" w14:textId="77777777" w:rsidR="004F5D04" w:rsidRDefault="004F5D04">
      <w:pPr>
        <w:rPr>
          <w:rFonts w:hint="eastAsia"/>
        </w:rPr>
      </w:pPr>
    </w:p>
    <w:p w14:paraId="1E6E25BC" w14:textId="77777777" w:rsidR="004F5D04" w:rsidRDefault="004F5D04">
      <w:pPr>
        <w:rPr>
          <w:rFonts w:hint="eastAsia"/>
        </w:rPr>
      </w:pPr>
      <w:r>
        <w:rPr>
          <w:rFonts w:hint="eastAsia"/>
        </w:rPr>
        <w:t>文化中的大雨</w:t>
      </w:r>
    </w:p>
    <w:p w14:paraId="30D45029" w14:textId="77777777" w:rsidR="004F5D04" w:rsidRDefault="004F5D04">
      <w:pPr>
        <w:rPr>
          <w:rFonts w:hint="eastAsia"/>
        </w:rPr>
      </w:pPr>
      <w:r>
        <w:rPr>
          <w:rFonts w:hint="eastAsia"/>
        </w:rPr>
        <w:t>在中国传统文化里，雨有着丰富的象征意义。它可以是滋养万物的生命之源，也可以是带来灾难的不速之客。古诗词中不乏对雨的赞美与叹息，“随风潜入夜，润物细无声”是对春雨轻柔的描写；而“黑云翻墨未遮山，白雨跳珠乱入船”则形象地刻画了突如其来的暴风雨场景。这些诗句反映了古人对于自然界变化细致入微的观察和深刻的理解。</w:t>
      </w:r>
    </w:p>
    <w:p w14:paraId="087A947D" w14:textId="77777777" w:rsidR="004F5D04" w:rsidRDefault="004F5D04">
      <w:pPr>
        <w:rPr>
          <w:rFonts w:hint="eastAsia"/>
        </w:rPr>
      </w:pPr>
    </w:p>
    <w:p w14:paraId="35D72476" w14:textId="77777777" w:rsidR="004F5D04" w:rsidRDefault="004F5D04">
      <w:pPr>
        <w:rPr>
          <w:rFonts w:hint="eastAsia"/>
        </w:rPr>
      </w:pPr>
      <w:r>
        <w:rPr>
          <w:rFonts w:hint="eastAsia"/>
        </w:rPr>
        <w:t>应对措施与预防</w:t>
      </w:r>
    </w:p>
    <w:p w14:paraId="74EE9D6C" w14:textId="77777777" w:rsidR="004F5D04" w:rsidRDefault="004F5D04">
      <w:pPr>
        <w:rPr>
          <w:rFonts w:hint="eastAsia"/>
        </w:rPr>
      </w:pPr>
      <w:r>
        <w:rPr>
          <w:rFonts w:hint="eastAsia"/>
        </w:rPr>
        <w:t>当遇到“雨水很大像泼像倒”的时候，城市排水系统的有效性就显得尤为重要。现代城市建设中，合理的规划和高效的排水设施能够有效减轻洪涝灾害的影响。个人也应该提高自我保护意识，在恶劣天气来临之前采取必要的防范措施，如确保家中窗户关闭、避免前往低洼地区以及听从当地政府发布的安全提示等。尊重自然规律，积极应对气候变化带来的挑战是我们共同的责任。</w:t>
      </w:r>
    </w:p>
    <w:p w14:paraId="65E2B335" w14:textId="77777777" w:rsidR="004F5D04" w:rsidRDefault="004F5D04">
      <w:pPr>
        <w:rPr>
          <w:rFonts w:hint="eastAsia"/>
        </w:rPr>
      </w:pPr>
    </w:p>
    <w:p w14:paraId="769469EC" w14:textId="77777777" w:rsidR="004F5D04" w:rsidRDefault="004F5D04">
      <w:pPr>
        <w:rPr>
          <w:rFonts w:hint="eastAsia"/>
        </w:rPr>
      </w:pPr>
      <w:r>
        <w:rPr>
          <w:rFonts w:hint="eastAsia"/>
        </w:rPr>
        <w:t>最后的总结</w:t>
      </w:r>
    </w:p>
    <w:p w14:paraId="05F61C10" w14:textId="77777777" w:rsidR="004F5D04" w:rsidRDefault="004F5D04">
      <w:pPr>
        <w:rPr>
          <w:rFonts w:hint="eastAsia"/>
        </w:rPr>
      </w:pPr>
      <w:r>
        <w:rPr>
          <w:rFonts w:hint="eastAsia"/>
        </w:rPr>
        <w:t>“雨水很大像泼像倒”不仅仅是一句简单的形容词，它背后蕴含着深刻的自然科学知识和人文关怀。了解这一现象及其影响有助于我们更好地适应环境变化，并在未来构建更加可持续发展的社会。这也提醒我们要珍惜自然资源，努力维护生态平衡，让人类与自然和谐共生。</w:t>
      </w:r>
    </w:p>
    <w:p w14:paraId="6F6359E2" w14:textId="77777777" w:rsidR="004F5D04" w:rsidRDefault="004F5D04">
      <w:pPr>
        <w:rPr>
          <w:rFonts w:hint="eastAsia"/>
        </w:rPr>
      </w:pPr>
    </w:p>
    <w:p w14:paraId="23E3136E" w14:textId="77777777" w:rsidR="004F5D04" w:rsidRDefault="004F5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B39A8" w14:textId="517C2D4F" w:rsidR="00D84252" w:rsidRDefault="00D84252"/>
    <w:sectPr w:rsidR="00D8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52"/>
    <w:rsid w:val="004F5D04"/>
    <w:rsid w:val="007F2201"/>
    <w:rsid w:val="00D8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6266F-5D14-4011-90BE-A591D0E7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