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3835" w14:textId="77777777" w:rsidR="00AA3587" w:rsidRDefault="00AA3587">
      <w:pPr>
        <w:rPr>
          <w:rFonts w:hint="eastAsia"/>
        </w:rPr>
      </w:pPr>
      <w:r>
        <w:rPr>
          <w:rFonts w:hint="eastAsia"/>
        </w:rPr>
        <w:t>鸦雀无声的拼音和意思</w:t>
      </w:r>
    </w:p>
    <w:p w14:paraId="2F0BC831" w14:textId="77777777" w:rsidR="00AA3587" w:rsidRDefault="00AA3587">
      <w:pPr>
        <w:rPr>
          <w:rFonts w:hint="eastAsia"/>
        </w:rPr>
      </w:pPr>
      <w:r>
        <w:rPr>
          <w:rFonts w:hint="eastAsia"/>
        </w:rPr>
        <w:t>“鸦雀无声”是一个汉语成语，其拼音为 “yā què wú shēng”。这个词语描绘了一种极其安静的状态，意指连平时最常见、最吵闹的鸟类——乌鸦和麻雀都不发出声音，从而形象地表达出一种万籁俱寂的环境。成语中的“鸦”指的是乌鸦，“雀”泛指小鸟，而“无声”则直接说明了没有声音的情况。</w:t>
      </w:r>
    </w:p>
    <w:p w14:paraId="4725AE3D" w14:textId="77777777" w:rsidR="00AA3587" w:rsidRDefault="00AA3587">
      <w:pPr>
        <w:rPr>
          <w:rFonts w:hint="eastAsia"/>
        </w:rPr>
      </w:pPr>
    </w:p>
    <w:p w14:paraId="36C6AA4B" w14:textId="77777777" w:rsidR="00AA3587" w:rsidRDefault="00AA3587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6B6ECB2B" w14:textId="77777777" w:rsidR="00AA3587" w:rsidRDefault="00AA3587">
      <w:pPr>
        <w:rPr>
          <w:rFonts w:hint="eastAsia"/>
        </w:rPr>
      </w:pPr>
      <w:r>
        <w:rPr>
          <w:rFonts w:hint="eastAsia"/>
        </w:rPr>
        <w:t>关于“鸦雀无声”的起源，并无确切的历史记载指出它首次出现的具体时间或事件。然而，成语是中华文化宝库中的一颗璀璨明珠，它们往往蕴含着丰富的历史文化信息，是古代人民智慧的结晶。此成语可能来源于古人对自然现象的观察，或是文学作品中的描写。在古代，人们相信自然界的一切都有其规律，当一切都归于平静，鸦雀无声时，这或许预示着某种变化即将发生，也可能是对一个庄重或者紧张时刻的描述。</w:t>
      </w:r>
    </w:p>
    <w:p w14:paraId="6B4429FC" w14:textId="77777777" w:rsidR="00AA3587" w:rsidRDefault="00AA3587">
      <w:pPr>
        <w:rPr>
          <w:rFonts w:hint="eastAsia"/>
        </w:rPr>
      </w:pPr>
    </w:p>
    <w:p w14:paraId="26614A91" w14:textId="77777777" w:rsidR="00AA3587" w:rsidRDefault="00AA3587">
      <w:pPr>
        <w:rPr>
          <w:rFonts w:hint="eastAsia"/>
        </w:rPr>
      </w:pPr>
      <w:r>
        <w:rPr>
          <w:rFonts w:hint="eastAsia"/>
        </w:rPr>
        <w:t>成语在文学作品中的运用</w:t>
      </w:r>
    </w:p>
    <w:p w14:paraId="26EF7191" w14:textId="77777777" w:rsidR="00AA3587" w:rsidRDefault="00AA3587">
      <w:pPr>
        <w:rPr>
          <w:rFonts w:hint="eastAsia"/>
        </w:rPr>
      </w:pPr>
      <w:r>
        <w:rPr>
          <w:rFonts w:hint="eastAsia"/>
        </w:rPr>
        <w:t>在众多的古典小说、诗词歌赋中，“鸦雀无声”被广泛用来渲染气氛，刻画场景。例如，在描述战场上的肃穆，或是重大决策前的凝重氛围，作者可能会用到这个成语来增强读者的感受。成语不仅能够以简洁的方式传达复杂的意境，还能够唤起人们对传统美学的共鸣。在现代，我们也经常可以在散文、新闻报道等文体中见到它的身影，用以形容一个寂静得让人感到不寻常的情景。</w:t>
      </w:r>
    </w:p>
    <w:p w14:paraId="3C01A592" w14:textId="77777777" w:rsidR="00AA3587" w:rsidRDefault="00AA3587">
      <w:pPr>
        <w:rPr>
          <w:rFonts w:hint="eastAsia"/>
        </w:rPr>
      </w:pPr>
    </w:p>
    <w:p w14:paraId="0D69C994" w14:textId="77777777" w:rsidR="00AA3587" w:rsidRDefault="00AA3587">
      <w:pPr>
        <w:rPr>
          <w:rFonts w:hint="eastAsia"/>
        </w:rPr>
      </w:pPr>
      <w:r>
        <w:rPr>
          <w:rFonts w:hint="eastAsia"/>
        </w:rPr>
        <w:t>成语的文化意义及影响</w:t>
      </w:r>
    </w:p>
    <w:p w14:paraId="3C598D2C" w14:textId="77777777" w:rsidR="00AA3587" w:rsidRDefault="00AA3587">
      <w:pPr>
        <w:rPr>
          <w:rFonts w:hint="eastAsia"/>
        </w:rPr>
      </w:pPr>
      <w:r>
        <w:rPr>
          <w:rFonts w:hint="eastAsia"/>
        </w:rPr>
        <w:t>“鸦雀无声”不仅仅是一个描述静谧环境的成语，它还承载着深层次的文化意义。在中国传统文化里，静默有时被视为尊重、沉思或是危机来临前的征兆。因此，当使用“鸦雀无声”来形容某个场景时，它不仅仅是强调了物理上的安静，更是在传递一种心理状态和社会情境。成语作为语言的精华部分，对于传承文化价值观有着不可替代的作用。通过成语的学习和传播，年轻一代可以更好地理解并继承中华民族悠久的历史文化。</w:t>
      </w:r>
    </w:p>
    <w:p w14:paraId="034EF627" w14:textId="77777777" w:rsidR="00AA3587" w:rsidRDefault="00AA3587">
      <w:pPr>
        <w:rPr>
          <w:rFonts w:hint="eastAsia"/>
        </w:rPr>
      </w:pPr>
    </w:p>
    <w:p w14:paraId="1EA8A18F" w14:textId="77777777" w:rsidR="00AA3587" w:rsidRDefault="00AA3587">
      <w:pPr>
        <w:rPr>
          <w:rFonts w:hint="eastAsia"/>
        </w:rPr>
      </w:pPr>
      <w:r>
        <w:rPr>
          <w:rFonts w:hint="eastAsia"/>
        </w:rPr>
        <w:t>成语在日常生活中的应用</w:t>
      </w:r>
    </w:p>
    <w:p w14:paraId="7CE3C748" w14:textId="77777777" w:rsidR="00AA3587" w:rsidRDefault="00AA3587">
      <w:pPr>
        <w:rPr>
          <w:rFonts w:hint="eastAsia"/>
        </w:rPr>
      </w:pPr>
      <w:r>
        <w:rPr>
          <w:rFonts w:hint="eastAsia"/>
        </w:rPr>
        <w:t>尽管“鸦雀无声”听起来像是一个古老且正式的表达，但它同样适用于现代生活的多个方面。比如，在会议开始之前，主持人可能会要求大家保持“鸦雀无声”，以表示对发言者的尊重；又或者在一个需要高度集中注意力的环境中，如图书馆内，也会期望达到“鸦雀无声”的效果。当我们想要表达某事令人震惊到说不出话来，或者是某人讲话具有极强的说服力以至于听众完全沉浸其中，也可以借用这个成语来形容当时的情境。</w:t>
      </w:r>
    </w:p>
    <w:p w14:paraId="2C327F88" w14:textId="77777777" w:rsidR="00AA3587" w:rsidRDefault="00AA3587">
      <w:pPr>
        <w:rPr>
          <w:rFonts w:hint="eastAsia"/>
        </w:rPr>
      </w:pPr>
    </w:p>
    <w:p w14:paraId="211CCB05" w14:textId="77777777" w:rsidR="00AA3587" w:rsidRDefault="00AA3587">
      <w:pPr>
        <w:rPr>
          <w:rFonts w:hint="eastAsia"/>
        </w:rPr>
      </w:pPr>
      <w:r>
        <w:rPr>
          <w:rFonts w:hint="eastAsia"/>
        </w:rPr>
        <w:t>最后的总结</w:t>
      </w:r>
    </w:p>
    <w:p w14:paraId="68BF9D1E" w14:textId="77777777" w:rsidR="00AA3587" w:rsidRDefault="00AA3587">
      <w:pPr>
        <w:rPr>
          <w:rFonts w:hint="eastAsia"/>
        </w:rPr>
      </w:pPr>
      <w:r>
        <w:rPr>
          <w:rFonts w:hint="eastAsia"/>
        </w:rPr>
        <w:t>“鸦雀无声”以其独特的表现力，成为了汉语成语宝库中的一个重要成员。它不仅准确地捕捉到了自然界中的一种特殊状态，同时也反映了人类社会中的某些共通情感和经验。无论是用于文学创作还是日常交流，这个成语都能有效地传达出一种深刻而直观的感觉，让人们更加生动地感受到所描述的情景。随着时代的发展，虽然我们的生活节奏加快，但像“鸦雀无声”这样的成语依然保持着其独特的魅力，继续在我们的话语体系中发挥着重要作用。</w:t>
      </w:r>
    </w:p>
    <w:p w14:paraId="60BB2976" w14:textId="77777777" w:rsidR="00AA3587" w:rsidRDefault="00AA3587">
      <w:pPr>
        <w:rPr>
          <w:rFonts w:hint="eastAsia"/>
        </w:rPr>
      </w:pPr>
    </w:p>
    <w:p w14:paraId="380023E3" w14:textId="77777777" w:rsidR="00AA3587" w:rsidRDefault="00AA3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68363" w14:textId="0732840A" w:rsidR="00796917" w:rsidRDefault="00796917"/>
    <w:sectPr w:rsidR="0079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17"/>
    <w:rsid w:val="00796917"/>
    <w:rsid w:val="00AA358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4CE1F-8FA5-40F0-8669-E1250B9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2025-02-02T03:54:00Z</dcterms:created>
  <dcterms:modified xsi:type="dcterms:W3CDTF">2025-02-02T03:54:00Z</dcterms:modified>
</cp:coreProperties>
</file>