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9E74" w14:textId="77777777" w:rsidR="00BB0F65" w:rsidRDefault="00BB0F65">
      <w:pPr>
        <w:rPr>
          <w:rFonts w:hint="eastAsia"/>
        </w:rPr>
      </w:pPr>
      <w:r>
        <w:rPr>
          <w:rFonts w:hint="eastAsia"/>
        </w:rPr>
        <w:t>鸦雀无声的拼音是：yā què wú shēng</w:t>
      </w:r>
    </w:p>
    <w:p w14:paraId="0D942E30" w14:textId="77777777" w:rsidR="00BB0F65" w:rsidRDefault="00BB0F65">
      <w:pPr>
        <w:rPr>
          <w:rFonts w:hint="eastAsia"/>
        </w:rPr>
      </w:pPr>
      <w:r>
        <w:rPr>
          <w:rFonts w:hint="eastAsia"/>
        </w:rPr>
        <w:t>在汉语的广袤词汇海洋中，有着无数形象生动、意境深远的成语。“鸦雀无声”便是其中之一，它以简洁而有力的四个字描绘了一种极为安静的状态。这个成语不仅在中国文学作品中频繁出现，也常常被用来形容现实生活中突然降临的寂静时刻。“鸦雀无声”的拼音是什么呢？答案是“yā què wú shēng”。接下来，我们将深入探讨这一成语的含义、来源以及它在不同语境中的应用。</w:t>
      </w:r>
    </w:p>
    <w:p w14:paraId="461CD9DA" w14:textId="77777777" w:rsidR="00BB0F65" w:rsidRDefault="00BB0F65">
      <w:pPr>
        <w:rPr>
          <w:rFonts w:hint="eastAsia"/>
        </w:rPr>
      </w:pPr>
    </w:p>
    <w:p w14:paraId="7DD48A0E" w14:textId="77777777" w:rsidR="00BB0F65" w:rsidRDefault="00BB0F65">
      <w:pPr>
        <w:rPr>
          <w:rFonts w:hint="eastAsia"/>
        </w:rPr>
      </w:pPr>
      <w:r>
        <w:rPr>
          <w:rFonts w:hint="eastAsia"/>
        </w:rPr>
        <w:t>成语的字面意义与深层含义</w:t>
      </w:r>
    </w:p>
    <w:p w14:paraId="7C7322C9" w14:textId="77777777" w:rsidR="00BB0F65" w:rsidRDefault="00BB0F65">
      <w:pPr>
        <w:rPr>
          <w:rFonts w:hint="eastAsia"/>
        </w:rPr>
      </w:pPr>
      <w:r>
        <w:rPr>
          <w:rFonts w:hint="eastAsia"/>
        </w:rPr>
        <w:t>“鸦雀无声”的字面意思是连乌鸦和麻雀这样的鸟类都不发出声音，形容非常安静。但其背后的含义远不止于此。成语往往承载着历史文化的沉淀，它们不仅仅是简单的词语组合，而是蕴含着古人智慧和生活经验的结晶。当一个地方变得鸦雀无声时，这可能意味着一种特殊的氛围，或是一个特定事件发生前后的瞬间静谧。这种安静有时候可以是令人紧张的，有时候则是充满期待或者肃穆的。例如，在一个庄重的仪式上，或是人们等待一个重要消息的时候，周围的环境可能会变得鸦雀无声。</w:t>
      </w:r>
    </w:p>
    <w:p w14:paraId="758009F3" w14:textId="77777777" w:rsidR="00BB0F65" w:rsidRDefault="00BB0F65">
      <w:pPr>
        <w:rPr>
          <w:rFonts w:hint="eastAsia"/>
        </w:rPr>
      </w:pPr>
    </w:p>
    <w:p w14:paraId="50A1B75D" w14:textId="77777777" w:rsidR="00BB0F65" w:rsidRDefault="00BB0F65">
      <w:pPr>
        <w:rPr>
          <w:rFonts w:hint="eastAsia"/>
        </w:rPr>
      </w:pPr>
      <w:r>
        <w:rPr>
          <w:rFonts w:hint="eastAsia"/>
        </w:rPr>
        <w:t>成语的历史渊源</w:t>
      </w:r>
    </w:p>
    <w:p w14:paraId="690DFAAD" w14:textId="77777777" w:rsidR="00BB0F65" w:rsidRDefault="00BB0F65">
      <w:pPr>
        <w:rPr>
          <w:rFonts w:hint="eastAsia"/>
        </w:rPr>
      </w:pPr>
      <w:r>
        <w:rPr>
          <w:rFonts w:hint="eastAsia"/>
        </w:rPr>
        <w:t>要理解“鸦雀无声”背后的故事，我们得追溯到古代中国。尽管关于这个成语的确切起源没有明确的历史记载，但它很可能是从古人对自然界的观察中提炼出来的。古时候的人们生活在自然环境中，他们对周围生物的行为习性有着细致入微的了解。鸟类，尤其是那些常见于人类居住区附近的鸦雀，成为了人们日常生活中不可或缺的一部分。当这些平日里喧闹不已的小动物都停止了叫声，这就暗示着某种不寻常的事情即将发生。因此，“鸦雀无声”不仅仅是一种物理现象的描述，更是一种心理状态和社会情境的象征。</w:t>
      </w:r>
    </w:p>
    <w:p w14:paraId="0ED5D679" w14:textId="77777777" w:rsidR="00BB0F65" w:rsidRDefault="00BB0F65">
      <w:pPr>
        <w:rPr>
          <w:rFonts w:hint="eastAsia"/>
        </w:rPr>
      </w:pPr>
    </w:p>
    <w:p w14:paraId="3856150C" w14:textId="77777777" w:rsidR="00BB0F65" w:rsidRDefault="00BB0F65">
      <w:pPr>
        <w:rPr>
          <w:rFonts w:hint="eastAsia"/>
        </w:rPr>
      </w:pPr>
      <w:r>
        <w:rPr>
          <w:rFonts w:hint="eastAsia"/>
        </w:rPr>
        <w:t>成语在文学作品中的运用</w:t>
      </w:r>
    </w:p>
    <w:p w14:paraId="63C6084A" w14:textId="77777777" w:rsidR="00BB0F65" w:rsidRDefault="00BB0F65">
      <w:pPr>
        <w:rPr>
          <w:rFonts w:hint="eastAsia"/>
        </w:rPr>
      </w:pPr>
      <w:r>
        <w:rPr>
          <w:rFonts w:hint="eastAsia"/>
        </w:rPr>
        <w:t>“鸦雀无声”在中文古典文学中占有重要的地位，许多著名的作家都在他们的作品中使用过这个成语来营造特定的氛围。例如，在《红楼梦》这样一部描写贵族家庭兴衰史的小说中，作者曹雪芹就巧妙地利用了“鸦雀无声”来刻画大观园内某些特殊场合下的宁静。通过这样的描写，读者能够更加直观地感受到那个时代的社会风貌和人物内心的情感波动。成语也被广泛应用于现代文学创作之中，无论是小说、诗歌还是散文，都可以找到它的身影。它帮助作者传达出复杂的情感和思想，使文字更加富有感染力。</w:t>
      </w:r>
    </w:p>
    <w:p w14:paraId="083A2532" w14:textId="77777777" w:rsidR="00BB0F65" w:rsidRDefault="00BB0F65">
      <w:pPr>
        <w:rPr>
          <w:rFonts w:hint="eastAsia"/>
        </w:rPr>
      </w:pPr>
    </w:p>
    <w:p w14:paraId="6D466FEE" w14:textId="77777777" w:rsidR="00BB0F65" w:rsidRDefault="00BB0F65">
      <w:pPr>
        <w:rPr>
          <w:rFonts w:hint="eastAsia"/>
        </w:rPr>
      </w:pPr>
      <w:r>
        <w:rPr>
          <w:rFonts w:hint="eastAsia"/>
        </w:rPr>
        <w:t>成语在日常生活中的应用</w:t>
      </w:r>
    </w:p>
    <w:p w14:paraId="623D8BFC" w14:textId="77777777" w:rsidR="00BB0F65" w:rsidRDefault="00BB0F65">
      <w:pPr>
        <w:rPr>
          <w:rFonts w:hint="eastAsia"/>
        </w:rPr>
      </w:pPr>
      <w:r>
        <w:rPr>
          <w:rFonts w:hint="eastAsia"/>
        </w:rPr>
        <w:lastRenderedPageBreak/>
        <w:t>除了文学作品，“鸦雀无声”同样适用于日常交流。当我们想要表达某个场景异常安静时，就可以用到这个成语。比如，在一次重要的会议开始之前，会场里可能会变得鸦雀无声，所有人的目光都集中在讲台上，等待着发言人开口；又或者是夜晚走在空旷的街道上，四周只有路灯昏黄的光晕，此时耳边听不到一点声响，仿佛整个世界都陷入了沉睡。成语不仅丰富了我们的语言表达，还让我们能够更加准确地传递信息，增强沟通效果。</w:t>
      </w:r>
    </w:p>
    <w:p w14:paraId="4C105656" w14:textId="77777777" w:rsidR="00BB0F65" w:rsidRDefault="00BB0F65">
      <w:pPr>
        <w:rPr>
          <w:rFonts w:hint="eastAsia"/>
        </w:rPr>
      </w:pPr>
    </w:p>
    <w:p w14:paraId="3830A1A5" w14:textId="77777777" w:rsidR="00BB0F65" w:rsidRDefault="00BB0F65">
      <w:pPr>
        <w:rPr>
          <w:rFonts w:hint="eastAsia"/>
        </w:rPr>
      </w:pPr>
      <w:r>
        <w:rPr>
          <w:rFonts w:hint="eastAsia"/>
        </w:rPr>
        <w:t>最后的总结</w:t>
      </w:r>
    </w:p>
    <w:p w14:paraId="0D710721" w14:textId="77777777" w:rsidR="00BB0F65" w:rsidRDefault="00BB0F65">
      <w:pPr>
        <w:rPr>
          <w:rFonts w:hint="eastAsia"/>
        </w:rPr>
      </w:pPr>
      <w:r>
        <w:rPr>
          <w:rFonts w:hint="eastAsia"/>
        </w:rPr>
        <w:t>“鸦雀无声”的拼音为“yā què wú shēng”，它既是对自然界某一现象的形象描述，也是中华文化宝库中一颗璀璨的明珠。从古代到现代，这个成语一直活跃在人们的视野里，无论是在书本里还是在生活中，它都扮演着不可或缺的角色。通过学习和运用这样的成语，我们可以更好地理解和传承中华传统文化，同时也让自己的语言更加丰富多彩。希望每一位读者都能在今后的生活和工作中，灵活地使用“鸦雀无声”以及其他优秀的成语，将这份文化遗产发扬光大。</w:t>
      </w:r>
    </w:p>
    <w:p w14:paraId="49ACA2DB" w14:textId="77777777" w:rsidR="00BB0F65" w:rsidRDefault="00BB0F65">
      <w:pPr>
        <w:rPr>
          <w:rFonts w:hint="eastAsia"/>
        </w:rPr>
      </w:pPr>
    </w:p>
    <w:p w14:paraId="6E2BB55A" w14:textId="77777777" w:rsidR="00BB0F65" w:rsidRDefault="00BB0F65">
      <w:pPr>
        <w:rPr>
          <w:rFonts w:hint="eastAsia"/>
        </w:rPr>
      </w:pPr>
      <w:r>
        <w:rPr>
          <w:rFonts w:hint="eastAsia"/>
        </w:rPr>
        <w:t>本文是由每日文章网(2345lzwz.cn)为大家创作</w:t>
      </w:r>
    </w:p>
    <w:p w14:paraId="32ED3FF9" w14:textId="7EF0925B" w:rsidR="00181E29" w:rsidRDefault="00181E29"/>
    <w:sectPr w:rsidR="00181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29"/>
    <w:rsid w:val="00181E29"/>
    <w:rsid w:val="00BB0F6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A84B5-F581-4E08-86F7-0AAE3AD9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E29"/>
    <w:rPr>
      <w:rFonts w:cstheme="majorBidi"/>
      <w:color w:val="2F5496" w:themeColor="accent1" w:themeShade="BF"/>
      <w:sz w:val="28"/>
      <w:szCs w:val="28"/>
    </w:rPr>
  </w:style>
  <w:style w:type="character" w:customStyle="1" w:styleId="50">
    <w:name w:val="标题 5 字符"/>
    <w:basedOn w:val="a0"/>
    <w:link w:val="5"/>
    <w:uiPriority w:val="9"/>
    <w:semiHidden/>
    <w:rsid w:val="00181E29"/>
    <w:rPr>
      <w:rFonts w:cstheme="majorBidi"/>
      <w:color w:val="2F5496" w:themeColor="accent1" w:themeShade="BF"/>
      <w:sz w:val="24"/>
    </w:rPr>
  </w:style>
  <w:style w:type="character" w:customStyle="1" w:styleId="60">
    <w:name w:val="标题 6 字符"/>
    <w:basedOn w:val="a0"/>
    <w:link w:val="6"/>
    <w:uiPriority w:val="9"/>
    <w:semiHidden/>
    <w:rsid w:val="00181E29"/>
    <w:rPr>
      <w:rFonts w:cstheme="majorBidi"/>
      <w:b/>
      <w:bCs/>
      <w:color w:val="2F5496" w:themeColor="accent1" w:themeShade="BF"/>
    </w:rPr>
  </w:style>
  <w:style w:type="character" w:customStyle="1" w:styleId="70">
    <w:name w:val="标题 7 字符"/>
    <w:basedOn w:val="a0"/>
    <w:link w:val="7"/>
    <w:uiPriority w:val="9"/>
    <w:semiHidden/>
    <w:rsid w:val="00181E29"/>
    <w:rPr>
      <w:rFonts w:cstheme="majorBidi"/>
      <w:b/>
      <w:bCs/>
      <w:color w:val="595959" w:themeColor="text1" w:themeTint="A6"/>
    </w:rPr>
  </w:style>
  <w:style w:type="character" w:customStyle="1" w:styleId="80">
    <w:name w:val="标题 8 字符"/>
    <w:basedOn w:val="a0"/>
    <w:link w:val="8"/>
    <w:uiPriority w:val="9"/>
    <w:semiHidden/>
    <w:rsid w:val="00181E29"/>
    <w:rPr>
      <w:rFonts w:cstheme="majorBidi"/>
      <w:color w:val="595959" w:themeColor="text1" w:themeTint="A6"/>
    </w:rPr>
  </w:style>
  <w:style w:type="character" w:customStyle="1" w:styleId="90">
    <w:name w:val="标题 9 字符"/>
    <w:basedOn w:val="a0"/>
    <w:link w:val="9"/>
    <w:uiPriority w:val="9"/>
    <w:semiHidden/>
    <w:rsid w:val="00181E29"/>
    <w:rPr>
      <w:rFonts w:eastAsiaTheme="majorEastAsia" w:cstheme="majorBidi"/>
      <w:color w:val="595959" w:themeColor="text1" w:themeTint="A6"/>
    </w:rPr>
  </w:style>
  <w:style w:type="paragraph" w:styleId="a3">
    <w:name w:val="Title"/>
    <w:basedOn w:val="a"/>
    <w:next w:val="a"/>
    <w:link w:val="a4"/>
    <w:uiPriority w:val="10"/>
    <w:qFormat/>
    <w:rsid w:val="00181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E29"/>
    <w:pPr>
      <w:spacing w:before="160"/>
      <w:jc w:val="center"/>
    </w:pPr>
    <w:rPr>
      <w:i/>
      <w:iCs/>
      <w:color w:val="404040" w:themeColor="text1" w:themeTint="BF"/>
    </w:rPr>
  </w:style>
  <w:style w:type="character" w:customStyle="1" w:styleId="a8">
    <w:name w:val="引用 字符"/>
    <w:basedOn w:val="a0"/>
    <w:link w:val="a7"/>
    <w:uiPriority w:val="29"/>
    <w:rsid w:val="00181E29"/>
    <w:rPr>
      <w:i/>
      <w:iCs/>
      <w:color w:val="404040" w:themeColor="text1" w:themeTint="BF"/>
    </w:rPr>
  </w:style>
  <w:style w:type="paragraph" w:styleId="a9">
    <w:name w:val="List Paragraph"/>
    <w:basedOn w:val="a"/>
    <w:uiPriority w:val="34"/>
    <w:qFormat/>
    <w:rsid w:val="00181E29"/>
    <w:pPr>
      <w:ind w:left="720"/>
      <w:contextualSpacing/>
    </w:pPr>
  </w:style>
  <w:style w:type="character" w:styleId="aa">
    <w:name w:val="Intense Emphasis"/>
    <w:basedOn w:val="a0"/>
    <w:uiPriority w:val="21"/>
    <w:qFormat/>
    <w:rsid w:val="00181E29"/>
    <w:rPr>
      <w:i/>
      <w:iCs/>
      <w:color w:val="2F5496" w:themeColor="accent1" w:themeShade="BF"/>
    </w:rPr>
  </w:style>
  <w:style w:type="paragraph" w:styleId="ab">
    <w:name w:val="Intense Quote"/>
    <w:basedOn w:val="a"/>
    <w:next w:val="a"/>
    <w:link w:val="ac"/>
    <w:uiPriority w:val="30"/>
    <w:qFormat/>
    <w:rsid w:val="00181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E29"/>
    <w:rPr>
      <w:i/>
      <w:iCs/>
      <w:color w:val="2F5496" w:themeColor="accent1" w:themeShade="BF"/>
    </w:rPr>
  </w:style>
  <w:style w:type="character" w:styleId="ad">
    <w:name w:val="Intense Reference"/>
    <w:basedOn w:val="a0"/>
    <w:uiPriority w:val="32"/>
    <w:qFormat/>
    <w:rsid w:val="00181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