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141F" w14:textId="77777777" w:rsidR="00BE44D9" w:rsidRDefault="00BE44D9">
      <w:pPr>
        <w:rPr>
          <w:rFonts w:hint="eastAsia"/>
        </w:rPr>
      </w:pPr>
    </w:p>
    <w:p w14:paraId="7259468F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齿的拼音组词部首</w:t>
      </w:r>
    </w:p>
    <w:p w14:paraId="799B24C8" w14:textId="77777777" w:rsidR="00BE44D9" w:rsidRDefault="00BE44D9">
      <w:pPr>
        <w:rPr>
          <w:rFonts w:hint="eastAsia"/>
        </w:rPr>
      </w:pPr>
    </w:p>
    <w:p w14:paraId="3AE346E8" w14:textId="77777777" w:rsidR="00BE44D9" w:rsidRDefault="00BE44D9">
      <w:pPr>
        <w:rPr>
          <w:rFonts w:hint="eastAsia"/>
        </w:rPr>
      </w:pPr>
    </w:p>
    <w:p w14:paraId="4FC65DDA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在汉字的广袤海洋中，“齿”是一个独特的存在，它不仅是人类咀嚼食物的重要器官，也在汉字体系中占据着不可忽视的位置。作为部首之一，它以“齿”的形象出现在众多汉字之中，这些字往往与口腔、牙齿或与其功能相关的概念有关。本文将深入探讨“齿”作为拼音组词部首的意义和用法。</w:t>
      </w:r>
    </w:p>
    <w:p w14:paraId="377DC142" w14:textId="77777777" w:rsidR="00BE44D9" w:rsidRDefault="00BE44D9">
      <w:pPr>
        <w:rPr>
          <w:rFonts w:hint="eastAsia"/>
        </w:rPr>
      </w:pPr>
    </w:p>
    <w:p w14:paraId="38D08B74" w14:textId="77777777" w:rsidR="00BE44D9" w:rsidRDefault="00BE44D9">
      <w:pPr>
        <w:rPr>
          <w:rFonts w:hint="eastAsia"/>
        </w:rPr>
      </w:pPr>
    </w:p>
    <w:p w14:paraId="3A20B749" w14:textId="77777777" w:rsidR="00BE44D9" w:rsidRDefault="00BE44D9">
      <w:pPr>
        <w:rPr>
          <w:rFonts w:hint="eastAsia"/>
        </w:rPr>
      </w:pPr>
    </w:p>
    <w:p w14:paraId="4EBF2982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齿部首的历史渊源</w:t>
      </w:r>
    </w:p>
    <w:p w14:paraId="4DDCBA74" w14:textId="77777777" w:rsidR="00BE44D9" w:rsidRDefault="00BE44D9">
      <w:pPr>
        <w:rPr>
          <w:rFonts w:hint="eastAsia"/>
        </w:rPr>
      </w:pPr>
    </w:p>
    <w:p w14:paraId="4E64F54E" w14:textId="77777777" w:rsidR="00BE44D9" w:rsidRDefault="00BE44D9">
      <w:pPr>
        <w:rPr>
          <w:rFonts w:hint="eastAsia"/>
        </w:rPr>
      </w:pPr>
    </w:p>
    <w:p w14:paraId="5B9DF73D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从古代甲骨文开始，齿的形象就已经被刻画下来，成为最早期的文字之一。随着时代的发展，齿部首逐渐演化为现代我们所见的模样。古人对牙齿的重视不仅体现在日常生活中，也反映在文字创造上。许多与口腔健康、饮食习惯有关的词汇都采用了这个部首，这体现了古人的智慧和对自然现象的观察力。</w:t>
      </w:r>
    </w:p>
    <w:p w14:paraId="0FFFE591" w14:textId="77777777" w:rsidR="00BE44D9" w:rsidRDefault="00BE44D9">
      <w:pPr>
        <w:rPr>
          <w:rFonts w:hint="eastAsia"/>
        </w:rPr>
      </w:pPr>
    </w:p>
    <w:p w14:paraId="6CB30C82" w14:textId="77777777" w:rsidR="00BE44D9" w:rsidRDefault="00BE44D9">
      <w:pPr>
        <w:rPr>
          <w:rFonts w:hint="eastAsia"/>
        </w:rPr>
      </w:pPr>
    </w:p>
    <w:p w14:paraId="3FA02221" w14:textId="77777777" w:rsidR="00BE44D9" w:rsidRDefault="00BE44D9">
      <w:pPr>
        <w:rPr>
          <w:rFonts w:hint="eastAsia"/>
        </w:rPr>
      </w:pPr>
    </w:p>
    <w:p w14:paraId="1FD3B09D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齿部首的构成和演变</w:t>
      </w:r>
    </w:p>
    <w:p w14:paraId="705ADA9E" w14:textId="77777777" w:rsidR="00BE44D9" w:rsidRDefault="00BE44D9">
      <w:pPr>
        <w:rPr>
          <w:rFonts w:hint="eastAsia"/>
        </w:rPr>
      </w:pPr>
    </w:p>
    <w:p w14:paraId="589CF201" w14:textId="77777777" w:rsidR="00BE44D9" w:rsidRDefault="00BE44D9">
      <w:pPr>
        <w:rPr>
          <w:rFonts w:hint="eastAsia"/>
        </w:rPr>
      </w:pPr>
    </w:p>
    <w:p w14:paraId="5C24C4E6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“齿”作为部首，其结构简单而直观，通常由几个横画和竖画组成，形象地描绘了牙齿的外形。在漫长的岁月里，它的形态经历了一系列变化，但始终保留着基本特征。这种稳定性保证了即便是在字体风格各异的情况下，人们仍然能够轻易识别出含有“齿”部首的汉字。</w:t>
      </w:r>
    </w:p>
    <w:p w14:paraId="3C5714AE" w14:textId="77777777" w:rsidR="00BE44D9" w:rsidRDefault="00BE44D9">
      <w:pPr>
        <w:rPr>
          <w:rFonts w:hint="eastAsia"/>
        </w:rPr>
      </w:pPr>
    </w:p>
    <w:p w14:paraId="564428BB" w14:textId="77777777" w:rsidR="00BE44D9" w:rsidRDefault="00BE44D9">
      <w:pPr>
        <w:rPr>
          <w:rFonts w:hint="eastAsia"/>
        </w:rPr>
      </w:pPr>
    </w:p>
    <w:p w14:paraId="6DF8364F" w14:textId="77777777" w:rsidR="00BE44D9" w:rsidRDefault="00BE44D9">
      <w:pPr>
        <w:rPr>
          <w:rFonts w:hint="eastAsia"/>
        </w:rPr>
      </w:pPr>
    </w:p>
    <w:p w14:paraId="0121BD0E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包含齿部首的常用汉字</w:t>
      </w:r>
    </w:p>
    <w:p w14:paraId="6E33251E" w14:textId="77777777" w:rsidR="00BE44D9" w:rsidRDefault="00BE44D9">
      <w:pPr>
        <w:rPr>
          <w:rFonts w:hint="eastAsia"/>
        </w:rPr>
      </w:pPr>
    </w:p>
    <w:p w14:paraId="68D21659" w14:textId="77777777" w:rsidR="00BE44D9" w:rsidRDefault="00BE44D9">
      <w:pPr>
        <w:rPr>
          <w:rFonts w:hint="eastAsia"/>
        </w:rPr>
      </w:pPr>
    </w:p>
    <w:p w14:paraId="2A8D8E11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在现代汉语中，有许多常用的汉字是以“齿”为部首的。例如：“啮”，表示用牙咬；“齧”，指小口啃食；还有“鹉”，鹦鹉的名字，暗示了鸟类坚硬的喙类似牙齿的功能。还有一些较为生僻但却富有文化内涵的字，如“齰”，描述牙齿相互碰撞的声音；“齼”，形容牙齿排列不齐的样子。这些字词的存在丰富了我们的语言表达，同时也承载着深厚的文化底蕴。</w:t>
      </w:r>
    </w:p>
    <w:p w14:paraId="1106EDB4" w14:textId="77777777" w:rsidR="00BE44D9" w:rsidRDefault="00BE44D9">
      <w:pPr>
        <w:rPr>
          <w:rFonts w:hint="eastAsia"/>
        </w:rPr>
      </w:pPr>
    </w:p>
    <w:p w14:paraId="2C60121D" w14:textId="77777777" w:rsidR="00BE44D9" w:rsidRDefault="00BE44D9">
      <w:pPr>
        <w:rPr>
          <w:rFonts w:hint="eastAsia"/>
        </w:rPr>
      </w:pPr>
    </w:p>
    <w:p w14:paraId="2CE0EA31" w14:textId="77777777" w:rsidR="00BE44D9" w:rsidRDefault="00BE44D9">
      <w:pPr>
        <w:rPr>
          <w:rFonts w:hint="eastAsia"/>
        </w:rPr>
      </w:pPr>
    </w:p>
    <w:p w14:paraId="4DAE082F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齿部首与口腔健康的关联</w:t>
      </w:r>
    </w:p>
    <w:p w14:paraId="57E7B201" w14:textId="77777777" w:rsidR="00BE44D9" w:rsidRDefault="00BE44D9">
      <w:pPr>
        <w:rPr>
          <w:rFonts w:hint="eastAsia"/>
        </w:rPr>
      </w:pPr>
    </w:p>
    <w:p w14:paraId="40C8C00B" w14:textId="77777777" w:rsidR="00BE44D9" w:rsidRDefault="00BE44D9">
      <w:pPr>
        <w:rPr>
          <w:rFonts w:hint="eastAsia"/>
        </w:rPr>
      </w:pPr>
    </w:p>
    <w:p w14:paraId="6E918E2A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由于“齿”直接关联到口腔内部构造，因此很多关于牙齿护理、疾病以及治疗的专业术语都会使用这个部首。比如，“龋”指的是蛀牙；“齲”则用于描述牙齿表面的腐蚀现象；“齞”是指牙龈红肿出血等症状。通过学习这些词汇，我们可以更好地了解如何维护口腔卫生，并且提高对于牙齿问题的认识水平。</w:t>
      </w:r>
    </w:p>
    <w:p w14:paraId="02258E73" w14:textId="77777777" w:rsidR="00BE44D9" w:rsidRDefault="00BE44D9">
      <w:pPr>
        <w:rPr>
          <w:rFonts w:hint="eastAsia"/>
        </w:rPr>
      </w:pPr>
    </w:p>
    <w:p w14:paraId="40E58A3F" w14:textId="77777777" w:rsidR="00BE44D9" w:rsidRDefault="00BE44D9">
      <w:pPr>
        <w:rPr>
          <w:rFonts w:hint="eastAsia"/>
        </w:rPr>
      </w:pPr>
    </w:p>
    <w:p w14:paraId="2189F68E" w14:textId="77777777" w:rsidR="00BE44D9" w:rsidRDefault="00BE44D9">
      <w:pPr>
        <w:rPr>
          <w:rFonts w:hint="eastAsia"/>
        </w:rPr>
      </w:pPr>
    </w:p>
    <w:p w14:paraId="3FC11CA2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齿部首的文化象征意义</w:t>
      </w:r>
    </w:p>
    <w:p w14:paraId="001363F1" w14:textId="77777777" w:rsidR="00BE44D9" w:rsidRDefault="00BE44D9">
      <w:pPr>
        <w:rPr>
          <w:rFonts w:hint="eastAsia"/>
        </w:rPr>
      </w:pPr>
    </w:p>
    <w:p w14:paraId="753C9BF1" w14:textId="77777777" w:rsidR="00BE44D9" w:rsidRDefault="00BE44D9">
      <w:pPr>
        <w:rPr>
          <w:rFonts w:hint="eastAsia"/>
        </w:rPr>
      </w:pPr>
    </w:p>
    <w:p w14:paraId="32D3DA3C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在中国传统文化里，“齿”不仅仅代表着生理上的器官，更是一种社会地位和家族秩序的象征。古人常说“长幼有序”，其中就包含了尊敬长辈的意思。“齿”在这里引申为年龄大小排序的概念，即按照辈分高低来决定座次排列等礼仪规范。这样的习俗反映了中华民族尊老爱幼的美好品德。</w:t>
      </w:r>
    </w:p>
    <w:p w14:paraId="2518B178" w14:textId="77777777" w:rsidR="00BE44D9" w:rsidRDefault="00BE44D9">
      <w:pPr>
        <w:rPr>
          <w:rFonts w:hint="eastAsia"/>
        </w:rPr>
      </w:pPr>
    </w:p>
    <w:p w14:paraId="6EC8DE7E" w14:textId="77777777" w:rsidR="00BE44D9" w:rsidRDefault="00BE44D9">
      <w:pPr>
        <w:rPr>
          <w:rFonts w:hint="eastAsia"/>
        </w:rPr>
      </w:pPr>
    </w:p>
    <w:p w14:paraId="169923E2" w14:textId="77777777" w:rsidR="00BE44D9" w:rsidRDefault="00BE44D9">
      <w:pPr>
        <w:rPr>
          <w:rFonts w:hint="eastAsia"/>
        </w:rPr>
      </w:pPr>
    </w:p>
    <w:p w14:paraId="51112BA2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FA215" w14:textId="77777777" w:rsidR="00BE44D9" w:rsidRDefault="00BE44D9">
      <w:pPr>
        <w:rPr>
          <w:rFonts w:hint="eastAsia"/>
        </w:rPr>
      </w:pPr>
    </w:p>
    <w:p w14:paraId="5F4006E7" w14:textId="77777777" w:rsidR="00BE44D9" w:rsidRDefault="00BE44D9">
      <w:pPr>
        <w:rPr>
          <w:rFonts w:hint="eastAsia"/>
        </w:rPr>
      </w:pPr>
    </w:p>
    <w:p w14:paraId="0630480A" w14:textId="77777777" w:rsidR="00BE44D9" w:rsidRDefault="00BE44D9">
      <w:pPr>
        <w:rPr>
          <w:rFonts w:hint="eastAsia"/>
        </w:rPr>
      </w:pPr>
      <w:r>
        <w:rPr>
          <w:rFonts w:hint="eastAsia"/>
        </w:rPr>
        <w:tab/>
        <w:t>“齿”作为一个重要的部首，在汉字系统内扮演着不可或缺的角色。它既体现了古人对人体结构细致入微的理解，又蕴含着丰富的社会文化和历史信息。通过对“齿”部首及其相关汉字的学习，我们不仅可以加深对中文字符背后故事的认知，还能从中汲取更多关于健康生活和人文精神的知识养分。</w:t>
      </w:r>
    </w:p>
    <w:p w14:paraId="44774BDC" w14:textId="77777777" w:rsidR="00BE44D9" w:rsidRDefault="00BE44D9">
      <w:pPr>
        <w:rPr>
          <w:rFonts w:hint="eastAsia"/>
        </w:rPr>
      </w:pPr>
    </w:p>
    <w:p w14:paraId="11F1CE19" w14:textId="77777777" w:rsidR="00BE44D9" w:rsidRDefault="00BE44D9">
      <w:pPr>
        <w:rPr>
          <w:rFonts w:hint="eastAsia"/>
        </w:rPr>
      </w:pPr>
    </w:p>
    <w:p w14:paraId="32DAFAE0" w14:textId="77777777" w:rsidR="00BE44D9" w:rsidRDefault="00BE4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F19D8" w14:textId="047C627D" w:rsidR="002F2AF7" w:rsidRDefault="002F2AF7"/>
    <w:sectPr w:rsidR="002F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F7"/>
    <w:rsid w:val="002F2AF7"/>
    <w:rsid w:val="005B05E0"/>
    <w:rsid w:val="00B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3170E-4D97-4CFA-AF40-F5FEE59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