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751D" w14:textId="77777777" w:rsidR="00754943" w:rsidRDefault="00754943">
      <w:pPr>
        <w:rPr>
          <w:rFonts w:hint="eastAsia"/>
        </w:rPr>
      </w:pPr>
      <w:r>
        <w:rPr>
          <w:rFonts w:hint="eastAsia"/>
        </w:rPr>
        <w:t>借力的拼音怎么：探索汉语拼音的奥秘</w:t>
      </w:r>
    </w:p>
    <w:p w14:paraId="5FF90C07" w14:textId="77777777" w:rsidR="00754943" w:rsidRDefault="00754943">
      <w:pPr>
        <w:rPr>
          <w:rFonts w:hint="eastAsia"/>
        </w:rPr>
      </w:pPr>
      <w:r>
        <w:rPr>
          <w:rFonts w:hint="eastAsia"/>
        </w:rPr>
        <w:t>在汉语的世界里，拼音扮演着极为重要的角色。它不仅是儿童学习汉字发音的入门工具，也是成人学习普通话的标准辅助。对于“借力”这个词语，其拼音是“jiè lì”。这两个音节简洁明了，却蕴含着丰富的语言信息。</w:t>
      </w:r>
    </w:p>
    <w:p w14:paraId="2F6150DB" w14:textId="77777777" w:rsidR="00754943" w:rsidRDefault="00754943">
      <w:pPr>
        <w:rPr>
          <w:rFonts w:hint="eastAsia"/>
        </w:rPr>
      </w:pPr>
    </w:p>
    <w:p w14:paraId="7C2899C2" w14:textId="77777777" w:rsidR="00754943" w:rsidRDefault="00754943">
      <w:pPr>
        <w:rPr>
          <w:rFonts w:hint="eastAsia"/>
        </w:rPr>
      </w:pPr>
      <w:r>
        <w:rPr>
          <w:rFonts w:hint="eastAsia"/>
        </w:rPr>
        <w:t>深入理解“借力”的拼音组成</w:t>
      </w:r>
    </w:p>
    <w:p w14:paraId="5E44E516" w14:textId="77777777" w:rsidR="00754943" w:rsidRDefault="00754943">
      <w:pPr>
        <w:rPr>
          <w:rFonts w:hint="eastAsia"/>
        </w:rPr>
      </w:pPr>
      <w:r>
        <w:rPr>
          <w:rFonts w:hint="eastAsia"/>
        </w:rPr>
        <w:t>要深入了解“借力”的拼音，“jiè”由声母“j”和韵母“iè”组成，而“lì”则由声母“l”和韵母“ì”构成。在汉语拼音系统中，每个音节都有一个声调符号，用来表示发音时的音高变化。“借力”的两个字都带有第四声，即降调，这使得发音时有明显的下降趋势。</w:t>
      </w:r>
    </w:p>
    <w:p w14:paraId="12747242" w14:textId="77777777" w:rsidR="00754943" w:rsidRDefault="00754943">
      <w:pPr>
        <w:rPr>
          <w:rFonts w:hint="eastAsia"/>
        </w:rPr>
      </w:pPr>
    </w:p>
    <w:p w14:paraId="5442A38C" w14:textId="77777777" w:rsidR="00754943" w:rsidRDefault="00754943">
      <w:pPr>
        <w:rPr>
          <w:rFonts w:hint="eastAsia"/>
        </w:rPr>
      </w:pPr>
      <w:r>
        <w:rPr>
          <w:rFonts w:hint="eastAsia"/>
        </w:rPr>
        <w:t>从历史角度审视拼音的发展</w:t>
      </w:r>
    </w:p>
    <w:p w14:paraId="75D189D5" w14:textId="77777777" w:rsidR="00754943" w:rsidRDefault="00754943">
      <w:pPr>
        <w:rPr>
          <w:rFonts w:hint="eastAsia"/>
        </w:rPr>
      </w:pPr>
      <w:r>
        <w:rPr>
          <w:rFonts w:hint="eastAsia"/>
        </w:rPr>
        <w:t>汉语拼音方案是在1958年正式公布的，它基于拉丁字母设计而成，旨在为汉字注音，并促进普通话的推广。在此之前，中国也存在过其他的注音方法，比如注音符号等。随着时代的变迁和社会的需求，汉语拼音逐渐成为最广泛接受和使用的标准注音方式。</w:t>
      </w:r>
    </w:p>
    <w:p w14:paraId="0D25F6BA" w14:textId="77777777" w:rsidR="00754943" w:rsidRDefault="00754943">
      <w:pPr>
        <w:rPr>
          <w:rFonts w:hint="eastAsia"/>
        </w:rPr>
      </w:pPr>
    </w:p>
    <w:p w14:paraId="64A803E4" w14:textId="77777777" w:rsidR="00754943" w:rsidRDefault="0075494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469F2AE" w14:textId="77777777" w:rsidR="00754943" w:rsidRDefault="00754943">
      <w:pPr>
        <w:rPr>
          <w:rFonts w:hint="eastAsia"/>
        </w:rPr>
      </w:pPr>
      <w:r>
        <w:rPr>
          <w:rFonts w:hint="eastAsia"/>
        </w:rPr>
        <w:t>在日常生活中，我们随处可见拼音的应用。例如，在输入法中，人们通过键盘输入拼音来快速打出想要表达的文字；在教育领域，拼音是孩子们学习汉字发音的重要桥梁；在国际交流上，汉语拼音帮助外国人更好地理解和掌握中文。因此，“借力”的拼音不仅是一个简单的语音组合，更是一种沟通的媒介。</w:t>
      </w:r>
    </w:p>
    <w:p w14:paraId="0A683459" w14:textId="77777777" w:rsidR="00754943" w:rsidRDefault="00754943">
      <w:pPr>
        <w:rPr>
          <w:rFonts w:hint="eastAsia"/>
        </w:rPr>
      </w:pPr>
    </w:p>
    <w:p w14:paraId="396AD602" w14:textId="77777777" w:rsidR="00754943" w:rsidRDefault="0075494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E934131" w14:textId="77777777" w:rsidR="00754943" w:rsidRDefault="00754943">
      <w:pPr>
        <w:rPr>
          <w:rFonts w:hint="eastAsia"/>
        </w:rPr>
      </w:pPr>
      <w:r>
        <w:rPr>
          <w:rFonts w:hint="eastAsia"/>
        </w:rPr>
        <w:t>回顾“借力”的拼音，我们可以看到它不仅仅是由几个字母组成的简单符号，而是承载着文化传承、语言交流等多重意义。随着全球化进程的加速以及信息技术的发展，汉语拼音将继续在全球范围内发挥其独特的作用，成为连接世界与中国的一座桥梁。</w:t>
      </w:r>
    </w:p>
    <w:p w14:paraId="0FAE6702" w14:textId="77777777" w:rsidR="00754943" w:rsidRDefault="00754943">
      <w:pPr>
        <w:rPr>
          <w:rFonts w:hint="eastAsia"/>
        </w:rPr>
      </w:pPr>
    </w:p>
    <w:p w14:paraId="488AF2C5" w14:textId="77777777" w:rsidR="00754943" w:rsidRDefault="00754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788C2" w14:textId="30B2704C" w:rsidR="00A23DF1" w:rsidRDefault="00A23DF1"/>
    <w:sectPr w:rsidR="00A23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F1"/>
    <w:rsid w:val="003B267A"/>
    <w:rsid w:val="00754943"/>
    <w:rsid w:val="00A2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2447E-D12D-43D1-B24F-BAF2FFBA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