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DCA6" w14:textId="77777777" w:rsidR="005E57A6" w:rsidRDefault="005E57A6">
      <w:pPr>
        <w:rPr>
          <w:rFonts w:hint="eastAsia"/>
        </w:rPr>
      </w:pPr>
      <w:r>
        <w:rPr>
          <w:rFonts w:hint="eastAsia"/>
        </w:rPr>
        <w:t>勘组词和的拼音</w:t>
      </w:r>
    </w:p>
    <w:p w14:paraId="5B030F86" w14:textId="77777777" w:rsidR="005E57A6" w:rsidRDefault="005E57A6">
      <w:pPr>
        <w:rPr>
          <w:rFonts w:hint="eastAsia"/>
        </w:rPr>
      </w:pPr>
      <w:r>
        <w:rPr>
          <w:rFonts w:hint="eastAsia"/>
        </w:rPr>
        <w:t>在汉语学习的过程中，掌握词汇及其正确的拼音是基础也是关键。今天，我们将聚焦于“勘”字，通过介绍其相关组词及拼音，帮助大家更好地理解和使用这个汉字。</w:t>
      </w:r>
    </w:p>
    <w:p w14:paraId="469686EE" w14:textId="77777777" w:rsidR="005E57A6" w:rsidRDefault="005E57A6">
      <w:pPr>
        <w:rPr>
          <w:rFonts w:hint="eastAsia"/>
        </w:rPr>
      </w:pPr>
    </w:p>
    <w:p w14:paraId="36EBFFF4" w14:textId="77777777" w:rsidR="005E57A6" w:rsidRDefault="005E57A6">
      <w:pPr>
        <w:rPr>
          <w:rFonts w:hint="eastAsia"/>
        </w:rPr>
      </w:pPr>
      <w:r>
        <w:rPr>
          <w:rFonts w:hint="eastAsia"/>
        </w:rPr>
        <w:t>一、勘的基本信息</w:t>
      </w:r>
    </w:p>
    <w:p w14:paraId="6EDE2806" w14:textId="77777777" w:rsidR="005E57A6" w:rsidRDefault="005E57A6">
      <w:pPr>
        <w:rPr>
          <w:rFonts w:hint="eastAsia"/>
        </w:rPr>
      </w:pPr>
      <w:r>
        <w:rPr>
          <w:rFonts w:hint="eastAsia"/>
        </w:rPr>
        <w:t>“勘”字的拼音为“kān”，声调为第一声。它通常表示检查、核对或探测等意思。比如，在地质勘探中，“勘”就代表了对地下矿藏进行探测的过程。“勘”还可以指纠正错误，如“校勘”就是检查书籍中的错误并予以修正。</w:t>
      </w:r>
    </w:p>
    <w:p w14:paraId="64EB923F" w14:textId="77777777" w:rsidR="005E57A6" w:rsidRDefault="005E57A6">
      <w:pPr>
        <w:rPr>
          <w:rFonts w:hint="eastAsia"/>
        </w:rPr>
      </w:pPr>
    </w:p>
    <w:p w14:paraId="59F1333A" w14:textId="77777777" w:rsidR="005E57A6" w:rsidRDefault="005E57A6">
      <w:pPr>
        <w:rPr>
          <w:rFonts w:hint="eastAsia"/>
        </w:rPr>
      </w:pPr>
      <w:r>
        <w:rPr>
          <w:rFonts w:hint="eastAsia"/>
        </w:rPr>
        <w:t>二、基于“勘”的组词及其应用</w:t>
      </w:r>
    </w:p>
    <w:p w14:paraId="52639298" w14:textId="77777777" w:rsidR="005E57A6" w:rsidRDefault="005E57A6">
      <w:pPr>
        <w:rPr>
          <w:rFonts w:hint="eastAsia"/>
        </w:rPr>
      </w:pPr>
      <w:r>
        <w:rPr>
          <w:rFonts w:hint="eastAsia"/>
        </w:rPr>
        <w:t>接下来，我们来看看一些由“勘”组成的常用词汇。“勘探”是指对地下资源（如石油、天然气、煤炭等）进行调查研究，以确定其分布情况和储量大小；“勘查”则多用于法律或刑事案件中，指的是对犯罪现场等进行详细检查。“校勘”主要用于古籍整理领域，通过对不同版本文献的对比分析，来发现并改正其中的文字错误。</w:t>
      </w:r>
    </w:p>
    <w:p w14:paraId="640BD708" w14:textId="77777777" w:rsidR="005E57A6" w:rsidRDefault="005E57A6">
      <w:pPr>
        <w:rPr>
          <w:rFonts w:hint="eastAsia"/>
        </w:rPr>
      </w:pPr>
    </w:p>
    <w:p w14:paraId="39ED123B" w14:textId="77777777" w:rsidR="005E57A6" w:rsidRDefault="005E57A6">
      <w:pPr>
        <w:rPr>
          <w:rFonts w:hint="eastAsia"/>
        </w:rPr>
      </w:pPr>
      <w:r>
        <w:rPr>
          <w:rFonts w:hint="eastAsia"/>
        </w:rPr>
        <w:t>三、“勘”在现代语境中的运用</w:t>
      </w:r>
    </w:p>
    <w:p w14:paraId="27E78AAD" w14:textId="77777777" w:rsidR="005E57A6" w:rsidRDefault="005E57A6">
      <w:pPr>
        <w:rPr>
          <w:rFonts w:hint="eastAsia"/>
        </w:rPr>
      </w:pPr>
      <w:r>
        <w:rPr>
          <w:rFonts w:hint="eastAsia"/>
        </w:rPr>
        <w:t>随着社会的发展，“勘”字的应用范围也在不断扩大。例如，在软件开发行业，有“bug勘误表”，专门记录程序中存在的问题以及修复方案。这一用法不仅体现了“勘”字纠正错误的基本含义，还展示了其适应现代社会需求的能力。“勘验”在司法鉴定中也占有重要地位，它是确认案件事实的重要步骤之一。</w:t>
      </w:r>
    </w:p>
    <w:p w14:paraId="744325A2" w14:textId="77777777" w:rsidR="005E57A6" w:rsidRDefault="005E57A6">
      <w:pPr>
        <w:rPr>
          <w:rFonts w:hint="eastAsia"/>
        </w:rPr>
      </w:pPr>
    </w:p>
    <w:p w14:paraId="7610041F" w14:textId="77777777" w:rsidR="005E57A6" w:rsidRDefault="005E57A6">
      <w:pPr>
        <w:rPr>
          <w:rFonts w:hint="eastAsia"/>
        </w:rPr>
      </w:pPr>
      <w:r>
        <w:rPr>
          <w:rFonts w:hint="eastAsia"/>
        </w:rPr>
        <w:t>四、最后的总结</w:t>
      </w:r>
    </w:p>
    <w:p w14:paraId="11F40BBD" w14:textId="77777777" w:rsidR="005E57A6" w:rsidRDefault="005E57A6">
      <w:pPr>
        <w:rPr>
          <w:rFonts w:hint="eastAsia"/>
        </w:rPr>
      </w:pPr>
      <w:r>
        <w:rPr>
          <w:rFonts w:hint="eastAsia"/>
        </w:rPr>
        <w:t>通过上述内容，我们可以看到，“勘”字虽然简单，但它所包含的意义却十分丰富。无论是传统意义上的资源勘探，还是现代语境下的错误纠正，“勘”都在发挥着重要作用。希望通过对“勘”字组词及其拼音的学习，能够让大家对该字有一个更深入的理解，并能在日常生活中灵活运用。</w:t>
      </w:r>
    </w:p>
    <w:p w14:paraId="0CD1DC46" w14:textId="77777777" w:rsidR="005E57A6" w:rsidRDefault="005E57A6">
      <w:pPr>
        <w:rPr>
          <w:rFonts w:hint="eastAsia"/>
        </w:rPr>
      </w:pPr>
    </w:p>
    <w:p w14:paraId="08D6977B" w14:textId="77777777" w:rsidR="005E57A6" w:rsidRDefault="005E5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BBAEA" w14:textId="69FC22F9" w:rsidR="00192A16" w:rsidRDefault="00192A16"/>
    <w:sectPr w:rsidR="0019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16"/>
    <w:rsid w:val="00192A16"/>
    <w:rsid w:val="003B267A"/>
    <w:rsid w:val="005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08995-823E-4F6A-A4F2-3F9E8F4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