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DB2F" w14:textId="77777777" w:rsidR="004A4E25" w:rsidRDefault="004A4E25">
      <w:pPr>
        <w:rPr>
          <w:rFonts w:hint="eastAsia"/>
        </w:rPr>
      </w:pPr>
      <w:r>
        <w:rPr>
          <w:rFonts w:hint="eastAsia"/>
        </w:rPr>
        <w:t>Shi Zhong Wen Jue De You Xi</w:t>
      </w:r>
    </w:p>
    <w:p w14:paraId="18181077" w14:textId="77777777" w:rsidR="004A4E25" w:rsidRDefault="004A4E25">
      <w:pPr>
        <w:rPr>
          <w:rFonts w:hint="eastAsia"/>
        </w:rPr>
      </w:pPr>
      <w:r>
        <w:rPr>
          <w:rFonts w:hint="eastAsia"/>
        </w:rPr>
        <w:t>玩具，是孩子们成长路上不可或缺的伙伴。在汉语拼音中，“十种玩具”的拼音为“Shí zhǒng wán jù”。这不仅是一串简单的音节组合，更是承载了无数童年欢乐时光的密码。今天，就让我们一同走进这个充满奇趣的世界，去探索那些陪伴一代又一代人度过美好童年的玩具。</w:t>
      </w:r>
    </w:p>
    <w:p w14:paraId="1B5212DE" w14:textId="77777777" w:rsidR="004A4E25" w:rsidRDefault="004A4E25">
      <w:pPr>
        <w:rPr>
          <w:rFonts w:hint="eastAsia"/>
        </w:rPr>
      </w:pPr>
    </w:p>
    <w:p w14:paraId="4B176034" w14:textId="77777777" w:rsidR="004A4E25" w:rsidRDefault="004A4E25">
      <w:pPr>
        <w:rPr>
          <w:rFonts w:hint="eastAsia"/>
        </w:rPr>
      </w:pPr>
      <w:r>
        <w:rPr>
          <w:rFonts w:hint="eastAsia"/>
        </w:rPr>
        <w:t>Tiao Peng</w:t>
      </w:r>
    </w:p>
    <w:p w14:paraId="3789CE04" w14:textId="77777777" w:rsidR="004A4E25" w:rsidRDefault="004A4E25">
      <w:pPr>
        <w:rPr>
          <w:rFonts w:hint="eastAsia"/>
        </w:rPr>
      </w:pPr>
      <w:r>
        <w:rPr>
          <w:rFonts w:hint="eastAsia"/>
        </w:rPr>
        <w:t>跳绳（tiào shéng）是一项简单却充满活力的运动玩具。一根轻巧的绳子，在孩子们的手腕间快速旋转，伴随着有节奏的脚步跳跃，仿佛一场欢快的舞蹈。跳绳不仅能锻炼身体的协调性和耐力，还能培养孩子的竞争意识和团队精神。无论是独自一人练习，还是与小伙伴们一起进行比赛，跳绳都能带来无尽的乐趣。</w:t>
      </w:r>
    </w:p>
    <w:p w14:paraId="775B7F2B" w14:textId="77777777" w:rsidR="004A4E25" w:rsidRDefault="004A4E25">
      <w:pPr>
        <w:rPr>
          <w:rFonts w:hint="eastAsia"/>
        </w:rPr>
      </w:pPr>
    </w:p>
    <w:p w14:paraId="54C80093" w14:textId="77777777" w:rsidR="004A4E25" w:rsidRDefault="004A4E25">
      <w:pPr>
        <w:rPr>
          <w:rFonts w:hint="eastAsia"/>
        </w:rPr>
      </w:pPr>
      <w:r>
        <w:rPr>
          <w:rFonts w:hint="eastAsia"/>
        </w:rPr>
        <w:t>Mo Xing Qi Che</w:t>
      </w:r>
    </w:p>
    <w:p w14:paraId="5D15FA5C" w14:textId="77777777" w:rsidR="004A4E25" w:rsidRDefault="004A4E25">
      <w:pPr>
        <w:rPr>
          <w:rFonts w:hint="eastAsia"/>
        </w:rPr>
      </w:pPr>
      <w:r>
        <w:rPr>
          <w:rFonts w:hint="eastAsia"/>
        </w:rPr>
        <w:t>模型汽车（mó xíng qì chē）是许多孩子心中的梦想之物。这些精致的小车，从经典的老爷车到现代的超级跑车，应有尽有。孩子们可以将它们排列成车队，模拟真实的交通场景；也可以动手组装，体验创造的乐趣。模型汽车不仅仅是玩具，更是一种对机械世界的初步认知，激发着孩子们对未来科技的好奇心和探索欲。</w:t>
      </w:r>
    </w:p>
    <w:p w14:paraId="3D873FFD" w14:textId="77777777" w:rsidR="004A4E25" w:rsidRDefault="004A4E25">
      <w:pPr>
        <w:rPr>
          <w:rFonts w:hint="eastAsia"/>
        </w:rPr>
      </w:pPr>
    </w:p>
    <w:p w14:paraId="2C23A93F" w14:textId="77777777" w:rsidR="004A4E25" w:rsidRDefault="004A4E25">
      <w:pPr>
        <w:rPr>
          <w:rFonts w:hint="eastAsia"/>
        </w:rPr>
      </w:pPr>
      <w:r>
        <w:rPr>
          <w:rFonts w:hint="eastAsia"/>
        </w:rPr>
        <w:t>Xi You Ji</w:t>
      </w:r>
    </w:p>
    <w:p w14:paraId="07F8A851" w14:textId="77777777" w:rsidR="004A4E25" w:rsidRDefault="004A4E25">
      <w:pPr>
        <w:rPr>
          <w:rFonts w:hint="eastAsia"/>
        </w:rPr>
      </w:pPr>
      <w:r>
        <w:rPr>
          <w:rFonts w:hint="eastAsia"/>
        </w:rPr>
        <w:t>积木（jī mù）作为经典的建构类玩具，深受孩子们的喜爱。每一块积木都是一个小小的奇迹，通过不同的组合方式，可以搭建出高楼大厦、桥梁隧道，甚至是一个梦幻般的城堡。积木游戏有助于开发孩子的空间想象力和逻辑思维能力，让他们在玩乐中学会解决问题的方法。当孩子们看着自己亲手建造的作品时，那份成就感是无法用言语来形容的。</w:t>
      </w:r>
    </w:p>
    <w:p w14:paraId="4EEFD01A" w14:textId="77777777" w:rsidR="004A4E25" w:rsidRDefault="004A4E25">
      <w:pPr>
        <w:rPr>
          <w:rFonts w:hint="eastAsia"/>
        </w:rPr>
      </w:pPr>
    </w:p>
    <w:p w14:paraId="236FD48C" w14:textId="77777777" w:rsidR="004A4E25" w:rsidRDefault="004A4E25">
      <w:pPr>
        <w:rPr>
          <w:rFonts w:hint="eastAsia"/>
        </w:rPr>
      </w:pPr>
      <w:r>
        <w:rPr>
          <w:rFonts w:hint="eastAsia"/>
        </w:rPr>
        <w:t>Ba Wang Cang</w:t>
      </w:r>
    </w:p>
    <w:p w14:paraId="0D7E9D25" w14:textId="77777777" w:rsidR="004A4E25" w:rsidRDefault="004A4E25">
      <w:pPr>
        <w:rPr>
          <w:rFonts w:hint="eastAsia"/>
        </w:rPr>
      </w:pPr>
      <w:r>
        <w:rPr>
          <w:rFonts w:hint="eastAsia"/>
        </w:rPr>
        <w:t>霸王枪（bà wáng qiāng）这个名字听起来就充满了英雄气概。它通常由竹子或塑料制成，设计成古代兵器的模样。在孩子们的想象世界里，拿着霸王枪就像是成为了英勇的战士，守护着自己的领土。这种玩具不仅能够满足孩子们对于冒险和战斗的幻想，还能够在安全的前提下，释放他们的精力，培养勇敢和正义感。</w:t>
      </w:r>
    </w:p>
    <w:p w14:paraId="5B11D725" w14:textId="77777777" w:rsidR="004A4E25" w:rsidRDefault="004A4E25">
      <w:pPr>
        <w:rPr>
          <w:rFonts w:hint="eastAsia"/>
        </w:rPr>
      </w:pPr>
    </w:p>
    <w:p w14:paraId="44C2B653" w14:textId="77777777" w:rsidR="004A4E25" w:rsidRDefault="004A4E25">
      <w:pPr>
        <w:rPr>
          <w:rFonts w:hint="eastAsia"/>
        </w:rPr>
      </w:pPr>
      <w:r>
        <w:rPr>
          <w:rFonts w:hint="eastAsia"/>
        </w:rPr>
        <w:t>Hua Ban</w:t>
      </w:r>
    </w:p>
    <w:p w14:paraId="3A85D7CF" w14:textId="77777777" w:rsidR="004A4E25" w:rsidRDefault="004A4E25">
      <w:pPr>
        <w:rPr>
          <w:rFonts w:hint="eastAsia"/>
        </w:rPr>
      </w:pPr>
      <w:r>
        <w:rPr>
          <w:rFonts w:hint="eastAsia"/>
        </w:rPr>
        <w:t>画板（huà bǎn）是艺术创作的起点。一片白色的画板，几支色彩斑斓的蜡笔或水彩笔，就能开启一段奇妙的艺术之旅。孩子们可以在画板上自由地挥洒创意，描绘出他们眼中的世界。无论是蓝天白云下的小房子，还是充满奇幻生物的神秘森林，每一幅画都是独一无二的。画板不仅帮助孩子们表达内心的情感，也是他们与外界沟通的一种特殊语言。</w:t>
      </w:r>
    </w:p>
    <w:p w14:paraId="29002246" w14:textId="77777777" w:rsidR="004A4E25" w:rsidRDefault="004A4E25">
      <w:pPr>
        <w:rPr>
          <w:rFonts w:hint="eastAsia"/>
        </w:rPr>
      </w:pPr>
    </w:p>
    <w:p w14:paraId="0CAE6F6C" w14:textId="77777777" w:rsidR="004A4E25" w:rsidRDefault="004A4E25">
      <w:pPr>
        <w:rPr>
          <w:rFonts w:hint="eastAsia"/>
        </w:rPr>
      </w:pPr>
      <w:r>
        <w:rPr>
          <w:rFonts w:hint="eastAsia"/>
        </w:rPr>
        <w:t>Qi Qiao Men</w:t>
      </w:r>
    </w:p>
    <w:p w14:paraId="437F9475" w14:textId="77777777" w:rsidR="004A4E25" w:rsidRDefault="004A4E25">
      <w:pPr>
        <w:rPr>
          <w:rFonts w:hint="eastAsia"/>
        </w:rPr>
      </w:pPr>
      <w:r>
        <w:rPr>
          <w:rFonts w:hint="eastAsia"/>
        </w:rPr>
        <w:t>七巧板（qī qiǎo bǎn）是中国传统的智力玩具之一。由七块不同形状的几何图形组成，看似简单，却蕴含着无限的变化可能。孩子们可以通过移动和拼接这些板块，创造出各种各样的图案，如动物、植物、人物等。七巧板不仅能提高孩子的手眼协调能力，还能增强他们的观察力和创造力，使他们在玩耍中不知不觉地提升了自己的智慧。</w:t>
      </w:r>
    </w:p>
    <w:p w14:paraId="1435A319" w14:textId="77777777" w:rsidR="004A4E25" w:rsidRDefault="004A4E25">
      <w:pPr>
        <w:rPr>
          <w:rFonts w:hint="eastAsia"/>
        </w:rPr>
      </w:pPr>
    </w:p>
    <w:p w14:paraId="78C01EFC" w14:textId="77777777" w:rsidR="004A4E25" w:rsidRDefault="004A4E25">
      <w:pPr>
        <w:rPr>
          <w:rFonts w:hint="eastAsia"/>
        </w:rPr>
      </w:pPr>
      <w:r>
        <w:rPr>
          <w:rFonts w:hint="eastAsia"/>
        </w:rPr>
        <w:t>Zhi He Shuang</w:t>
      </w:r>
    </w:p>
    <w:p w14:paraId="446A15E6" w14:textId="77777777" w:rsidR="004A4E25" w:rsidRDefault="004A4E25">
      <w:pPr>
        <w:rPr>
          <w:rFonts w:hint="eastAsia"/>
        </w:rPr>
      </w:pPr>
      <w:r>
        <w:rPr>
          <w:rFonts w:hint="eastAsia"/>
        </w:rPr>
        <w:t>纸鹤（zhǐ hè）象征着和平与祝福。折纸艺术源于日本，但在中国也有着广泛的爱好者。通过折叠一张张普通的纸张，孩子们可以制作出美丽的纸鹤。这一过程不仅需要耐心和细心，还需要一定的技巧。每一只纸鹤都承载着美好的愿望，当孩子们将它们送给亲朋好友时，传递的是温暖和关怀。折纸活动也是一种很好的手工训练，有助于培养孩子们的专注力和审美观。</w:t>
      </w:r>
    </w:p>
    <w:p w14:paraId="325D9E0D" w14:textId="77777777" w:rsidR="004A4E25" w:rsidRDefault="004A4E25">
      <w:pPr>
        <w:rPr>
          <w:rFonts w:hint="eastAsia"/>
        </w:rPr>
      </w:pPr>
    </w:p>
    <w:p w14:paraId="28F51DE6" w14:textId="77777777" w:rsidR="004A4E25" w:rsidRDefault="004A4E25">
      <w:pPr>
        <w:rPr>
          <w:rFonts w:hint="eastAsia"/>
        </w:rPr>
      </w:pPr>
      <w:r>
        <w:rPr>
          <w:rFonts w:hint="eastAsia"/>
        </w:rPr>
        <w:t>Feng Che</w:t>
      </w:r>
    </w:p>
    <w:p w14:paraId="3E24806E" w14:textId="77777777" w:rsidR="004A4E25" w:rsidRDefault="004A4E25">
      <w:pPr>
        <w:rPr>
          <w:rFonts w:hint="eastAsia"/>
        </w:rPr>
      </w:pPr>
      <w:r>
        <w:rPr>
          <w:rFonts w:hint="eastAsia"/>
        </w:rPr>
        <w:t>风车（fēng chē）是迎风转动的快乐使者。当微风吹过，彩色的叶片开始轻轻旋转，就像舞动的精灵。风车不仅是孩子们手中的玩物，也是户外活动的好伴侣。在公园或者田野里，手持风车奔跑的孩子们，脸上洋溢着纯真的笑容。风车的存在让孩子们更加亲近自然，感受四季的变换，同时也在他们心中种下了热爱生活的种子。</w:t>
      </w:r>
    </w:p>
    <w:p w14:paraId="0DDEBC89" w14:textId="77777777" w:rsidR="004A4E25" w:rsidRDefault="004A4E25">
      <w:pPr>
        <w:rPr>
          <w:rFonts w:hint="eastAsia"/>
        </w:rPr>
      </w:pPr>
    </w:p>
    <w:p w14:paraId="7CBAF783" w14:textId="77777777" w:rsidR="004A4E25" w:rsidRDefault="004A4E25">
      <w:pPr>
        <w:rPr>
          <w:rFonts w:hint="eastAsia"/>
        </w:rPr>
      </w:pPr>
      <w:r>
        <w:rPr>
          <w:rFonts w:hint="eastAsia"/>
        </w:rPr>
        <w:t>Yang Gong Jian</w:t>
      </w:r>
    </w:p>
    <w:p w14:paraId="478F4AB8" w14:textId="77777777" w:rsidR="004A4E25" w:rsidRDefault="004A4E25">
      <w:pPr>
        <w:rPr>
          <w:rFonts w:hint="eastAsia"/>
        </w:rPr>
      </w:pPr>
      <w:r>
        <w:rPr>
          <w:rFonts w:hint="eastAsia"/>
        </w:rPr>
        <w:t>杨公剑（yáng gōng jiàn）虽然名字听起来威严庄重，但实际上是一款适合儿童玩耍的安全玩具剑。它的外观设计模仿了中国古代的宝剑，但材质柔软，不会造成伤害。孩子们可以用它来进行角色扮演，体验武侠小说中的侠义情怀。杨公剑还可以用来进行简单的武术练习，如劈、刺、挑等动作，这对提高孩子们的身体灵活性和反应速度非常有益。更重要的是，它教会了孩子们如何在游戏中遵守规则，尊重他人。</w:t>
      </w:r>
    </w:p>
    <w:p w14:paraId="27FBA182" w14:textId="77777777" w:rsidR="004A4E25" w:rsidRDefault="004A4E25">
      <w:pPr>
        <w:rPr>
          <w:rFonts w:hint="eastAsia"/>
        </w:rPr>
      </w:pPr>
    </w:p>
    <w:p w14:paraId="0745DC9E" w14:textId="77777777" w:rsidR="004A4E25" w:rsidRDefault="004A4E25">
      <w:pPr>
        <w:rPr>
          <w:rFonts w:hint="eastAsia"/>
        </w:rPr>
      </w:pPr>
      <w:r>
        <w:rPr>
          <w:rFonts w:hint="eastAsia"/>
        </w:rPr>
        <w:t>Jie Yu</w:t>
      </w:r>
    </w:p>
    <w:p w14:paraId="12F93AD0" w14:textId="77777777" w:rsidR="004A4E25" w:rsidRDefault="004A4E25">
      <w:pPr>
        <w:rPr>
          <w:rFonts w:hint="eastAsia"/>
        </w:rPr>
      </w:pPr>
      <w:r>
        <w:rPr>
          <w:rFonts w:hint="eastAsia"/>
        </w:rPr>
        <w:t>最后的总结：玩具是孩子们最亲密的朋友，它们以各自独特的方式丰富着孩子们的生活。从传统的跳绳、积木到富有创意的模型汽车和七巧板，再到充满诗意的纸鹤和随风而动的风车，每一个玩具背后都有着说不完的故事。它们见证了孩子们的成长，也承载着大人们的回忆。愿这些丰富多彩的玩具继续陪伴着每一位孩子，度过一个个快乐而难忘的童年时光。</w:t>
      </w:r>
    </w:p>
    <w:p w14:paraId="2770CBA1" w14:textId="77777777" w:rsidR="004A4E25" w:rsidRDefault="004A4E25">
      <w:pPr>
        <w:rPr>
          <w:rFonts w:hint="eastAsia"/>
        </w:rPr>
      </w:pPr>
    </w:p>
    <w:p w14:paraId="21A35BC9" w14:textId="77777777" w:rsidR="004A4E25" w:rsidRDefault="004A4E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F8CDB" w14:textId="2D409510" w:rsidR="00675D4A" w:rsidRDefault="00675D4A"/>
    <w:sectPr w:rsidR="00675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4A"/>
    <w:rsid w:val="003B267A"/>
    <w:rsid w:val="004A4E25"/>
    <w:rsid w:val="006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610C7-E14A-456A-BAD2-3F301BDD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