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A66D7" w14:textId="77777777" w:rsidR="00DF645D" w:rsidRDefault="00DF645D">
      <w:pPr>
        <w:rPr>
          <w:rFonts w:hint="eastAsia"/>
        </w:rPr>
      </w:pPr>
      <w:r>
        <w:rPr>
          <w:rFonts w:hint="eastAsia"/>
        </w:rPr>
        <w:t>卡的组词和拼音</w:t>
      </w:r>
    </w:p>
    <w:p w14:paraId="26B702AD" w14:textId="77777777" w:rsidR="00DF645D" w:rsidRDefault="00DF645D">
      <w:pPr>
        <w:rPr>
          <w:rFonts w:hint="eastAsia"/>
        </w:rPr>
      </w:pPr>
      <w:r>
        <w:rPr>
          <w:rFonts w:hint="eastAsia"/>
        </w:rPr>
        <w:t>在汉语学习中，了解和掌握汉字的不同组词及其正确的拼音是十分重要的。今天我们就来探讨一下“卡”字的多种组词方式以及它们的正确拼音。</w:t>
      </w:r>
    </w:p>
    <w:p w14:paraId="394497B0" w14:textId="77777777" w:rsidR="00DF645D" w:rsidRDefault="00DF645D">
      <w:pPr>
        <w:rPr>
          <w:rFonts w:hint="eastAsia"/>
        </w:rPr>
      </w:pPr>
    </w:p>
    <w:p w14:paraId="0E6C8583" w14:textId="77777777" w:rsidR="00DF645D" w:rsidRDefault="00DF645D">
      <w:pPr>
        <w:rPr>
          <w:rFonts w:hint="eastAsia"/>
        </w:rPr>
      </w:pPr>
      <w:r>
        <w:rPr>
          <w:rFonts w:hint="eastAsia"/>
        </w:rPr>
        <w:t>卡的基本含义与发音</w:t>
      </w:r>
    </w:p>
    <w:p w14:paraId="6E840F56" w14:textId="77777777" w:rsidR="00DF645D" w:rsidRDefault="00DF645D">
      <w:pPr>
        <w:rPr>
          <w:rFonts w:hint="eastAsia"/>
        </w:rPr>
      </w:pPr>
      <w:r>
        <w:rPr>
          <w:rFonts w:hint="eastAsia"/>
        </w:rPr>
        <w:t>“卡”字作为一个多音字，在不同的语境下有着不同的读音。“卡”作为名词时，表示用于阻止通行的障碍物，读作“qiǎ”，如路卡、关卡等；而作为动词使用时，通常指物体被夹住或无法移动，这时读作“kǎ”，例如卡片、银行卡等。</w:t>
      </w:r>
    </w:p>
    <w:p w14:paraId="40592C67" w14:textId="77777777" w:rsidR="00DF645D" w:rsidRDefault="00DF645D">
      <w:pPr>
        <w:rPr>
          <w:rFonts w:hint="eastAsia"/>
        </w:rPr>
      </w:pPr>
    </w:p>
    <w:p w14:paraId="57C3DA5C" w14:textId="77777777" w:rsidR="00DF645D" w:rsidRDefault="00DF645D">
      <w:pPr>
        <w:rPr>
          <w:rFonts w:hint="eastAsia"/>
        </w:rPr>
      </w:pPr>
      <w:r>
        <w:rPr>
          <w:rFonts w:hint="eastAsia"/>
        </w:rPr>
        <w:t>以“卡”为部首的词汇</w:t>
      </w:r>
    </w:p>
    <w:p w14:paraId="09B353A4" w14:textId="77777777" w:rsidR="00DF645D" w:rsidRDefault="00DF645D">
      <w:pPr>
        <w:rPr>
          <w:rFonts w:hint="eastAsia"/>
        </w:rPr>
      </w:pPr>
      <w:r>
        <w:rPr>
          <w:rFonts w:hint="eastAsia"/>
        </w:rPr>
        <w:t>由“卡”字组成的词语丰富多样。其中，“卡通”（kǎ tōng）指的是动画片，是一种通过连续播放绘制的画面给人以动态视觉效果的艺术形式。“卡车”（kǎ chē）则是指一种大型运输车辆，广泛应用于货物运输行业。另外还有“卡带”（kǎ dài），指的是磁带的一种形式，尽管随着技术的发展，这种形式已经逐渐被淘汰。</w:t>
      </w:r>
    </w:p>
    <w:p w14:paraId="6CFDBA5D" w14:textId="77777777" w:rsidR="00DF645D" w:rsidRDefault="00DF645D">
      <w:pPr>
        <w:rPr>
          <w:rFonts w:hint="eastAsia"/>
        </w:rPr>
      </w:pPr>
    </w:p>
    <w:p w14:paraId="1ABA49CE" w14:textId="77777777" w:rsidR="00DF645D" w:rsidRDefault="00DF645D">
      <w:pPr>
        <w:rPr>
          <w:rFonts w:hint="eastAsia"/>
        </w:rPr>
      </w:pPr>
      <w:r>
        <w:rPr>
          <w:rFonts w:hint="eastAsia"/>
        </w:rPr>
        <w:t>其他相关词汇及应用实例</w:t>
      </w:r>
    </w:p>
    <w:p w14:paraId="6CB2CA61" w14:textId="77777777" w:rsidR="00DF645D" w:rsidRDefault="00DF645D">
      <w:pPr>
        <w:rPr>
          <w:rFonts w:hint="eastAsia"/>
        </w:rPr>
      </w:pPr>
      <w:r>
        <w:rPr>
          <w:rFonts w:hint="eastAsia"/>
        </w:rPr>
        <w:t>除了上述提到的词汇外，“卡”字还可以组成很多实用的短语。比如“卡顿”（kǎ dùn），用来描述设备运行不流畅的情况，常见于形容电脑或手机性能问题。“打卡”（dǎ kǎ）一词则源于工作场所中的考勤制度，现在也被广泛用于社交媒体上，意指到达某地后进行签到分享的行为。</w:t>
      </w:r>
    </w:p>
    <w:p w14:paraId="153F7F19" w14:textId="77777777" w:rsidR="00DF645D" w:rsidRDefault="00DF645D">
      <w:pPr>
        <w:rPr>
          <w:rFonts w:hint="eastAsia"/>
        </w:rPr>
      </w:pPr>
    </w:p>
    <w:p w14:paraId="3299B5A1" w14:textId="77777777" w:rsidR="00DF645D" w:rsidRDefault="00DF645D">
      <w:pPr>
        <w:rPr>
          <w:rFonts w:hint="eastAsia"/>
        </w:rPr>
      </w:pPr>
      <w:r>
        <w:rPr>
          <w:rFonts w:hint="eastAsia"/>
        </w:rPr>
        <w:t>最后的总结</w:t>
      </w:r>
    </w:p>
    <w:p w14:paraId="342280A1" w14:textId="77777777" w:rsidR="00DF645D" w:rsidRDefault="00DF645D">
      <w:pPr>
        <w:rPr>
          <w:rFonts w:hint="eastAsia"/>
        </w:rPr>
      </w:pPr>
      <w:r>
        <w:rPr>
          <w:rFonts w:hint="eastAsia"/>
        </w:rPr>
        <w:t>通过本文的介绍，我们对“卡”的不同发音有了初步的认识，并且了解到它在现代汉语中的多种用法。无论是作为名词还是动词，亦或是其参与构成的众多词汇，都展示了汉语丰富的表达能力和深厚的文化底蕴。希望这些知识能帮助大家更好地理解并运用“卡”字相关的词汇。</w:t>
      </w:r>
    </w:p>
    <w:p w14:paraId="5B40A570" w14:textId="77777777" w:rsidR="00DF645D" w:rsidRDefault="00DF645D">
      <w:pPr>
        <w:rPr>
          <w:rFonts w:hint="eastAsia"/>
        </w:rPr>
      </w:pPr>
    </w:p>
    <w:p w14:paraId="576EFD99" w14:textId="77777777" w:rsidR="00DF645D" w:rsidRDefault="00DF64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714A6" w14:textId="5A17A057" w:rsidR="00DB7F93" w:rsidRDefault="00DB7F93"/>
    <w:sectPr w:rsidR="00DB7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93"/>
    <w:rsid w:val="003B267A"/>
    <w:rsid w:val="00DB7F93"/>
    <w:rsid w:val="00D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2FAF3-D86F-4C7D-9982-7BFFB82F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