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979A" w14:textId="77777777" w:rsidR="00E04319" w:rsidRDefault="00E04319">
      <w:pPr>
        <w:rPr>
          <w:rFonts w:hint="eastAsia"/>
        </w:rPr>
      </w:pPr>
      <w:r>
        <w:rPr>
          <w:rFonts w:hint="eastAsia"/>
        </w:rPr>
        <w:t>境的拼音加组词怎么写</w:t>
      </w:r>
    </w:p>
    <w:p w14:paraId="115F61A2" w14:textId="77777777" w:rsidR="00E04319" w:rsidRDefault="00E04319">
      <w:pPr>
        <w:rPr>
          <w:rFonts w:hint="eastAsia"/>
        </w:rPr>
      </w:pPr>
      <w:r>
        <w:rPr>
          <w:rFonts w:hint="eastAsia"/>
        </w:rPr>
        <w:t>在汉语中，“境”是一个多义字，它有着丰富的含义和广泛的应用。作为汉字的一部分，了解“境”的拼音和如何正确地组词对于学习中文的人来说是非常重要的。本文将详细介绍“境”的拼音、基本意义、以及一些常见的组词方式，帮助读者更好地掌握这个汉字。</w:t>
      </w:r>
    </w:p>
    <w:p w14:paraId="65717D2A" w14:textId="77777777" w:rsidR="00E04319" w:rsidRDefault="00E04319">
      <w:pPr>
        <w:rPr>
          <w:rFonts w:hint="eastAsia"/>
        </w:rPr>
      </w:pPr>
    </w:p>
    <w:p w14:paraId="7D3D0BDA" w14:textId="77777777" w:rsidR="00E04319" w:rsidRDefault="00E04319">
      <w:pPr>
        <w:rPr>
          <w:rFonts w:hint="eastAsia"/>
        </w:rPr>
      </w:pPr>
      <w:r>
        <w:rPr>
          <w:rFonts w:hint="eastAsia"/>
        </w:rPr>
        <w:t>“境”的拼音</w:t>
      </w:r>
    </w:p>
    <w:p w14:paraId="5B16B456" w14:textId="77777777" w:rsidR="00E04319" w:rsidRDefault="00E04319">
      <w:pPr>
        <w:rPr>
          <w:rFonts w:hint="eastAsia"/>
        </w:rPr>
      </w:pPr>
      <w:r>
        <w:rPr>
          <w:rFonts w:hint="eastAsia"/>
        </w:rPr>
        <w:t>我们来学习“境”的拼音。“境”的拼音是 jìng。根据普通话的发音规则，这个字的声调为第四声，意味着发音时要从高到低降调。在日常交流中，准确的发音能够确保沟通无误，因此练习正确的拼音读音是必要的。</w:t>
      </w:r>
    </w:p>
    <w:p w14:paraId="5D53A494" w14:textId="77777777" w:rsidR="00E04319" w:rsidRDefault="00E04319">
      <w:pPr>
        <w:rPr>
          <w:rFonts w:hint="eastAsia"/>
        </w:rPr>
      </w:pPr>
    </w:p>
    <w:p w14:paraId="0EA9E3D6" w14:textId="77777777" w:rsidR="00E04319" w:rsidRDefault="00E04319">
      <w:pPr>
        <w:rPr>
          <w:rFonts w:hint="eastAsia"/>
        </w:rPr>
      </w:pPr>
      <w:r>
        <w:rPr>
          <w:rFonts w:hint="eastAsia"/>
        </w:rPr>
        <w:t>“境”的基本意义</w:t>
      </w:r>
    </w:p>
    <w:p w14:paraId="0478B630" w14:textId="77777777" w:rsidR="00E04319" w:rsidRDefault="00E04319">
      <w:pPr>
        <w:rPr>
          <w:rFonts w:hint="eastAsia"/>
        </w:rPr>
      </w:pPr>
      <w:r>
        <w:rPr>
          <w:rFonts w:hint="eastAsia"/>
        </w:rPr>
        <w:t>“境”字的基本意义是指一个地方或区域的界限或者范围。它可以指具体的地理边界，如国境、边境；也可以指抽象的概念，比如环境、情境、意境等。“境”还可以用来描述人的精神状态或经历的状态，例如心境、处境等。不同的语境下，“境”字可以表达出丰富多样的概念。</w:t>
      </w:r>
    </w:p>
    <w:p w14:paraId="4D923D45" w14:textId="77777777" w:rsidR="00E04319" w:rsidRDefault="00E04319">
      <w:pPr>
        <w:rPr>
          <w:rFonts w:hint="eastAsia"/>
        </w:rPr>
      </w:pPr>
    </w:p>
    <w:p w14:paraId="45ED2713" w14:textId="77777777" w:rsidR="00E04319" w:rsidRDefault="00E04319">
      <w:pPr>
        <w:rPr>
          <w:rFonts w:hint="eastAsia"/>
        </w:rPr>
      </w:pPr>
      <w:r>
        <w:rPr>
          <w:rFonts w:hint="eastAsia"/>
        </w:rPr>
        <w:t>常见组词及用法</w:t>
      </w:r>
    </w:p>
    <w:p w14:paraId="55F84A2C" w14:textId="77777777" w:rsidR="00E04319" w:rsidRDefault="00E04319">
      <w:pPr>
        <w:rPr>
          <w:rFonts w:hint="eastAsia"/>
        </w:rPr>
      </w:pPr>
      <w:r>
        <w:rPr>
          <w:rFonts w:hint="eastAsia"/>
        </w:rPr>
        <w:t>接下来，让我们看看“境”字的一些常见组词。首先是“国境”，指的是国家之间的边界线。当提到“国境”时，人们通常会联想到护照检查、海关申报等活动。其次是“环境”，这个词涵盖了自然环境和社会环境两个方面，常用于讨论生态问题和生活质量。再者，“意境”一词则更多地出现在艺术领域，它指的是作品所传达出来的氛围和情感，是艺术家与观众之间的一种无形交流。“心境”反映了个人内心的感受和情绪状态，一个人的心境可能会影响其行为和决策。“处境”用来形容人当前面临的状况，既可以是正面的也可以是负面的，取决于具体的情况。</w:t>
      </w:r>
    </w:p>
    <w:p w14:paraId="5B9BD489" w14:textId="77777777" w:rsidR="00E04319" w:rsidRDefault="00E04319">
      <w:pPr>
        <w:rPr>
          <w:rFonts w:hint="eastAsia"/>
        </w:rPr>
      </w:pPr>
    </w:p>
    <w:p w14:paraId="100EFD45" w14:textId="77777777" w:rsidR="00E04319" w:rsidRDefault="00E04319">
      <w:pPr>
        <w:rPr>
          <w:rFonts w:hint="eastAsia"/>
        </w:rPr>
      </w:pPr>
      <w:r>
        <w:rPr>
          <w:rFonts w:hint="eastAsia"/>
        </w:rPr>
        <w:t>“境”字的文化内涵</w:t>
      </w:r>
    </w:p>
    <w:p w14:paraId="64D59166" w14:textId="77777777" w:rsidR="00E04319" w:rsidRDefault="00E04319">
      <w:pPr>
        <w:rPr>
          <w:rFonts w:hint="eastAsia"/>
        </w:rPr>
      </w:pPr>
      <w:r>
        <w:rPr>
          <w:rFonts w:hint="eastAsia"/>
        </w:rPr>
        <w:t>除了上述的实际应用之外，“境”字还承载着深厚的文化内涵。在中国传统文化里，人们追求一种超脱世俗的理想境界，即所谓的“仙境”。这种境界不仅限于地理上的某个地方，更是一种心灵上的宁静和满足。古人通过诗词歌赋表达了对美好生活的向往，其中不乏描绘山水之美的佳作。在佛教文化中，“境”也扮演着重要角色，僧侣们通过修行达到心无杂念、内外合一的最高境界。由此可见，“境”字不仅仅是一个简单的汉字，它背后蕴含着中华民族悠久的历史文化和哲学思想。</w:t>
      </w:r>
    </w:p>
    <w:p w14:paraId="2A73FBBE" w14:textId="77777777" w:rsidR="00E04319" w:rsidRDefault="00E04319">
      <w:pPr>
        <w:rPr>
          <w:rFonts w:hint="eastAsia"/>
        </w:rPr>
      </w:pPr>
    </w:p>
    <w:p w14:paraId="51A57C08" w14:textId="77777777" w:rsidR="00E04319" w:rsidRDefault="00E04319">
      <w:pPr>
        <w:rPr>
          <w:rFonts w:hint="eastAsia"/>
        </w:rPr>
      </w:pPr>
      <w:r>
        <w:rPr>
          <w:rFonts w:hint="eastAsia"/>
        </w:rPr>
        <w:t>最后的总结</w:t>
      </w:r>
    </w:p>
    <w:p w14:paraId="510A631C" w14:textId="77777777" w:rsidR="00E04319" w:rsidRDefault="00E04319">
      <w:pPr>
        <w:rPr>
          <w:rFonts w:hint="eastAsia"/>
        </w:rPr>
      </w:pPr>
      <w:r>
        <w:rPr>
          <w:rFonts w:hint="eastAsia"/>
        </w:rPr>
        <w:t>“境”的拼音为 jìng，它既表示具体的地理位置，也能表达抽象的精神状态。通过对“境”字的学习，我们可以更好地理解中国语言文字的魅力及其背后的文化底蕴。无论是日常对话还是书面表达，掌握好“境”的拼音和组词都能使我们的交流更加精准有效。希望本文能为各位读者提供有价值的参考，并激发大家对中国文化的兴趣和热爱。</w:t>
      </w:r>
    </w:p>
    <w:p w14:paraId="218A58A9" w14:textId="77777777" w:rsidR="00E04319" w:rsidRDefault="00E04319">
      <w:pPr>
        <w:rPr>
          <w:rFonts w:hint="eastAsia"/>
        </w:rPr>
      </w:pPr>
    </w:p>
    <w:p w14:paraId="6F5A2A00" w14:textId="77777777" w:rsidR="00E04319" w:rsidRDefault="00E043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CDABD" w14:textId="3FD52787" w:rsidR="005A5E81" w:rsidRDefault="005A5E81"/>
    <w:sectPr w:rsidR="005A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81"/>
    <w:rsid w:val="003B267A"/>
    <w:rsid w:val="005A5E81"/>
    <w:rsid w:val="00E0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FADE3-7F58-4F68-BB34-1274DBAD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