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F632" w14:textId="77777777" w:rsidR="00F17E9A" w:rsidRDefault="00F17E9A">
      <w:pPr>
        <w:rPr>
          <w:rFonts w:hint="eastAsia"/>
        </w:rPr>
      </w:pPr>
      <w:r>
        <w:rPr>
          <w:rFonts w:hint="eastAsia"/>
        </w:rPr>
        <w:t>晋陕的拼音：Jìn Shǎn</w:t>
      </w:r>
    </w:p>
    <w:p w14:paraId="11E4FA2E" w14:textId="77777777" w:rsidR="00F17E9A" w:rsidRDefault="00F17E9A">
      <w:pPr>
        <w:rPr>
          <w:rFonts w:hint="eastAsia"/>
        </w:rPr>
      </w:pPr>
      <w:r>
        <w:rPr>
          <w:rFonts w:hint="eastAsia"/>
        </w:rPr>
        <w:t>晋陕，这个由两个省份组成的地理概念，指的是中国北方的山西省（简称“晋”）和陕西省（简称“陕”或“秦”）。这两个省份不仅在地理位置上紧密相连，在历史、文化、经济等方面也有着千丝万缕的联系。它们共同构成了中华文明的重要发源地之一，见证了无数的历史变迁与文化传承。</w:t>
      </w:r>
    </w:p>
    <w:p w14:paraId="78EBA74E" w14:textId="77777777" w:rsidR="00F17E9A" w:rsidRDefault="00F17E9A">
      <w:pPr>
        <w:rPr>
          <w:rFonts w:hint="eastAsia"/>
        </w:rPr>
      </w:pPr>
    </w:p>
    <w:p w14:paraId="20797B18" w14:textId="77777777" w:rsidR="00F17E9A" w:rsidRDefault="00F17E9A">
      <w:pPr>
        <w:rPr>
          <w:rFonts w:hint="eastAsia"/>
        </w:rPr>
      </w:pPr>
      <w:r>
        <w:rPr>
          <w:rFonts w:hint="eastAsia"/>
        </w:rPr>
        <w:t>历史沿革</w:t>
      </w:r>
    </w:p>
    <w:p w14:paraId="01E1A463" w14:textId="77777777" w:rsidR="00F17E9A" w:rsidRDefault="00F17E9A">
      <w:pPr>
        <w:rPr>
          <w:rFonts w:hint="eastAsia"/>
        </w:rPr>
      </w:pPr>
      <w:r>
        <w:rPr>
          <w:rFonts w:hint="eastAsia"/>
        </w:rPr>
        <w:t>从古代开始，晋陕地区就是华夏民族活动的核心区域之一。山西是春秋战国时期晋国的主要领地，而陕西则是周、秦、汉、唐等十几个朝代的都城所在地。这里孕育了丰富的文化遗产，如山西的大同云冈石窟、平遥古城，以及陕西的西安兵马俑、华清池等。这些古迹不仅是历史的见证者，也是今天吸引国内外游客的重要景点。</w:t>
      </w:r>
    </w:p>
    <w:p w14:paraId="75CF33F0" w14:textId="77777777" w:rsidR="00F17E9A" w:rsidRDefault="00F17E9A">
      <w:pPr>
        <w:rPr>
          <w:rFonts w:hint="eastAsia"/>
        </w:rPr>
      </w:pPr>
    </w:p>
    <w:p w14:paraId="4652CF29" w14:textId="77777777" w:rsidR="00F17E9A" w:rsidRDefault="00F17E9A">
      <w:pPr>
        <w:rPr>
          <w:rFonts w:hint="eastAsia"/>
        </w:rPr>
      </w:pPr>
      <w:r>
        <w:rPr>
          <w:rFonts w:hint="eastAsia"/>
        </w:rPr>
        <w:t>自然风光</w:t>
      </w:r>
    </w:p>
    <w:p w14:paraId="0E1C2527" w14:textId="77777777" w:rsidR="00F17E9A" w:rsidRDefault="00F17E9A">
      <w:pPr>
        <w:rPr>
          <w:rFonts w:hint="eastAsia"/>
        </w:rPr>
      </w:pPr>
      <w:r>
        <w:rPr>
          <w:rFonts w:hint="eastAsia"/>
        </w:rPr>
        <w:t>晋陕两地拥有得天独厚的自然景观。山西的五台山是中国佛教四大名山之一，以其壮丽的山色和深厚的佛文化闻名遐迩；壶口瀑布则以它那磅礴的气势成为中国第二大瀑布。陕西的秦岭山脉横贯全省，被誉为中国的“中央公园”，这里不仅有美丽的山水景色，还是众多珍稀动植物的家园。黄土高原覆盖了两省大部分地区，形成了独特的地貌特征。</w:t>
      </w:r>
    </w:p>
    <w:p w14:paraId="28D40D45" w14:textId="77777777" w:rsidR="00F17E9A" w:rsidRDefault="00F17E9A">
      <w:pPr>
        <w:rPr>
          <w:rFonts w:hint="eastAsia"/>
        </w:rPr>
      </w:pPr>
    </w:p>
    <w:p w14:paraId="2F58230C" w14:textId="77777777" w:rsidR="00F17E9A" w:rsidRDefault="00F17E9A">
      <w:pPr>
        <w:rPr>
          <w:rFonts w:hint="eastAsia"/>
        </w:rPr>
      </w:pPr>
      <w:r>
        <w:rPr>
          <w:rFonts w:hint="eastAsia"/>
        </w:rPr>
        <w:t>民俗风情</w:t>
      </w:r>
    </w:p>
    <w:p w14:paraId="3907D0B7" w14:textId="77777777" w:rsidR="00F17E9A" w:rsidRDefault="00F17E9A">
      <w:pPr>
        <w:rPr>
          <w:rFonts w:hint="eastAsia"/>
        </w:rPr>
      </w:pPr>
      <w:r>
        <w:rPr>
          <w:rFonts w:hint="eastAsia"/>
        </w:rPr>
        <w:t>晋陕地区的民俗文化丰富多彩，各具特色。在山西，剪纸艺术、面食文化广受赞誉，尤其是刀削面、莜面栲栳栳等地道美食令人垂涎欲滴。而在陕西，皮影戏、秦腔等传统艺术形式深受人们喜爱，还有羊肉泡馍、肉夹馍等小吃让人回味无穷。每逢节日，两省都会举办各种庆祝活动，如春节时的庙会、中秋佳节的赏月晚会等，展现了浓郁的地方特色。</w:t>
      </w:r>
    </w:p>
    <w:p w14:paraId="2FA58FE4" w14:textId="77777777" w:rsidR="00F17E9A" w:rsidRDefault="00F17E9A">
      <w:pPr>
        <w:rPr>
          <w:rFonts w:hint="eastAsia"/>
        </w:rPr>
      </w:pPr>
    </w:p>
    <w:p w14:paraId="4A9CAA35" w14:textId="77777777" w:rsidR="00F17E9A" w:rsidRDefault="00F17E9A">
      <w:pPr>
        <w:rPr>
          <w:rFonts w:hint="eastAsia"/>
        </w:rPr>
      </w:pPr>
      <w:r>
        <w:rPr>
          <w:rFonts w:hint="eastAsia"/>
        </w:rPr>
        <w:t>经济发展</w:t>
      </w:r>
    </w:p>
    <w:p w14:paraId="73DEF59D" w14:textId="77777777" w:rsidR="00F17E9A" w:rsidRDefault="00F17E9A">
      <w:pPr>
        <w:rPr>
          <w:rFonts w:hint="eastAsia"/>
        </w:rPr>
      </w:pPr>
      <w:r>
        <w:rPr>
          <w:rFonts w:hint="eastAsia"/>
        </w:rPr>
        <w:t>近年来，随着国家西部大开发战略的推进，晋陕两省迎来了新的发展机遇。山西依托丰富的煤炭资源，大力发展能源产业，成为全国重要的能源基地；同时也在积极探索转型之路，加快培育新兴产业。陕西则凭借其深厚的文化底蕴和优越的地理位置，积极发展旅游业、高新技术产业等第三产业，努力打造内陆改革开放新高地。两省还加强合作交流，共同推动区域协调发展。</w:t>
      </w:r>
    </w:p>
    <w:p w14:paraId="3F2FADB4" w14:textId="77777777" w:rsidR="00F17E9A" w:rsidRDefault="00F17E9A">
      <w:pPr>
        <w:rPr>
          <w:rFonts w:hint="eastAsia"/>
        </w:rPr>
      </w:pPr>
    </w:p>
    <w:p w14:paraId="43F8C5C1" w14:textId="77777777" w:rsidR="00F17E9A" w:rsidRDefault="00F17E9A">
      <w:pPr>
        <w:rPr>
          <w:rFonts w:hint="eastAsia"/>
        </w:rPr>
      </w:pPr>
      <w:r>
        <w:rPr>
          <w:rFonts w:hint="eastAsia"/>
        </w:rPr>
        <w:t>文化交流</w:t>
      </w:r>
    </w:p>
    <w:p w14:paraId="2CA51FBD" w14:textId="77777777" w:rsidR="00F17E9A" w:rsidRDefault="00F17E9A">
      <w:pPr>
        <w:rPr>
          <w:rFonts w:hint="eastAsia"/>
        </w:rPr>
      </w:pPr>
      <w:r>
        <w:rPr>
          <w:rFonts w:hint="eastAsia"/>
        </w:rPr>
        <w:t>作为中华文化的重要组成部分，晋陕两地在文学、艺术等领域有着卓越贡献。从《诗经》中的“关雎”到唐代诗人王维笔下的“渭城朝雨浥轻尘”，无不反映出这片土地上的文人墨客对家乡深深的眷恋之情。现代以来，越来越多的年轻人投身于文化创意产业，通过音乐、电影、书籍等形式传播晋陕文化，让更多的人了解并爱上这片充满魅力的土地。</w:t>
      </w:r>
    </w:p>
    <w:p w14:paraId="2CAC6D18" w14:textId="77777777" w:rsidR="00F17E9A" w:rsidRDefault="00F17E9A">
      <w:pPr>
        <w:rPr>
          <w:rFonts w:hint="eastAsia"/>
        </w:rPr>
      </w:pPr>
    </w:p>
    <w:p w14:paraId="138922A2" w14:textId="77777777" w:rsidR="00F17E9A" w:rsidRDefault="00F17E9A">
      <w:pPr>
        <w:rPr>
          <w:rFonts w:hint="eastAsia"/>
        </w:rPr>
      </w:pPr>
      <w:r>
        <w:rPr>
          <w:rFonts w:hint="eastAsia"/>
        </w:rPr>
        <w:t>未来展望</w:t>
      </w:r>
    </w:p>
    <w:p w14:paraId="0AB29CE6" w14:textId="77777777" w:rsidR="00F17E9A" w:rsidRDefault="00F17E9A">
      <w:pPr>
        <w:rPr>
          <w:rFonts w:hint="eastAsia"/>
        </w:rPr>
      </w:pPr>
      <w:r>
        <w:rPr>
          <w:rFonts w:hint="eastAsia"/>
        </w:rPr>
        <w:t>面对新时代的发展机遇与挑战，晋陕两省将继续深化改革开放，加快转型升级步伐。一方面要保护好珍贵的历史文化遗产，另一方面也要不断创新求变，推动经济社会高质量发展。相信在未来，晋陕这片古老而又年轻的土地将绽放出更加耀眼的光芒，为实现中华民族伟大复兴中国梦作出更大贡献。</w:t>
      </w:r>
    </w:p>
    <w:p w14:paraId="24B2EBCB" w14:textId="77777777" w:rsidR="00F17E9A" w:rsidRDefault="00F17E9A">
      <w:pPr>
        <w:rPr>
          <w:rFonts w:hint="eastAsia"/>
        </w:rPr>
      </w:pPr>
    </w:p>
    <w:p w14:paraId="2080A949" w14:textId="77777777" w:rsidR="00F17E9A" w:rsidRDefault="00F17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63EBE" w14:textId="7F0C936D" w:rsidR="00664487" w:rsidRDefault="00664487"/>
    <w:sectPr w:rsidR="00664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87"/>
    <w:rsid w:val="003B267A"/>
    <w:rsid w:val="00664487"/>
    <w:rsid w:val="00F1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3732-9304-43C3-8AE8-81A968AD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