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5731" w14:textId="77777777" w:rsidR="00B1679E" w:rsidRDefault="00B1679E">
      <w:pPr>
        <w:rPr>
          <w:rFonts w:hint="eastAsia"/>
        </w:rPr>
      </w:pPr>
      <w:r>
        <w:rPr>
          <w:rFonts w:hint="eastAsia"/>
        </w:rPr>
        <w:t>kuǎn kuǎn de</w:t>
      </w:r>
    </w:p>
    <w:p w14:paraId="17C08132" w14:textId="77777777" w:rsidR="00B1679E" w:rsidRDefault="00B1679E">
      <w:pPr>
        <w:rPr>
          <w:rFonts w:hint="eastAsia"/>
        </w:rPr>
      </w:pPr>
      <w:r>
        <w:rPr>
          <w:rFonts w:hint="eastAsia"/>
        </w:rPr>
        <w:t>款款地，这个词或许不常出现在日常的对话之中，但它却有着一种独特的韵味。在中文里，“款”字本身就有诚恳、缓慢和从容的意思，而“款款地”这个副词，则是形容动作或行为以一种温和且优雅的方式进行着。它描绘出一幅画面：一个人或事物在行动时，带着一份细腻与深思，仿佛时间的脚步也跟着慢了下来。</w:t>
      </w:r>
    </w:p>
    <w:p w14:paraId="7822F8B8" w14:textId="77777777" w:rsidR="00B1679E" w:rsidRDefault="00B1679E">
      <w:pPr>
        <w:rPr>
          <w:rFonts w:hint="eastAsia"/>
        </w:rPr>
      </w:pPr>
    </w:p>
    <w:p w14:paraId="272E4AF2" w14:textId="77777777" w:rsidR="00B1679E" w:rsidRDefault="00B1679E">
      <w:pPr>
        <w:rPr>
          <w:rFonts w:hint="eastAsia"/>
        </w:rPr>
      </w:pPr>
      <w:r>
        <w:rPr>
          <w:rFonts w:hint="eastAsia"/>
        </w:rPr>
        <w:t>历史渊源</w:t>
      </w:r>
    </w:p>
    <w:p w14:paraId="5AD98964" w14:textId="77777777" w:rsidR="00B1679E" w:rsidRDefault="00B1679E">
      <w:pPr>
        <w:rPr>
          <w:rFonts w:hint="eastAsia"/>
        </w:rPr>
      </w:pPr>
      <w:r>
        <w:rPr>
          <w:rFonts w:hint="eastAsia"/>
        </w:rPr>
        <w:t>在中国古代文学作品中，“款款”一词常常用来形容人物举止的优雅或是情感表达的细腻。从《诗经》到唐诗宋词，再到明清小说，这一词汇贯穿了中国文学的历史长河。诗人和作家们用“款款”来捕捉那些微妙而又动人的瞬间，让读者能够感受到文字背后的情感流动。例如，在描写恋人间的温柔对视或是老友重逢时的深情拥抱，都会用上这个词，为故事增添了一抹柔和的色彩。</w:t>
      </w:r>
    </w:p>
    <w:p w14:paraId="3DBFDCF4" w14:textId="77777777" w:rsidR="00B1679E" w:rsidRDefault="00B1679E">
      <w:pPr>
        <w:rPr>
          <w:rFonts w:hint="eastAsia"/>
        </w:rPr>
      </w:pPr>
    </w:p>
    <w:p w14:paraId="18628CE6" w14:textId="77777777" w:rsidR="00B1679E" w:rsidRDefault="00B1679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63F8EE" w14:textId="77777777" w:rsidR="00B1679E" w:rsidRDefault="00B1679E">
      <w:pPr>
        <w:rPr>
          <w:rFonts w:hint="eastAsia"/>
        </w:rPr>
      </w:pPr>
      <w:r>
        <w:rPr>
          <w:rFonts w:hint="eastAsia"/>
        </w:rPr>
        <w:t>进入现代社会，“款款地”虽然不如古时那般频繁出现在人们的口中，但它的魅力并未因此减弱。在散文、诗歌以及一些文艺作品中，我们依然可以看到作者们使用这个词来传递那份难以言喻的美好。在正式场合或者礼仪性的交流中，“款款地”也被用来描述人们如何以一种得体而庄重的态度对待彼此。比如，当提到一位嘉宾步履轻盈地走上讲台，或是主人家迎宾送客时的姿态，都可以用“款款地”来形容。</w:t>
      </w:r>
    </w:p>
    <w:p w14:paraId="7DA3BF1B" w14:textId="77777777" w:rsidR="00B1679E" w:rsidRDefault="00B1679E">
      <w:pPr>
        <w:rPr>
          <w:rFonts w:hint="eastAsia"/>
        </w:rPr>
      </w:pPr>
    </w:p>
    <w:p w14:paraId="02051E91" w14:textId="77777777" w:rsidR="00B1679E" w:rsidRDefault="00B1679E">
      <w:pPr>
        <w:rPr>
          <w:rFonts w:hint="eastAsia"/>
        </w:rPr>
      </w:pPr>
      <w:r>
        <w:rPr>
          <w:rFonts w:hint="eastAsia"/>
        </w:rPr>
        <w:t>文化象征意义</w:t>
      </w:r>
    </w:p>
    <w:p w14:paraId="50ABDE02" w14:textId="77777777" w:rsidR="00B1679E" w:rsidRDefault="00B1679E">
      <w:pPr>
        <w:rPr>
          <w:rFonts w:hint="eastAsia"/>
        </w:rPr>
      </w:pPr>
      <w:r>
        <w:rPr>
          <w:rFonts w:hint="eastAsia"/>
        </w:rPr>
        <w:t>除了作为描述动作状态的词语外，“款款地”还承载着一定的文化象征意义。在中国传统文化里，讲究的是内敛而不张扬、沉稳而不急躁的生活态度。“款款地”正好契合了这种价值取向，它代表着一种对生活的尊重和热爱，也是对人际关系和谐相处的一种追求。无论是待人接物还是自我修养，“款款地”所体现出来的那种从容不迫的精神品质，都是值得当代人去学习和实践的。</w:t>
      </w:r>
    </w:p>
    <w:p w14:paraId="3E7BA750" w14:textId="77777777" w:rsidR="00B1679E" w:rsidRDefault="00B1679E">
      <w:pPr>
        <w:rPr>
          <w:rFonts w:hint="eastAsia"/>
        </w:rPr>
      </w:pPr>
    </w:p>
    <w:p w14:paraId="161DC3CC" w14:textId="77777777" w:rsidR="00B1679E" w:rsidRDefault="00B1679E">
      <w:pPr>
        <w:rPr>
          <w:rFonts w:hint="eastAsia"/>
        </w:rPr>
      </w:pPr>
      <w:r>
        <w:rPr>
          <w:rFonts w:hint="eastAsia"/>
        </w:rPr>
        <w:t>最后的总结</w:t>
      </w:r>
    </w:p>
    <w:p w14:paraId="22498262" w14:textId="77777777" w:rsidR="00B1679E" w:rsidRDefault="00B1679E">
      <w:pPr>
        <w:rPr>
          <w:rFonts w:hint="eastAsia"/>
        </w:rPr>
      </w:pPr>
      <w:r>
        <w:rPr>
          <w:rFonts w:hint="eastAsia"/>
        </w:rPr>
        <w:t>“款款地”不仅仅是一个简单的词汇，它是中华文化宝库中一颗璀璨的明珠。通过理解和运用这个词，我们可以更加深刻地领略到中国古代文人雅士们的生活哲学，并将这份美好融入到我们的日常生活当中。在这个快节奏的时代里，不妨偶尔放慢脚步，试着以“款款地”的姿态面对世界，也许你会发现不一样的风景。</w:t>
      </w:r>
    </w:p>
    <w:p w14:paraId="340F724F" w14:textId="77777777" w:rsidR="00B1679E" w:rsidRDefault="00B1679E">
      <w:pPr>
        <w:rPr>
          <w:rFonts w:hint="eastAsia"/>
        </w:rPr>
      </w:pPr>
    </w:p>
    <w:p w14:paraId="708448D2" w14:textId="77777777" w:rsidR="00B1679E" w:rsidRDefault="00B16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D6B13" w14:textId="4FA10D33" w:rsidR="00476EF5" w:rsidRDefault="00476EF5"/>
    <w:sectPr w:rsidR="0047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F5"/>
    <w:rsid w:val="003B267A"/>
    <w:rsid w:val="00476EF5"/>
    <w:rsid w:val="00B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48BC3-A3F0-46C1-AE6C-9A771CEB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