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A00E" w14:textId="77777777" w:rsidR="00B17292" w:rsidRDefault="00B17292">
      <w:pPr>
        <w:rPr>
          <w:rFonts w:hint="eastAsia"/>
        </w:rPr>
      </w:pPr>
      <w:r>
        <w:rPr>
          <w:rFonts w:hint="eastAsia"/>
        </w:rPr>
        <w:t>浽（lǐng）的拼音与含义</w:t>
      </w:r>
    </w:p>
    <w:p w14:paraId="144FAB37" w14:textId="77777777" w:rsidR="00B17292" w:rsidRDefault="00B17292">
      <w:pPr>
        <w:rPr>
          <w:rFonts w:hint="eastAsia"/>
        </w:rPr>
      </w:pPr>
      <w:r>
        <w:rPr>
          <w:rFonts w:hint="eastAsia"/>
        </w:rPr>
        <w:t>在汉语的浩瀚海洋中，每一个字符都承载着独特的意义和历史。“浽”字是一个较少见的汉字，其拼音为“lǐng”，它主要出现在古代文献或是特定的方言区域。这个字由水和令两部分组成，部首“氵”暗示了它与水有关，而“令”的加入则赋予了它更多的语义层次。从古至今，“浽”可以用来描述一种水流的声音，如小溪潺潺流过石间所发出的轻柔声响；也可以表示命令、法令之意，但这一用法较为罕见。由于它的使用频率较低，在现代汉语中并不常见，因此很多人对它感到陌生。</w:t>
      </w:r>
    </w:p>
    <w:p w14:paraId="663DCAD2" w14:textId="77777777" w:rsidR="00B17292" w:rsidRDefault="00B17292">
      <w:pPr>
        <w:rPr>
          <w:rFonts w:hint="eastAsia"/>
        </w:rPr>
      </w:pPr>
    </w:p>
    <w:p w14:paraId="2C0264DF" w14:textId="77777777" w:rsidR="00B17292" w:rsidRDefault="00B17292">
      <w:pPr>
        <w:rPr>
          <w:rFonts w:hint="eastAsia"/>
        </w:rPr>
      </w:pPr>
      <w:r>
        <w:rPr>
          <w:rFonts w:hint="eastAsia"/>
        </w:rPr>
        <w:t>浽的历史渊源与发展</w:t>
      </w:r>
    </w:p>
    <w:p w14:paraId="4A035CF0" w14:textId="77777777" w:rsidR="00B17292" w:rsidRDefault="00B17292">
      <w:pPr>
        <w:rPr>
          <w:rFonts w:hint="eastAsia"/>
        </w:rPr>
      </w:pPr>
      <w:r>
        <w:rPr>
          <w:rFonts w:hint="eastAsia"/>
        </w:rPr>
        <w:t>追溯到古代，“浽”字已经在诸多典籍中留下痕迹。在《说文解字》这部最早的系统性汉字辞书中，我们可以找到关于“浽”的记载。作为一部重要的语言学著作，《说文解字》对于研究汉字的发展演变有着不可替代的作用。从这些古老的文献中可以看出，“浽”字最初可能是为了记录自然现象或社会活动而创造出来的。随着时代变迁和社会发展，一些字词的意义逐渐发生了变化，有的甚至退出了日常交流的舞台。然而，“浽”字却以其独特的魅力保留在了汉语的宝库之中，成为我们了解古代文化和语言的重要窗口。</w:t>
      </w:r>
    </w:p>
    <w:p w14:paraId="796A042A" w14:textId="77777777" w:rsidR="00B17292" w:rsidRDefault="00B17292">
      <w:pPr>
        <w:rPr>
          <w:rFonts w:hint="eastAsia"/>
        </w:rPr>
      </w:pPr>
    </w:p>
    <w:p w14:paraId="62C1ABA1" w14:textId="77777777" w:rsidR="00B17292" w:rsidRDefault="00B17292">
      <w:pPr>
        <w:rPr>
          <w:rFonts w:hint="eastAsia"/>
        </w:rPr>
      </w:pPr>
      <w:r>
        <w:rPr>
          <w:rFonts w:hint="eastAsia"/>
        </w:rPr>
        <w:t>浽在文学作品中的体现</w:t>
      </w:r>
    </w:p>
    <w:p w14:paraId="08E5A941" w14:textId="77777777" w:rsidR="00B17292" w:rsidRDefault="00B17292">
      <w:pPr>
        <w:rPr>
          <w:rFonts w:hint="eastAsia"/>
        </w:rPr>
      </w:pPr>
      <w:r>
        <w:rPr>
          <w:rFonts w:hint="eastAsia"/>
        </w:rPr>
        <w:t>尽管“浽”不是常见的词汇，但在某些古典诗词或者散文中偶尔也能见到它的身影。诗人和作家们往往喜欢用生僻而又富有诗意的字词来表达内心的情感世界。例如，在描绘山水之间宁静致远的情景时，他们可能会选择使用“浽”来形容那清澈见底的小河发出的悦耳声音，以此增添作品的艺术感染力。通过这样的方式，“浽”不仅丰富了汉语的表现形式，也为后人留下了珍贵的文化遗产。</w:t>
      </w:r>
    </w:p>
    <w:p w14:paraId="67422B77" w14:textId="77777777" w:rsidR="00B17292" w:rsidRDefault="00B17292">
      <w:pPr>
        <w:rPr>
          <w:rFonts w:hint="eastAsia"/>
        </w:rPr>
      </w:pPr>
    </w:p>
    <w:p w14:paraId="09AA631F" w14:textId="77777777" w:rsidR="00B17292" w:rsidRDefault="00B17292">
      <w:pPr>
        <w:rPr>
          <w:rFonts w:hint="eastAsia"/>
        </w:rPr>
      </w:pPr>
      <w:r>
        <w:rPr>
          <w:rFonts w:hint="eastAsia"/>
        </w:rPr>
        <w:t>浽的现代应用与保护</w:t>
      </w:r>
    </w:p>
    <w:p w14:paraId="298DAC96" w14:textId="77777777" w:rsidR="00B17292" w:rsidRDefault="00B17292">
      <w:pPr>
        <w:rPr>
          <w:rFonts w:hint="eastAsia"/>
        </w:rPr>
      </w:pPr>
      <w:r>
        <w:rPr>
          <w:rFonts w:hint="eastAsia"/>
        </w:rPr>
        <w:t>进入现代社会以后，虽然“浽”字不再频繁出现在人们的日常对话里，但它依然具有一定的价值。一方面，在教育领域内，学习和了解像“浽”这样的冷僻字有助于提高学生的语文素养，培养他们对传统文化的兴趣；另一方面，对于从事文字工作的人来说，掌握更多类型的汉字能够使他们的创作更加丰富多彩。随着信息技术的发展，互联网为保护和传承包括“浽”在内的众多古老汉字提供了新的平台。在线词典、社交媒体以及各种文化推广活动都在积极地促进着人们对这些珍贵文化遗产的关注和认识。</w:t>
      </w:r>
    </w:p>
    <w:p w14:paraId="40A509CD" w14:textId="77777777" w:rsidR="00B17292" w:rsidRDefault="00B17292">
      <w:pPr>
        <w:rPr>
          <w:rFonts w:hint="eastAsia"/>
        </w:rPr>
      </w:pPr>
    </w:p>
    <w:p w14:paraId="43BD739F" w14:textId="77777777" w:rsidR="00B17292" w:rsidRDefault="00B17292">
      <w:pPr>
        <w:rPr>
          <w:rFonts w:hint="eastAsia"/>
        </w:rPr>
      </w:pPr>
      <w:r>
        <w:rPr>
          <w:rFonts w:hint="eastAsia"/>
        </w:rPr>
        <w:t>最后的总结：浽的独特魅力</w:t>
      </w:r>
    </w:p>
    <w:p w14:paraId="5F9A231B" w14:textId="77777777" w:rsidR="00B17292" w:rsidRDefault="00B17292">
      <w:pPr>
        <w:rPr>
          <w:rFonts w:hint="eastAsia"/>
        </w:rPr>
      </w:pPr>
      <w:r>
        <w:rPr>
          <w:rFonts w:hint="eastAsia"/>
        </w:rPr>
        <w:t>“浽”字虽不常为人知，但却蕴含着深厚的文化底蕴。无论是从其发音、形态还是背后的故事来看，都展示出了汉字独有的美感和智慧。我们应该珍惜并努力去探索那些被遗忘在角落里的美丽符号，让它们重新焕发光彩，继续书写中华民族悠久灿烂的历史篇章。</w:t>
      </w:r>
    </w:p>
    <w:p w14:paraId="6FB26978" w14:textId="77777777" w:rsidR="00B17292" w:rsidRDefault="00B17292">
      <w:pPr>
        <w:rPr>
          <w:rFonts w:hint="eastAsia"/>
        </w:rPr>
      </w:pPr>
    </w:p>
    <w:p w14:paraId="4CB02D3D" w14:textId="77777777" w:rsidR="00B17292" w:rsidRDefault="00B17292">
      <w:pPr>
        <w:rPr>
          <w:rFonts w:hint="eastAsia"/>
        </w:rPr>
      </w:pPr>
      <w:r>
        <w:rPr>
          <w:rFonts w:hint="eastAsia"/>
        </w:rPr>
        <w:t>本文是由每日文章网(2345lzwz.cn)为大家创作</w:t>
      </w:r>
    </w:p>
    <w:p w14:paraId="44919296" w14:textId="2A8508D2" w:rsidR="007A2E8B" w:rsidRDefault="007A2E8B"/>
    <w:sectPr w:rsidR="007A2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8B"/>
    <w:rsid w:val="003B267A"/>
    <w:rsid w:val="007A2E8B"/>
    <w:rsid w:val="00B1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0E1D0-064B-41AE-B552-FFA6F42E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E8B"/>
    <w:rPr>
      <w:rFonts w:cstheme="majorBidi"/>
      <w:color w:val="2F5496" w:themeColor="accent1" w:themeShade="BF"/>
      <w:sz w:val="28"/>
      <w:szCs w:val="28"/>
    </w:rPr>
  </w:style>
  <w:style w:type="character" w:customStyle="1" w:styleId="50">
    <w:name w:val="标题 5 字符"/>
    <w:basedOn w:val="a0"/>
    <w:link w:val="5"/>
    <w:uiPriority w:val="9"/>
    <w:semiHidden/>
    <w:rsid w:val="007A2E8B"/>
    <w:rPr>
      <w:rFonts w:cstheme="majorBidi"/>
      <w:color w:val="2F5496" w:themeColor="accent1" w:themeShade="BF"/>
      <w:sz w:val="24"/>
    </w:rPr>
  </w:style>
  <w:style w:type="character" w:customStyle="1" w:styleId="60">
    <w:name w:val="标题 6 字符"/>
    <w:basedOn w:val="a0"/>
    <w:link w:val="6"/>
    <w:uiPriority w:val="9"/>
    <w:semiHidden/>
    <w:rsid w:val="007A2E8B"/>
    <w:rPr>
      <w:rFonts w:cstheme="majorBidi"/>
      <w:b/>
      <w:bCs/>
      <w:color w:val="2F5496" w:themeColor="accent1" w:themeShade="BF"/>
    </w:rPr>
  </w:style>
  <w:style w:type="character" w:customStyle="1" w:styleId="70">
    <w:name w:val="标题 7 字符"/>
    <w:basedOn w:val="a0"/>
    <w:link w:val="7"/>
    <w:uiPriority w:val="9"/>
    <w:semiHidden/>
    <w:rsid w:val="007A2E8B"/>
    <w:rPr>
      <w:rFonts w:cstheme="majorBidi"/>
      <w:b/>
      <w:bCs/>
      <w:color w:val="595959" w:themeColor="text1" w:themeTint="A6"/>
    </w:rPr>
  </w:style>
  <w:style w:type="character" w:customStyle="1" w:styleId="80">
    <w:name w:val="标题 8 字符"/>
    <w:basedOn w:val="a0"/>
    <w:link w:val="8"/>
    <w:uiPriority w:val="9"/>
    <w:semiHidden/>
    <w:rsid w:val="007A2E8B"/>
    <w:rPr>
      <w:rFonts w:cstheme="majorBidi"/>
      <w:color w:val="595959" w:themeColor="text1" w:themeTint="A6"/>
    </w:rPr>
  </w:style>
  <w:style w:type="character" w:customStyle="1" w:styleId="90">
    <w:name w:val="标题 9 字符"/>
    <w:basedOn w:val="a0"/>
    <w:link w:val="9"/>
    <w:uiPriority w:val="9"/>
    <w:semiHidden/>
    <w:rsid w:val="007A2E8B"/>
    <w:rPr>
      <w:rFonts w:eastAsiaTheme="majorEastAsia" w:cstheme="majorBidi"/>
      <w:color w:val="595959" w:themeColor="text1" w:themeTint="A6"/>
    </w:rPr>
  </w:style>
  <w:style w:type="paragraph" w:styleId="a3">
    <w:name w:val="Title"/>
    <w:basedOn w:val="a"/>
    <w:next w:val="a"/>
    <w:link w:val="a4"/>
    <w:uiPriority w:val="10"/>
    <w:qFormat/>
    <w:rsid w:val="007A2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E8B"/>
    <w:pPr>
      <w:spacing w:before="160"/>
      <w:jc w:val="center"/>
    </w:pPr>
    <w:rPr>
      <w:i/>
      <w:iCs/>
      <w:color w:val="404040" w:themeColor="text1" w:themeTint="BF"/>
    </w:rPr>
  </w:style>
  <w:style w:type="character" w:customStyle="1" w:styleId="a8">
    <w:name w:val="引用 字符"/>
    <w:basedOn w:val="a0"/>
    <w:link w:val="a7"/>
    <w:uiPriority w:val="29"/>
    <w:rsid w:val="007A2E8B"/>
    <w:rPr>
      <w:i/>
      <w:iCs/>
      <w:color w:val="404040" w:themeColor="text1" w:themeTint="BF"/>
    </w:rPr>
  </w:style>
  <w:style w:type="paragraph" w:styleId="a9">
    <w:name w:val="List Paragraph"/>
    <w:basedOn w:val="a"/>
    <w:uiPriority w:val="34"/>
    <w:qFormat/>
    <w:rsid w:val="007A2E8B"/>
    <w:pPr>
      <w:ind w:left="720"/>
      <w:contextualSpacing/>
    </w:pPr>
  </w:style>
  <w:style w:type="character" w:styleId="aa">
    <w:name w:val="Intense Emphasis"/>
    <w:basedOn w:val="a0"/>
    <w:uiPriority w:val="21"/>
    <w:qFormat/>
    <w:rsid w:val="007A2E8B"/>
    <w:rPr>
      <w:i/>
      <w:iCs/>
      <w:color w:val="2F5496" w:themeColor="accent1" w:themeShade="BF"/>
    </w:rPr>
  </w:style>
  <w:style w:type="paragraph" w:styleId="ab">
    <w:name w:val="Intense Quote"/>
    <w:basedOn w:val="a"/>
    <w:next w:val="a"/>
    <w:link w:val="ac"/>
    <w:uiPriority w:val="30"/>
    <w:qFormat/>
    <w:rsid w:val="007A2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E8B"/>
    <w:rPr>
      <w:i/>
      <w:iCs/>
      <w:color w:val="2F5496" w:themeColor="accent1" w:themeShade="BF"/>
    </w:rPr>
  </w:style>
  <w:style w:type="character" w:styleId="ad">
    <w:name w:val="Intense Reference"/>
    <w:basedOn w:val="a0"/>
    <w:uiPriority w:val="32"/>
    <w:qFormat/>
    <w:rsid w:val="007A2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