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59B0" w14:textId="77777777" w:rsidR="00CF24A8" w:rsidRDefault="00CF24A8">
      <w:pPr>
        <w:rPr>
          <w:rFonts w:hint="eastAsia"/>
        </w:rPr>
      </w:pPr>
      <w:r>
        <w:rPr>
          <w:rFonts w:hint="eastAsia"/>
        </w:rPr>
        <w:t>看摊的拼音：kàn tān</w:t>
      </w:r>
    </w:p>
    <w:p w14:paraId="668CA59E" w14:textId="77777777" w:rsidR="00CF24A8" w:rsidRDefault="00CF24A8">
      <w:pPr>
        <w:rPr>
          <w:rFonts w:hint="eastAsia"/>
        </w:rPr>
      </w:pPr>
      <w:r>
        <w:rPr>
          <w:rFonts w:hint="eastAsia"/>
        </w:rPr>
        <w:t>在日常生活中，“看摊”这个词并不陌生，尤其是在老城区或者传统市场中。它指的是一个人负责照看街头小贩的摊位，确保商品安全、交易顺利进行的行为。这个词汇背后蕴含着丰富的社会和文化意义，反映了城市基层经济活动的一个侧面。</w:t>
      </w:r>
    </w:p>
    <w:p w14:paraId="5D6936DE" w14:textId="77777777" w:rsidR="00CF24A8" w:rsidRDefault="00CF24A8">
      <w:pPr>
        <w:rPr>
          <w:rFonts w:hint="eastAsia"/>
        </w:rPr>
      </w:pPr>
    </w:p>
    <w:p w14:paraId="23B962F8" w14:textId="77777777" w:rsidR="00CF24A8" w:rsidRDefault="00CF24A8">
      <w:pPr>
        <w:rPr>
          <w:rFonts w:hint="eastAsia"/>
        </w:rPr>
      </w:pPr>
      <w:r>
        <w:rPr>
          <w:rFonts w:hint="eastAsia"/>
        </w:rPr>
        <w:t>历史渊源</w:t>
      </w:r>
    </w:p>
    <w:p w14:paraId="04DE57DA" w14:textId="77777777" w:rsidR="00CF24A8" w:rsidRDefault="00CF24A8">
      <w:pPr>
        <w:rPr>
          <w:rFonts w:hint="eastAsia"/>
        </w:rPr>
      </w:pPr>
      <w:r>
        <w:rPr>
          <w:rFonts w:hint="eastAsia"/>
        </w:rPr>
        <w:t>“看摊”的历史可以追溯到中国古代的集市贸易时期。自唐朝以来，随着商业的发展，城市的规模逐渐扩大，形成了固定的市场。这些市场里，各种各样的商品琳琅满目，从日常生活用品到稀有的奢侈品，应有尽有。为了维持市场的秩序，保障买卖双方的利益，便有了专门负责看守摊位的人。“看摊”这一职业因此而生，并且一直延续至今，成为了中国传统文化的一部分。</w:t>
      </w:r>
    </w:p>
    <w:p w14:paraId="17381A9C" w14:textId="77777777" w:rsidR="00CF24A8" w:rsidRDefault="00CF24A8">
      <w:pPr>
        <w:rPr>
          <w:rFonts w:hint="eastAsia"/>
        </w:rPr>
      </w:pPr>
    </w:p>
    <w:p w14:paraId="5F4FE6DF" w14:textId="77777777" w:rsidR="00CF24A8" w:rsidRDefault="00CF24A8">
      <w:pPr>
        <w:rPr>
          <w:rFonts w:hint="eastAsia"/>
        </w:rPr>
      </w:pPr>
      <w:r>
        <w:rPr>
          <w:rFonts w:hint="eastAsia"/>
        </w:rPr>
        <w:t>职责与角色</w:t>
      </w:r>
    </w:p>
    <w:p w14:paraId="46A63AF8" w14:textId="77777777" w:rsidR="00CF24A8" w:rsidRDefault="00CF24A8">
      <w:pPr>
        <w:rPr>
          <w:rFonts w:hint="eastAsia"/>
        </w:rPr>
      </w:pPr>
      <w:r>
        <w:rPr>
          <w:rFonts w:hint="eastAsia"/>
        </w:rPr>
        <w:t>一个合格的“看摊者”不仅仅是简单的站在那里，他们需要具备多种技能。要有良好的沟通能力，能够与顾客友好交流，介绍产品特点，解答疑问；还需要有一定的销售技巧，懂得如何吸引顾客，促成交易；再者，要对所售卖的商品有足够的了解，以便准确地为顾客提供信息。在无人购买时，看摊者还要保持摊位整洁有序，检查商品是否完好无损，防止丢失或损坏。他们是摊位的实际管理者，也是商品与顾客之间的桥梁。</w:t>
      </w:r>
    </w:p>
    <w:p w14:paraId="60BE7C83" w14:textId="77777777" w:rsidR="00CF24A8" w:rsidRDefault="00CF24A8">
      <w:pPr>
        <w:rPr>
          <w:rFonts w:hint="eastAsia"/>
        </w:rPr>
      </w:pPr>
    </w:p>
    <w:p w14:paraId="645B4C37" w14:textId="77777777" w:rsidR="00CF24A8" w:rsidRDefault="00CF24A8">
      <w:pPr>
        <w:rPr>
          <w:rFonts w:hint="eastAsia"/>
        </w:rPr>
      </w:pPr>
      <w:r>
        <w:rPr>
          <w:rFonts w:hint="eastAsia"/>
        </w:rPr>
        <w:t>现代社会中的变迁</w:t>
      </w:r>
    </w:p>
    <w:p w14:paraId="03FBE4EE" w14:textId="77777777" w:rsidR="00CF24A8" w:rsidRDefault="00CF24A8">
      <w:pPr>
        <w:rPr>
          <w:rFonts w:hint="eastAsia"/>
        </w:rPr>
      </w:pPr>
      <w:r>
        <w:rPr>
          <w:rFonts w:hint="eastAsia"/>
        </w:rPr>
        <w:t>进入现代社会后，“看摊”的形式发生了很大的变化。随着互联网和电子商务的兴起，很多传统的实体店铺开始向线上转型，但仍然有许多人选择在街边摆摊经营。对于这部分经营者来说，“看摊”依然是非常重要的工作内容之一。不过，现在的看摊者不仅要面对面对面的顾客，还可能要处理来自网络平台的订单。政府也加强了对流动商贩的管理，要求他们在指定区域内合法经营，这使得“看摊”的责任更加重大。</w:t>
      </w:r>
    </w:p>
    <w:p w14:paraId="5E1D90AF" w14:textId="77777777" w:rsidR="00CF24A8" w:rsidRDefault="00CF24A8">
      <w:pPr>
        <w:rPr>
          <w:rFonts w:hint="eastAsia"/>
        </w:rPr>
      </w:pPr>
    </w:p>
    <w:p w14:paraId="71A5FD23" w14:textId="77777777" w:rsidR="00CF24A8" w:rsidRDefault="00CF24A8">
      <w:pPr>
        <w:rPr>
          <w:rFonts w:hint="eastAsia"/>
        </w:rPr>
      </w:pPr>
      <w:r>
        <w:rPr>
          <w:rFonts w:hint="eastAsia"/>
        </w:rPr>
        <w:t>文化价值</w:t>
      </w:r>
    </w:p>
    <w:p w14:paraId="05177D79" w14:textId="77777777" w:rsidR="00CF24A8" w:rsidRDefault="00CF24A8">
      <w:pPr>
        <w:rPr>
          <w:rFonts w:hint="eastAsia"/>
        </w:rPr>
      </w:pPr>
      <w:r>
        <w:rPr>
          <w:rFonts w:hint="eastAsia"/>
        </w:rPr>
        <w:t>尽管时代在进步，科技在发展，“看摊”这项古老的职业却从未被遗忘。它不仅仅是一种谋生手段，更承载着浓厚的文化情感。每一个摊位都是一个小世界，记录着摊主们辛勤努力的故事，见证了无数人的喜怒哀乐。而且，通过看摊者的讲述，游客们可以了解到更多关于当地风土人情的信息，感受到这座城市独有的魅力。因此，“看摊”不仅是经济活动的一部分，也是传承地方文化和促进社会交流的重要途径。</w:t>
      </w:r>
    </w:p>
    <w:p w14:paraId="248064CA" w14:textId="77777777" w:rsidR="00CF24A8" w:rsidRDefault="00CF24A8">
      <w:pPr>
        <w:rPr>
          <w:rFonts w:hint="eastAsia"/>
        </w:rPr>
      </w:pPr>
    </w:p>
    <w:p w14:paraId="6B644CC3" w14:textId="77777777" w:rsidR="00CF24A8" w:rsidRDefault="00CF24A8">
      <w:pPr>
        <w:rPr>
          <w:rFonts w:hint="eastAsia"/>
        </w:rPr>
      </w:pPr>
      <w:r>
        <w:rPr>
          <w:rFonts w:hint="eastAsia"/>
        </w:rPr>
        <w:t>未来展望</w:t>
      </w:r>
    </w:p>
    <w:p w14:paraId="4C1382A5" w14:textId="77777777" w:rsidR="00CF24A8" w:rsidRDefault="00CF24A8">
      <w:pPr>
        <w:rPr>
          <w:rFonts w:hint="eastAsia"/>
        </w:rPr>
      </w:pPr>
      <w:r>
        <w:rPr>
          <w:rFonts w:hint="eastAsia"/>
        </w:rPr>
        <w:t>展望未来，“看摊”可能会继续演变，适应新的市场需求和社会环境。随着智能技术的应用，或许会出现更多自动化工具辅助看摊者的工作，比如自动收银机、智能货架等，提高效率的同时也为消费者带来更好的购物体验。然而，无论形式如何改变，“看摊”所代表的那种质朴、真诚的服务精神将永远值得我们珍视。</w:t>
      </w:r>
    </w:p>
    <w:p w14:paraId="2BC8FC04" w14:textId="77777777" w:rsidR="00CF24A8" w:rsidRDefault="00CF24A8">
      <w:pPr>
        <w:rPr>
          <w:rFonts w:hint="eastAsia"/>
        </w:rPr>
      </w:pPr>
    </w:p>
    <w:p w14:paraId="30016A4E" w14:textId="77777777" w:rsidR="00CF24A8" w:rsidRDefault="00CF2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69D63" w14:textId="5878DE9F" w:rsidR="00E90D80" w:rsidRDefault="00E90D80"/>
    <w:sectPr w:rsidR="00E9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80"/>
    <w:rsid w:val="003B267A"/>
    <w:rsid w:val="00CF24A8"/>
    <w:rsid w:val="00E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996FD-60E2-45D5-8959-D32BE96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