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91F8" w14:textId="77777777" w:rsidR="00207076" w:rsidRDefault="00207076">
      <w:pPr>
        <w:rPr>
          <w:rFonts w:hint="eastAsia"/>
        </w:rPr>
      </w:pPr>
      <w:r>
        <w:rPr>
          <w:rFonts w:hint="eastAsia"/>
        </w:rPr>
        <w:t>空岛生存的拼音：Kōng Dǎo Shēng Cún</w:t>
      </w:r>
    </w:p>
    <w:p w14:paraId="551CF2D4" w14:textId="77777777" w:rsidR="00207076" w:rsidRDefault="00207076">
      <w:pPr>
        <w:rPr>
          <w:rFonts w:hint="eastAsia"/>
        </w:rPr>
      </w:pPr>
      <w:r>
        <w:rPr>
          <w:rFonts w:hint="eastAsia"/>
        </w:rPr>
        <w:t>“空岛生存”这个词组的拼音是 Kōng Dǎo Shēng Cún。它描述了一种在孤立无援的小岛上，人类为了生活而必须应对各种挑战的情景。这个概念不仅仅出现在现实中，也广泛存在于文学、电影和游戏等虚构作品中，激发了人们对自然环境适应能力和人性极限的好奇与探索。</w:t>
      </w:r>
    </w:p>
    <w:p w14:paraId="59551593" w14:textId="77777777" w:rsidR="00207076" w:rsidRDefault="00207076">
      <w:pPr>
        <w:rPr>
          <w:rFonts w:hint="eastAsia"/>
        </w:rPr>
      </w:pPr>
    </w:p>
    <w:p w14:paraId="46CEEFA8" w14:textId="77777777" w:rsidR="00207076" w:rsidRDefault="00207076">
      <w:pPr>
        <w:rPr>
          <w:rFonts w:hint="eastAsia"/>
        </w:rPr>
      </w:pPr>
      <w:r>
        <w:rPr>
          <w:rFonts w:hint="eastAsia"/>
        </w:rPr>
        <w:t>何为空岛？</w:t>
      </w:r>
    </w:p>
    <w:p w14:paraId="13994947" w14:textId="77777777" w:rsidR="00207076" w:rsidRDefault="00207076">
      <w:pPr>
        <w:rPr>
          <w:rFonts w:hint="eastAsia"/>
        </w:rPr>
      </w:pPr>
      <w:r>
        <w:rPr>
          <w:rFonts w:hint="eastAsia"/>
        </w:rPr>
        <w:t>空岛指的是一个远离大陆或其它有人居住区域的岛屿。这样的地方往往具有原始的生态环境，缺乏现代文明带来的便利设施。空岛上的资源有限，包括食物、水源和材料等都是求生者必须考虑的重要因素。对于那些被搁置或者选择来到这样环境中的人来说，他们需要依靠自身的知识、技能以及偶尔运气来维持生命。</w:t>
      </w:r>
    </w:p>
    <w:p w14:paraId="7210CE53" w14:textId="77777777" w:rsidR="00207076" w:rsidRDefault="00207076">
      <w:pPr>
        <w:rPr>
          <w:rFonts w:hint="eastAsia"/>
        </w:rPr>
      </w:pPr>
    </w:p>
    <w:p w14:paraId="63BE5D1D" w14:textId="77777777" w:rsidR="00207076" w:rsidRDefault="00207076">
      <w:pPr>
        <w:rPr>
          <w:rFonts w:hint="eastAsia"/>
        </w:rPr>
      </w:pPr>
      <w:r>
        <w:rPr>
          <w:rFonts w:hint="eastAsia"/>
        </w:rPr>
        <w:t>生存挑战</w:t>
      </w:r>
    </w:p>
    <w:p w14:paraId="3E72E631" w14:textId="77777777" w:rsidR="00207076" w:rsidRDefault="00207076">
      <w:pPr>
        <w:rPr>
          <w:rFonts w:hint="eastAsia"/>
        </w:rPr>
      </w:pPr>
      <w:r>
        <w:rPr>
          <w:rFonts w:hint="eastAsia"/>
        </w:rPr>
        <w:t>在空岛上生存意味着要面对一系列艰难险阻。首先是找到安全且稳固的栖息地，这不仅是为了躲避恶劣天气，也是为了保护自己免受野生动物的侵害。其次是获取清洁的饮用水，因为没有自来水供应，人们必须寻找天然水源或是收集雨水。食物来源同样是一个大问题，捕鱼、狩猎、采集野果和种植作物成为日常活动的一部分。还需要制造工具和武器，用于建造住所、加工食物以及自我防卫。</w:t>
      </w:r>
    </w:p>
    <w:p w14:paraId="647E4280" w14:textId="77777777" w:rsidR="00207076" w:rsidRDefault="00207076">
      <w:pPr>
        <w:rPr>
          <w:rFonts w:hint="eastAsia"/>
        </w:rPr>
      </w:pPr>
    </w:p>
    <w:p w14:paraId="175A80A5" w14:textId="77777777" w:rsidR="00207076" w:rsidRDefault="00207076">
      <w:pPr>
        <w:rPr>
          <w:rFonts w:hint="eastAsia"/>
        </w:rPr>
      </w:pPr>
      <w:r>
        <w:rPr>
          <w:rFonts w:hint="eastAsia"/>
        </w:rPr>
        <w:t>心理调适</w:t>
      </w:r>
    </w:p>
    <w:p w14:paraId="2E479FE8" w14:textId="77777777" w:rsidR="00207076" w:rsidRDefault="00207076">
      <w:pPr>
        <w:rPr>
          <w:rFonts w:hint="eastAsia"/>
        </w:rPr>
      </w:pPr>
      <w:r>
        <w:rPr>
          <w:rFonts w:hint="eastAsia"/>
        </w:rPr>
        <w:t>除了物质上的需求外，心理状态也是决定能否成功存活的关键。孤独感、焦虑情绪和对未知的恐惧可能会严重影响一个人的心理健康。因此，保持积极乐观的态度，培养耐心和韧性，学会享受独处时光，甚至通过日记记录自己的经历，都有助于提升精神层面的抵抗力。如果有同伴的话，相互支持、合作解决问题也是非常重要的。</w:t>
      </w:r>
    </w:p>
    <w:p w14:paraId="64A4719B" w14:textId="77777777" w:rsidR="00207076" w:rsidRDefault="00207076">
      <w:pPr>
        <w:rPr>
          <w:rFonts w:hint="eastAsia"/>
        </w:rPr>
      </w:pPr>
    </w:p>
    <w:p w14:paraId="0DFFFCDC" w14:textId="77777777" w:rsidR="00207076" w:rsidRDefault="00207076">
      <w:pPr>
        <w:rPr>
          <w:rFonts w:hint="eastAsia"/>
        </w:rPr>
      </w:pPr>
      <w:r>
        <w:rPr>
          <w:rFonts w:hint="eastAsia"/>
        </w:rPr>
        <w:t>技术与创新</w:t>
      </w:r>
    </w:p>
    <w:p w14:paraId="6B74370D" w14:textId="77777777" w:rsidR="00207076" w:rsidRDefault="00207076">
      <w:pPr>
        <w:rPr>
          <w:rFonts w:hint="eastAsia"/>
        </w:rPr>
      </w:pPr>
      <w:r>
        <w:rPr>
          <w:rFonts w:hint="eastAsia"/>
        </w:rPr>
        <w:t>在资源匮乏的情况下，如何有效地利用现有条件显得尤为重要。许多幸存者会运用他们的创造力发明新的方法来改善生活质量。比如，用椰子壳制作水壶，以藤条编织篮子，或是利用太阳能加热食物。这些即兴创作不仅展示了个人的能力，也为其他可能处于类似困境中的人提供了宝贵的参考经验。</w:t>
      </w:r>
    </w:p>
    <w:p w14:paraId="5917296E" w14:textId="77777777" w:rsidR="00207076" w:rsidRDefault="00207076">
      <w:pPr>
        <w:rPr>
          <w:rFonts w:hint="eastAsia"/>
        </w:rPr>
      </w:pPr>
    </w:p>
    <w:p w14:paraId="750AA371" w14:textId="77777777" w:rsidR="00207076" w:rsidRDefault="00207076">
      <w:pPr>
        <w:rPr>
          <w:rFonts w:hint="eastAsia"/>
        </w:rPr>
      </w:pPr>
      <w:r>
        <w:rPr>
          <w:rFonts w:hint="eastAsia"/>
        </w:rPr>
        <w:t>回归社会</w:t>
      </w:r>
    </w:p>
    <w:p w14:paraId="40166055" w14:textId="77777777" w:rsidR="00207076" w:rsidRDefault="00207076">
      <w:pPr>
        <w:rPr>
          <w:rFonts w:hint="eastAsia"/>
        </w:rPr>
      </w:pPr>
      <w:r>
        <w:rPr>
          <w:rFonts w:hint="eastAsia"/>
        </w:rPr>
        <w:t>尽管有些人可能会选择留在空岛上继续他们的简单生活，但大多数情况下，幸存者最终还是希望能够重返现代社会。当有机会回到文明世界时，他们带回来的不仅仅是故事，还有从这段特殊经历中学到的生活智慧。空岛生存的经历可以改变一个人对生活的看法，教会他们珍惜拥有的一切，并更加尊重自然环境。</w:t>
      </w:r>
    </w:p>
    <w:p w14:paraId="36BBDBEC" w14:textId="77777777" w:rsidR="00207076" w:rsidRDefault="00207076">
      <w:pPr>
        <w:rPr>
          <w:rFonts w:hint="eastAsia"/>
        </w:rPr>
      </w:pPr>
    </w:p>
    <w:p w14:paraId="302D4789" w14:textId="77777777" w:rsidR="00207076" w:rsidRDefault="00207076">
      <w:pPr>
        <w:rPr>
          <w:rFonts w:hint="eastAsia"/>
        </w:rPr>
      </w:pPr>
      <w:r>
        <w:rPr>
          <w:rFonts w:hint="eastAsia"/>
        </w:rPr>
        <w:t>最后的总结</w:t>
      </w:r>
    </w:p>
    <w:p w14:paraId="37F86818" w14:textId="77777777" w:rsidR="00207076" w:rsidRDefault="00207076">
      <w:pPr>
        <w:rPr>
          <w:rFonts w:hint="eastAsia"/>
        </w:rPr>
      </w:pPr>
      <w:r>
        <w:rPr>
          <w:rFonts w:hint="eastAsia"/>
        </w:rPr>
        <w:t>空岛生存是一项极具挑战性的任务，它考验着人们的生理极限和心理素质。无论是真实发生的事件还是艺术作品中的描绘，都向我们展示了人类在极端条件下展现出的坚韧不拔的精神。这种精神值得我们每个人学习，提醒我们在面对困难时不要轻易放弃，而是勇敢地迎接挑战，不断探索未知的世界。</w:t>
      </w:r>
    </w:p>
    <w:p w14:paraId="4CB475D5" w14:textId="77777777" w:rsidR="00207076" w:rsidRDefault="00207076">
      <w:pPr>
        <w:rPr>
          <w:rFonts w:hint="eastAsia"/>
        </w:rPr>
      </w:pPr>
    </w:p>
    <w:p w14:paraId="5F095F9E" w14:textId="77777777" w:rsidR="00207076" w:rsidRDefault="00207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0CACD" w14:textId="421948C4" w:rsidR="00B94D83" w:rsidRDefault="00B94D83"/>
    <w:sectPr w:rsidR="00B9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3"/>
    <w:rsid w:val="00207076"/>
    <w:rsid w:val="003B267A"/>
    <w:rsid w:val="00B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11C34-63CF-419F-B278-6D720AAD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