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2D396" w14:textId="77777777" w:rsidR="00622C97" w:rsidRDefault="00622C97">
      <w:pPr>
        <w:rPr>
          <w:rFonts w:hint="eastAsia"/>
        </w:rPr>
      </w:pPr>
      <w:r>
        <w:rPr>
          <w:rFonts w:hint="eastAsia"/>
        </w:rPr>
        <w:t>素字的拼音：sù</w:t>
      </w:r>
    </w:p>
    <w:p w14:paraId="1E90C6CF" w14:textId="77777777" w:rsidR="00622C97" w:rsidRDefault="00622C97">
      <w:pPr>
        <w:rPr>
          <w:rFonts w:hint="eastAsia"/>
        </w:rPr>
      </w:pPr>
      <w:r>
        <w:rPr>
          <w:rFonts w:hint="eastAsia"/>
        </w:rPr>
        <w:t>“素”字在汉语中有着丰富的含义，它的拼音为 sù。这个汉字不仅仅是一个简单的符号，它承载着深厚的文化和历史内涵，在古代中国乃至现代都有着广泛的应用。从日常生活中的白色衣物到文学作品里描述自然景色时的纯净色彩，“素”字都扮演着不可或缺的角色。</w:t>
      </w:r>
    </w:p>
    <w:p w14:paraId="14AA9B95" w14:textId="77777777" w:rsidR="00622C97" w:rsidRDefault="00622C97">
      <w:pPr>
        <w:rPr>
          <w:rFonts w:hint="eastAsia"/>
        </w:rPr>
      </w:pPr>
    </w:p>
    <w:p w14:paraId="7CCEAF8A" w14:textId="77777777" w:rsidR="00622C97" w:rsidRDefault="00622C97">
      <w:pPr>
        <w:rPr>
          <w:rFonts w:hint="eastAsia"/>
        </w:rPr>
      </w:pPr>
      <w:r>
        <w:rPr>
          <w:rFonts w:hint="eastAsia"/>
        </w:rPr>
        <w:t>素在传统服饰文化中的意义</w:t>
      </w:r>
    </w:p>
    <w:p w14:paraId="3FE77D23" w14:textId="77777777" w:rsidR="00622C97" w:rsidRDefault="00622C97">
      <w:pPr>
        <w:rPr>
          <w:rFonts w:hint="eastAsia"/>
        </w:rPr>
      </w:pPr>
      <w:r>
        <w:rPr>
          <w:rFonts w:hint="eastAsia"/>
        </w:rPr>
        <w:t>在中国传统的服饰文化中，“素”往往指的是未染色或颜色淡雅、朴素的织物。例如，白色的丝绸被称为“素绢”，是古代文人墨客喜爱使用的一种书写材料；而“素衣”则指没有过多装饰、款式简单大方的衣服，体现了古人崇尚简朴的生活态度。“素服”也是哀悼期间所穿的服装，表达了对逝者的敬重与怀念之情。</w:t>
      </w:r>
    </w:p>
    <w:p w14:paraId="75384E4F" w14:textId="77777777" w:rsidR="00622C97" w:rsidRDefault="00622C97">
      <w:pPr>
        <w:rPr>
          <w:rFonts w:hint="eastAsia"/>
        </w:rPr>
      </w:pPr>
    </w:p>
    <w:p w14:paraId="6F966DBB" w14:textId="77777777" w:rsidR="00622C97" w:rsidRDefault="00622C97">
      <w:pPr>
        <w:rPr>
          <w:rFonts w:hint="eastAsia"/>
        </w:rPr>
      </w:pPr>
      <w:r>
        <w:rPr>
          <w:rFonts w:hint="eastAsia"/>
        </w:rPr>
        <w:t>文学艺术领域内的素之美</w:t>
      </w:r>
    </w:p>
    <w:p w14:paraId="0DCDFAE9" w14:textId="77777777" w:rsidR="00622C97" w:rsidRDefault="00622C97">
      <w:pPr>
        <w:rPr>
          <w:rFonts w:hint="eastAsia"/>
        </w:rPr>
      </w:pPr>
      <w:r>
        <w:rPr>
          <w:rFonts w:hint="eastAsia"/>
        </w:rPr>
        <w:t>在文学创作方面，“素”常被用来形容景致的原始美和事物的本质特征。诗人王维在其名作《山居秋暝》中有诗句云：“空山新雨后，天气晚来秋。明月松间照，清泉石上流。”这里的“清泉”即带有“素”的意味，暗示了泉水清澈见底、不受污染的状态。画家们也喜欢以“素描”作为绘画练习的基础形式之一，通过简单的线条勾勒物体轮廓，追求形似的同时更注重神韵的表现。</w:t>
      </w:r>
    </w:p>
    <w:p w14:paraId="7DDA8760" w14:textId="77777777" w:rsidR="00622C97" w:rsidRDefault="00622C97">
      <w:pPr>
        <w:rPr>
          <w:rFonts w:hint="eastAsia"/>
        </w:rPr>
      </w:pPr>
    </w:p>
    <w:p w14:paraId="62AC15C1" w14:textId="77777777" w:rsidR="00622C97" w:rsidRDefault="00622C97">
      <w:pPr>
        <w:rPr>
          <w:rFonts w:hint="eastAsia"/>
        </w:rPr>
      </w:pPr>
      <w:r>
        <w:rPr>
          <w:rFonts w:hint="eastAsia"/>
        </w:rPr>
        <w:t>哲学思想中的素观念</w:t>
      </w:r>
    </w:p>
    <w:p w14:paraId="632CA13C" w14:textId="77777777" w:rsidR="00622C97" w:rsidRDefault="00622C97">
      <w:pPr>
        <w:rPr>
          <w:rFonts w:hint="eastAsia"/>
        </w:rPr>
      </w:pPr>
      <w:r>
        <w:rPr>
          <w:rFonts w:hint="eastAsia"/>
        </w:rPr>
        <w:t>从哲学角度来看，“素”还蕴含着一种返璞归真、回归自然的理念。道家倡导无为而治，主张人们应该顺应自然规律行事，减少人为干预。“素”正是这种思想的具体体现之一，提醒我们要保持内心的纯净与平和，远离世俗纷扰。儒家学说中也有类似的观点，如孔子所说：“君子喻于义，小人喻于利。”这里强调的是君子应当时刻关注道德修养而非物质利益，这也与“素”的精神相契合。</w:t>
      </w:r>
    </w:p>
    <w:p w14:paraId="25692364" w14:textId="77777777" w:rsidR="00622C97" w:rsidRDefault="00622C97">
      <w:pPr>
        <w:rPr>
          <w:rFonts w:hint="eastAsia"/>
        </w:rPr>
      </w:pPr>
    </w:p>
    <w:p w14:paraId="2CFF0E58" w14:textId="77777777" w:rsidR="00622C97" w:rsidRDefault="00622C97">
      <w:pPr>
        <w:rPr>
          <w:rFonts w:hint="eastAsia"/>
        </w:rPr>
      </w:pPr>
      <w:r>
        <w:rPr>
          <w:rFonts w:hint="eastAsia"/>
        </w:rPr>
        <w:t>现代社会里的素生活</w:t>
      </w:r>
    </w:p>
    <w:p w14:paraId="74FD4800" w14:textId="77777777" w:rsidR="00622C97" w:rsidRDefault="00622C97">
      <w:pPr>
        <w:rPr>
          <w:rFonts w:hint="eastAsia"/>
        </w:rPr>
      </w:pPr>
      <w:r>
        <w:rPr>
          <w:rFonts w:hint="eastAsia"/>
        </w:rPr>
        <w:t>进入现代社会，“素”的概念并没有随着时代的变迁而消失，反而在某些方面得到了新的诠释和发展。“素食主义”逐渐成为一种流行趋势，许多人选择食用植物性食品以促进健康并保护环境；“简约主义”也成为了一种生活方式的选择，倡导人们减少不必要的物品拥有，专注于真正重要的事物。无论是饮食习惯还是居住空间的设计，“素”都在潜移默化地影响着我们的选择，帮助我们找到更加平衡和谐的生活状态。</w:t>
      </w:r>
    </w:p>
    <w:p w14:paraId="6AF345BE" w14:textId="77777777" w:rsidR="00622C97" w:rsidRDefault="00622C97">
      <w:pPr>
        <w:rPr>
          <w:rFonts w:hint="eastAsia"/>
        </w:rPr>
      </w:pPr>
    </w:p>
    <w:p w14:paraId="2D28DAC0" w14:textId="77777777" w:rsidR="00622C97" w:rsidRDefault="00622C97">
      <w:pPr>
        <w:rPr>
          <w:rFonts w:hint="eastAsia"/>
        </w:rPr>
      </w:pPr>
      <w:r>
        <w:rPr>
          <w:rFonts w:hint="eastAsia"/>
        </w:rPr>
        <w:t>最后的总结</w:t>
      </w:r>
    </w:p>
    <w:p w14:paraId="680A203F" w14:textId="77777777" w:rsidR="00622C97" w:rsidRDefault="00622C97">
      <w:pPr>
        <w:rPr>
          <w:rFonts w:hint="eastAsia"/>
        </w:rPr>
      </w:pPr>
      <w:r>
        <w:rPr>
          <w:rFonts w:hint="eastAsia"/>
        </w:rPr>
        <w:t>“素”字虽然看似简单，但其背后却蕴含着丰富的文化价值和社会意义。无论是在过去还是现在，“素”都在不断地影响着中国人的思维方式和行为准则，成为了中华民族传统文化宝库中一颗璀璨的明珠。通过对“素”的理解和实践，我们可以更好地体会自然之美、人性之善以及生活的真谛。</w:t>
      </w:r>
    </w:p>
    <w:p w14:paraId="4BC50840" w14:textId="77777777" w:rsidR="00622C97" w:rsidRDefault="00622C97">
      <w:pPr>
        <w:rPr>
          <w:rFonts w:hint="eastAsia"/>
        </w:rPr>
      </w:pPr>
    </w:p>
    <w:p w14:paraId="32C6C278" w14:textId="77777777" w:rsidR="00622C97" w:rsidRDefault="00622C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15BFA" w14:textId="60DA539E" w:rsidR="00487C7E" w:rsidRDefault="00487C7E"/>
    <w:sectPr w:rsidR="00487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7E"/>
    <w:rsid w:val="003B267A"/>
    <w:rsid w:val="00487C7E"/>
    <w:rsid w:val="0062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CAA38-1342-4E75-BD64-550386B5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