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1D77" w14:textId="77777777" w:rsidR="006B216D" w:rsidRDefault="006B216D">
      <w:pPr>
        <w:rPr>
          <w:rFonts w:hint="eastAsia"/>
        </w:rPr>
      </w:pPr>
      <w:r>
        <w:rPr>
          <w:rFonts w:hint="eastAsia"/>
        </w:rPr>
        <w:t>绝交的拼音：jué jiāo</w:t>
      </w:r>
    </w:p>
    <w:p w14:paraId="72350FF0" w14:textId="77777777" w:rsidR="006B216D" w:rsidRDefault="006B216D">
      <w:pPr>
        <w:rPr>
          <w:rFonts w:hint="eastAsia"/>
        </w:rPr>
      </w:pPr>
      <w:r>
        <w:rPr>
          <w:rFonts w:hint="eastAsia"/>
        </w:rPr>
        <w:t>在汉语中，“绝交”的拼音是“jué jiāo”。这个词汇在中文里用来表达两个个人或群体之间结束友好关系的行为。当人们说要绝交时，通常意味着他们决定不再与对方维持任何形式的社交联系，包括但不限于见面、通信或是其他互动形式。这种行为可以是单方面的决定，也可以是双方共同做出的选择。</w:t>
      </w:r>
    </w:p>
    <w:p w14:paraId="490C12EB" w14:textId="77777777" w:rsidR="006B216D" w:rsidRDefault="006B216D">
      <w:pPr>
        <w:rPr>
          <w:rFonts w:hint="eastAsia"/>
        </w:rPr>
      </w:pPr>
    </w:p>
    <w:p w14:paraId="52E8D4DA" w14:textId="77777777" w:rsidR="006B216D" w:rsidRDefault="006B216D">
      <w:pPr>
        <w:rPr>
          <w:rFonts w:hint="eastAsia"/>
        </w:rPr>
      </w:pPr>
      <w:r>
        <w:rPr>
          <w:rFonts w:hint="eastAsia"/>
        </w:rPr>
        <w:t>绝交的文化背景</w:t>
      </w:r>
    </w:p>
    <w:p w14:paraId="4CCA42E3" w14:textId="77777777" w:rsidR="006B216D" w:rsidRDefault="006B216D">
      <w:pPr>
        <w:rPr>
          <w:rFonts w:hint="eastAsia"/>
        </w:rPr>
      </w:pPr>
      <w:r>
        <w:rPr>
          <w:rFonts w:hint="eastAsia"/>
        </w:rPr>
        <w:t>在中国文化里，人与人之间的关系往往被赋予了极高的重视。从家庭到朋友，再到更广泛的社会网络，和谐的人际关系被视为社会稳定和个人幸福的基础。“绝交”这样的词汇因此带有一种沉重感，它不仅仅是一个简单的动作，而是一种对过去情谊的告别和对未来关系的重新定义。在古代文学作品中，我们常常可以看到关于友谊的赞美诗篇，同时也有因误会或原则分歧导致的断交故事。这些故事反映了人际关系中的复杂性和人性的多面性。</w:t>
      </w:r>
    </w:p>
    <w:p w14:paraId="4E4FBAD7" w14:textId="77777777" w:rsidR="006B216D" w:rsidRDefault="006B216D">
      <w:pPr>
        <w:rPr>
          <w:rFonts w:hint="eastAsia"/>
        </w:rPr>
      </w:pPr>
    </w:p>
    <w:p w14:paraId="4A93E5FD" w14:textId="77777777" w:rsidR="006B216D" w:rsidRDefault="006B216D">
      <w:pPr>
        <w:rPr>
          <w:rFonts w:hint="eastAsia"/>
        </w:rPr>
      </w:pPr>
      <w:r>
        <w:rPr>
          <w:rFonts w:hint="eastAsia"/>
        </w:rPr>
        <w:t>绝交的原因</w:t>
      </w:r>
    </w:p>
    <w:p w14:paraId="240A6D17" w14:textId="77777777" w:rsidR="006B216D" w:rsidRDefault="006B216D">
      <w:pPr>
        <w:rPr>
          <w:rFonts w:hint="eastAsia"/>
        </w:rPr>
      </w:pPr>
      <w:r>
        <w:rPr>
          <w:rFonts w:hint="eastAsia"/>
        </w:rPr>
        <w:t>绝交的原因多种多样，可能是因为价值观的根本差异、利益冲突、背叛信任或是长期积累的小矛盾爆发等。有时候，绝交可能是出于保护自己免受情感伤害的需要；而在其他情况下，则可能是为了维护自己的原则和底线。无论原因如何，选择绝交都是一项严肃的决定，因为它涉及到切断一段曾经珍视的关系。这并不是一个轻易就能做出的选择，尤其是对于那些高度重视友情和社会连接的人来说。</w:t>
      </w:r>
    </w:p>
    <w:p w14:paraId="289AF2C2" w14:textId="77777777" w:rsidR="006B216D" w:rsidRDefault="006B216D">
      <w:pPr>
        <w:rPr>
          <w:rFonts w:hint="eastAsia"/>
        </w:rPr>
      </w:pPr>
    </w:p>
    <w:p w14:paraId="0388D750" w14:textId="77777777" w:rsidR="006B216D" w:rsidRDefault="006B216D">
      <w:pPr>
        <w:rPr>
          <w:rFonts w:hint="eastAsia"/>
        </w:rPr>
      </w:pPr>
      <w:r>
        <w:rPr>
          <w:rFonts w:hint="eastAsia"/>
        </w:rPr>
        <w:t>绝交的影响</w:t>
      </w:r>
    </w:p>
    <w:p w14:paraId="53C6FA68" w14:textId="77777777" w:rsidR="006B216D" w:rsidRDefault="006B216D">
      <w:pPr>
        <w:rPr>
          <w:rFonts w:hint="eastAsia"/>
        </w:rPr>
      </w:pPr>
      <w:r>
        <w:rPr>
          <w:rFonts w:hint="eastAsia"/>
        </w:rPr>
        <w:t>一旦选择了绝交，这对双方都会产生深远的影响。对于发起者而言，可能会感到一种解脱，但也伴随着失去一位朋友所带来的失落感。而对于被绝交的一方来说，突然之间失去了一个重要的社会支持点，可能会带来极大的心理冲击。绝交还可能影响到两人共同的朋友圈，甚至整个社区的动态平衡。因此，在考虑是否要采取这样的行动之前，人们往往会深思熟虑，并尝试通过沟通来解决问题。</w:t>
      </w:r>
    </w:p>
    <w:p w14:paraId="62ADAC30" w14:textId="77777777" w:rsidR="006B216D" w:rsidRDefault="006B216D">
      <w:pPr>
        <w:rPr>
          <w:rFonts w:hint="eastAsia"/>
        </w:rPr>
      </w:pPr>
    </w:p>
    <w:p w14:paraId="744A9E94" w14:textId="77777777" w:rsidR="006B216D" w:rsidRDefault="006B216D">
      <w:pPr>
        <w:rPr>
          <w:rFonts w:hint="eastAsia"/>
        </w:rPr>
      </w:pPr>
      <w:r>
        <w:rPr>
          <w:rFonts w:hint="eastAsia"/>
        </w:rPr>
        <w:t>处理绝交的方式</w:t>
      </w:r>
    </w:p>
    <w:p w14:paraId="16529B4A" w14:textId="77777777" w:rsidR="006B216D" w:rsidRDefault="006B216D">
      <w:pPr>
        <w:rPr>
          <w:rFonts w:hint="eastAsia"/>
        </w:rPr>
      </w:pPr>
      <w:r>
        <w:rPr>
          <w:rFonts w:hint="eastAsia"/>
        </w:rPr>
        <w:t>尽管绝交是一条艰难的道路，但有时候它是不可避免的。如果确实到了无法挽回的地步，以尊重和成熟的态度去面对是非常重要的。这意味着尽量避免公开指责或散布负面言论，而是专注于自我反省和成长。即使关系已经破裂，也应保持基本的礼貌和界限意识。给彼此一些时间和空间去疗愈伤口也是必要的。随着时间流逝，或许能够从中学习到宝贵的经验教训，从而在未来建立更加健康稳固的人际关系。</w:t>
      </w:r>
    </w:p>
    <w:p w14:paraId="22FA309D" w14:textId="77777777" w:rsidR="006B216D" w:rsidRDefault="006B216D">
      <w:pPr>
        <w:rPr>
          <w:rFonts w:hint="eastAsia"/>
        </w:rPr>
      </w:pPr>
    </w:p>
    <w:p w14:paraId="56321954" w14:textId="77777777" w:rsidR="006B216D" w:rsidRDefault="006B216D">
      <w:pPr>
        <w:rPr>
          <w:rFonts w:hint="eastAsia"/>
        </w:rPr>
      </w:pPr>
      <w:r>
        <w:rPr>
          <w:rFonts w:hint="eastAsia"/>
        </w:rPr>
        <w:t>最后的总结</w:t>
      </w:r>
    </w:p>
    <w:p w14:paraId="6773C421" w14:textId="77777777" w:rsidR="006B216D" w:rsidRDefault="006B216D">
      <w:pPr>
        <w:rPr>
          <w:rFonts w:hint="eastAsia"/>
        </w:rPr>
      </w:pPr>
      <w:r>
        <w:rPr>
          <w:rFonts w:hint="eastAsia"/>
        </w:rPr>
        <w:t>“绝交”是一个充满挑战性的概念，它既体现了人类关系中的脆弱性，也展示了我们在面对困难抉择时所展现出来的坚强意志。无论是谁经历了这样的过程，最重要的是从中吸取经验，学会更好地理解和管理自己的情感，以及如何在未来的生活中培养出真正有意义且持久的友谊。</w:t>
      </w:r>
    </w:p>
    <w:p w14:paraId="060FEF25" w14:textId="77777777" w:rsidR="006B216D" w:rsidRDefault="006B216D">
      <w:pPr>
        <w:rPr>
          <w:rFonts w:hint="eastAsia"/>
        </w:rPr>
      </w:pPr>
    </w:p>
    <w:p w14:paraId="7AF1ED73" w14:textId="77777777" w:rsidR="006B216D" w:rsidRDefault="006B216D">
      <w:pPr>
        <w:rPr>
          <w:rFonts w:hint="eastAsia"/>
        </w:rPr>
      </w:pPr>
      <w:r>
        <w:rPr>
          <w:rFonts w:hint="eastAsia"/>
        </w:rPr>
        <w:t>本文是由每日文章网(2345lzwz.cn)为大家创作</w:t>
      </w:r>
    </w:p>
    <w:p w14:paraId="42744445" w14:textId="2C56045B" w:rsidR="00DE302C" w:rsidRDefault="00DE302C"/>
    <w:sectPr w:rsidR="00DE3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2C"/>
    <w:rsid w:val="003B267A"/>
    <w:rsid w:val="006B216D"/>
    <w:rsid w:val="00DE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FF270-4B03-41F2-93BB-A00424D1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02C"/>
    <w:rPr>
      <w:rFonts w:cstheme="majorBidi"/>
      <w:color w:val="2F5496" w:themeColor="accent1" w:themeShade="BF"/>
      <w:sz w:val="28"/>
      <w:szCs w:val="28"/>
    </w:rPr>
  </w:style>
  <w:style w:type="character" w:customStyle="1" w:styleId="50">
    <w:name w:val="标题 5 字符"/>
    <w:basedOn w:val="a0"/>
    <w:link w:val="5"/>
    <w:uiPriority w:val="9"/>
    <w:semiHidden/>
    <w:rsid w:val="00DE302C"/>
    <w:rPr>
      <w:rFonts w:cstheme="majorBidi"/>
      <w:color w:val="2F5496" w:themeColor="accent1" w:themeShade="BF"/>
      <w:sz w:val="24"/>
    </w:rPr>
  </w:style>
  <w:style w:type="character" w:customStyle="1" w:styleId="60">
    <w:name w:val="标题 6 字符"/>
    <w:basedOn w:val="a0"/>
    <w:link w:val="6"/>
    <w:uiPriority w:val="9"/>
    <w:semiHidden/>
    <w:rsid w:val="00DE302C"/>
    <w:rPr>
      <w:rFonts w:cstheme="majorBidi"/>
      <w:b/>
      <w:bCs/>
      <w:color w:val="2F5496" w:themeColor="accent1" w:themeShade="BF"/>
    </w:rPr>
  </w:style>
  <w:style w:type="character" w:customStyle="1" w:styleId="70">
    <w:name w:val="标题 7 字符"/>
    <w:basedOn w:val="a0"/>
    <w:link w:val="7"/>
    <w:uiPriority w:val="9"/>
    <w:semiHidden/>
    <w:rsid w:val="00DE302C"/>
    <w:rPr>
      <w:rFonts w:cstheme="majorBidi"/>
      <w:b/>
      <w:bCs/>
      <w:color w:val="595959" w:themeColor="text1" w:themeTint="A6"/>
    </w:rPr>
  </w:style>
  <w:style w:type="character" w:customStyle="1" w:styleId="80">
    <w:name w:val="标题 8 字符"/>
    <w:basedOn w:val="a0"/>
    <w:link w:val="8"/>
    <w:uiPriority w:val="9"/>
    <w:semiHidden/>
    <w:rsid w:val="00DE302C"/>
    <w:rPr>
      <w:rFonts w:cstheme="majorBidi"/>
      <w:color w:val="595959" w:themeColor="text1" w:themeTint="A6"/>
    </w:rPr>
  </w:style>
  <w:style w:type="character" w:customStyle="1" w:styleId="90">
    <w:name w:val="标题 9 字符"/>
    <w:basedOn w:val="a0"/>
    <w:link w:val="9"/>
    <w:uiPriority w:val="9"/>
    <w:semiHidden/>
    <w:rsid w:val="00DE302C"/>
    <w:rPr>
      <w:rFonts w:eastAsiaTheme="majorEastAsia" w:cstheme="majorBidi"/>
      <w:color w:val="595959" w:themeColor="text1" w:themeTint="A6"/>
    </w:rPr>
  </w:style>
  <w:style w:type="paragraph" w:styleId="a3">
    <w:name w:val="Title"/>
    <w:basedOn w:val="a"/>
    <w:next w:val="a"/>
    <w:link w:val="a4"/>
    <w:uiPriority w:val="10"/>
    <w:qFormat/>
    <w:rsid w:val="00DE3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02C"/>
    <w:pPr>
      <w:spacing w:before="160"/>
      <w:jc w:val="center"/>
    </w:pPr>
    <w:rPr>
      <w:i/>
      <w:iCs/>
      <w:color w:val="404040" w:themeColor="text1" w:themeTint="BF"/>
    </w:rPr>
  </w:style>
  <w:style w:type="character" w:customStyle="1" w:styleId="a8">
    <w:name w:val="引用 字符"/>
    <w:basedOn w:val="a0"/>
    <w:link w:val="a7"/>
    <w:uiPriority w:val="29"/>
    <w:rsid w:val="00DE302C"/>
    <w:rPr>
      <w:i/>
      <w:iCs/>
      <w:color w:val="404040" w:themeColor="text1" w:themeTint="BF"/>
    </w:rPr>
  </w:style>
  <w:style w:type="paragraph" w:styleId="a9">
    <w:name w:val="List Paragraph"/>
    <w:basedOn w:val="a"/>
    <w:uiPriority w:val="34"/>
    <w:qFormat/>
    <w:rsid w:val="00DE302C"/>
    <w:pPr>
      <w:ind w:left="720"/>
      <w:contextualSpacing/>
    </w:pPr>
  </w:style>
  <w:style w:type="character" w:styleId="aa">
    <w:name w:val="Intense Emphasis"/>
    <w:basedOn w:val="a0"/>
    <w:uiPriority w:val="21"/>
    <w:qFormat/>
    <w:rsid w:val="00DE302C"/>
    <w:rPr>
      <w:i/>
      <w:iCs/>
      <w:color w:val="2F5496" w:themeColor="accent1" w:themeShade="BF"/>
    </w:rPr>
  </w:style>
  <w:style w:type="paragraph" w:styleId="ab">
    <w:name w:val="Intense Quote"/>
    <w:basedOn w:val="a"/>
    <w:next w:val="a"/>
    <w:link w:val="ac"/>
    <w:uiPriority w:val="30"/>
    <w:qFormat/>
    <w:rsid w:val="00DE3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02C"/>
    <w:rPr>
      <w:i/>
      <w:iCs/>
      <w:color w:val="2F5496" w:themeColor="accent1" w:themeShade="BF"/>
    </w:rPr>
  </w:style>
  <w:style w:type="character" w:styleId="ad">
    <w:name w:val="Intense Reference"/>
    <w:basedOn w:val="a0"/>
    <w:uiPriority w:val="32"/>
    <w:qFormat/>
    <w:rsid w:val="00DE3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