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6F31" w14:textId="77777777" w:rsidR="00D70E0E" w:rsidRDefault="00D70E0E">
      <w:pPr>
        <w:rPr>
          <w:rFonts w:hint="eastAsia"/>
        </w:rPr>
      </w:pPr>
      <w:r>
        <w:rPr>
          <w:rFonts w:hint="eastAsia"/>
        </w:rPr>
        <w:t>蝌蚪的拼音正确书写</w:t>
      </w:r>
    </w:p>
    <w:p w14:paraId="58D468F0" w14:textId="77777777" w:rsidR="00D70E0E" w:rsidRDefault="00D70E0E">
      <w:pPr>
        <w:rPr>
          <w:rFonts w:hint="eastAsia"/>
        </w:rPr>
      </w:pPr>
      <w:r>
        <w:rPr>
          <w:rFonts w:hint="eastAsia"/>
        </w:rPr>
        <w:t>蝌蚪，这个小生物的名字在汉语中被记录为“kē dǒu”。这两个字的发音分别对应着蝌蚪生命中的两个阶段：蝌蚪幼体和它成长后的形态。蝌蚪是两栖动物如青蛙、蟾蜍等的幼年期形式，它们出生时没有四肢，而是在水中游泳的小生物，拥有类似鱼尾的尾巴来帮助它们游动。</w:t>
      </w:r>
    </w:p>
    <w:p w14:paraId="63F880B8" w14:textId="77777777" w:rsidR="00D70E0E" w:rsidRDefault="00D70E0E">
      <w:pPr>
        <w:rPr>
          <w:rFonts w:hint="eastAsia"/>
        </w:rPr>
      </w:pPr>
    </w:p>
    <w:p w14:paraId="71157DBB" w14:textId="77777777" w:rsidR="00D70E0E" w:rsidRDefault="00D70E0E">
      <w:pPr>
        <w:rPr>
          <w:rFonts w:hint="eastAsia"/>
        </w:rPr>
      </w:pPr>
      <w:r>
        <w:rPr>
          <w:rFonts w:hint="eastAsia"/>
        </w:rPr>
        <w:t>蝌蚪的拼音分解</w:t>
      </w:r>
    </w:p>
    <w:p w14:paraId="4031BFC2" w14:textId="77777777" w:rsidR="00D70E0E" w:rsidRDefault="00D70E0E">
      <w:pPr>
        <w:rPr>
          <w:rFonts w:hint="eastAsia"/>
        </w:rPr>
      </w:pPr>
      <w:r>
        <w:rPr>
          <w:rFonts w:hint="eastAsia"/>
        </w:rPr>
        <w:t>我们先来看“蝌”字的拼音，“kē”，这是一个轻声，意味着发音时要短促且轻柔。发这个音的时候，舌头应放在口腔底部，靠近上颚前部但不接触，气流通过时产生摩擦声。接下来是“蚪”字的拼音“dǒu”，这个音节包含了浊辅音“d”和韵母“ou”，发音时舌尖需要轻触上门牙后方，然后迅速离开，使得气流能够顺利通过，发出清晰的“d”音，随后自然过渡到“ou”的声音。</w:t>
      </w:r>
    </w:p>
    <w:p w14:paraId="5484A710" w14:textId="77777777" w:rsidR="00D70E0E" w:rsidRDefault="00D70E0E">
      <w:pPr>
        <w:rPr>
          <w:rFonts w:hint="eastAsia"/>
        </w:rPr>
      </w:pPr>
    </w:p>
    <w:p w14:paraId="183991CF" w14:textId="77777777" w:rsidR="00D70E0E" w:rsidRDefault="00D70E0E">
      <w:pPr>
        <w:rPr>
          <w:rFonts w:hint="eastAsia"/>
        </w:rPr>
      </w:pPr>
      <w:r>
        <w:rPr>
          <w:rFonts w:hint="eastAsia"/>
        </w:rPr>
        <w:t>蝌蚪与汉字文化</w:t>
      </w:r>
    </w:p>
    <w:p w14:paraId="2DB978E1" w14:textId="77777777" w:rsidR="00D70E0E" w:rsidRDefault="00D70E0E">
      <w:pPr>
        <w:rPr>
          <w:rFonts w:hint="eastAsia"/>
        </w:rPr>
      </w:pPr>
      <w:r>
        <w:rPr>
          <w:rFonts w:hint="eastAsia"/>
        </w:rPr>
        <w:t>在中国传统文化中，汉字不仅仅是交流的工具，它们还承载着丰富的文化和历史信息。“蝌蚪”二字也隐含着古人对这种小小生物的观察与理解。古代文人墨客常常从自然界取材，以表达他们的情感和思想。蝌蚪作为水生生物，象征着变化与成长，因为它们会经历一个显著的形态转变过程，最终变成完全不同的成年两栖动物。这一过程与中国哲学中关于变化的思想相呼应，比如《易经》里提到的“变则通，通则久”，即只有适应变化才能长久生存。</w:t>
      </w:r>
    </w:p>
    <w:p w14:paraId="3F58151F" w14:textId="77777777" w:rsidR="00D70E0E" w:rsidRDefault="00D70E0E">
      <w:pPr>
        <w:rPr>
          <w:rFonts w:hint="eastAsia"/>
        </w:rPr>
      </w:pPr>
    </w:p>
    <w:p w14:paraId="770C4155" w14:textId="77777777" w:rsidR="00D70E0E" w:rsidRDefault="00D70E0E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60E6C3D" w14:textId="77777777" w:rsidR="00D70E0E" w:rsidRDefault="00D70E0E">
      <w:pPr>
        <w:rPr>
          <w:rFonts w:hint="eastAsia"/>
        </w:rPr>
      </w:pPr>
      <w:r>
        <w:rPr>
          <w:rFonts w:hint="eastAsia"/>
        </w:rPr>
        <w:t>对于儿童来说，学习正确的拼音发音是掌握汉语读写能力的基础步骤之一。通过了解像“蝌蚪”这样的词汇的准确拼音，孩子们不仅能够更好地阅读和书写，还能加深他们对大自然的理解。在国际交流日益频繁的今天，准确的汉语拼音也为非中文母语者提供了便利，使他们更容易接近和学习这门语言。</w:t>
      </w:r>
    </w:p>
    <w:p w14:paraId="7239F33F" w14:textId="77777777" w:rsidR="00D70E0E" w:rsidRDefault="00D70E0E">
      <w:pPr>
        <w:rPr>
          <w:rFonts w:hint="eastAsia"/>
        </w:rPr>
      </w:pPr>
    </w:p>
    <w:p w14:paraId="0821275B" w14:textId="77777777" w:rsidR="00D70E0E" w:rsidRDefault="00D70E0E">
      <w:pPr>
        <w:rPr>
          <w:rFonts w:hint="eastAsia"/>
        </w:rPr>
      </w:pPr>
      <w:r>
        <w:rPr>
          <w:rFonts w:hint="eastAsia"/>
        </w:rPr>
        <w:t>最后的总结</w:t>
      </w:r>
    </w:p>
    <w:p w14:paraId="672705EF" w14:textId="77777777" w:rsidR="00D70E0E" w:rsidRDefault="00D70E0E">
      <w:pPr>
        <w:rPr>
          <w:rFonts w:hint="eastAsia"/>
        </w:rPr>
      </w:pPr>
      <w:r>
        <w:rPr>
          <w:rFonts w:hint="eastAsia"/>
        </w:rPr>
        <w:t>“蝌蚪”的拼音正确书写为“kē dǒu”，它不仅仅是一个简单的发音问题，更涉及到中国文化、教育以及对外交流等多个方面。正确地理解和使用汉语拼音，有助于人们更加深入地认识和欣赏中国语言文字的魅力。</w:t>
      </w:r>
    </w:p>
    <w:p w14:paraId="40B6A8A4" w14:textId="77777777" w:rsidR="00D70E0E" w:rsidRDefault="00D70E0E">
      <w:pPr>
        <w:rPr>
          <w:rFonts w:hint="eastAsia"/>
        </w:rPr>
      </w:pPr>
    </w:p>
    <w:p w14:paraId="053613FD" w14:textId="77777777" w:rsidR="00D70E0E" w:rsidRDefault="00D70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BEE0A" w14:textId="3A706742" w:rsidR="00783AD5" w:rsidRDefault="00783AD5"/>
    <w:sectPr w:rsidR="0078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D5"/>
    <w:rsid w:val="003B267A"/>
    <w:rsid w:val="00783AD5"/>
    <w:rsid w:val="00D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48438-46A1-441B-8D67-3066C46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