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B3C2" w14:textId="77777777" w:rsidR="00690816" w:rsidRDefault="00690816">
      <w:pPr>
        <w:rPr>
          <w:rFonts w:hint="eastAsia"/>
        </w:rPr>
      </w:pPr>
      <w:r>
        <w:rPr>
          <w:rFonts w:hint="eastAsia"/>
        </w:rPr>
        <w:t>解约的拼音：jiě yuē</w:t>
      </w:r>
    </w:p>
    <w:p w14:paraId="0E857D73" w14:textId="77777777" w:rsidR="00690816" w:rsidRDefault="00690816">
      <w:pPr>
        <w:rPr>
          <w:rFonts w:hint="eastAsia"/>
        </w:rPr>
      </w:pPr>
      <w:r>
        <w:rPr>
          <w:rFonts w:hint="eastAsia"/>
        </w:rPr>
        <w:t>在汉语普通话中，“解约”的拼音是“jiě yuē”。这两个汉字分别代表了不同的意义，当它们组合在一起时，则形成一个特定的法律术语，指的是合同双方或多方在满足一定条件的情况下，依照法律规定或事先约定，终止合同效力的行为。随着社会经济的发展和人们法律意识的增强，“解约”这一概念越来越受到关注。</w:t>
      </w:r>
    </w:p>
    <w:p w14:paraId="2093843D" w14:textId="77777777" w:rsidR="00690816" w:rsidRDefault="00690816">
      <w:pPr>
        <w:rPr>
          <w:rFonts w:hint="eastAsia"/>
        </w:rPr>
      </w:pPr>
    </w:p>
    <w:p w14:paraId="2D4FA3D2" w14:textId="77777777" w:rsidR="00690816" w:rsidRDefault="00690816">
      <w:pPr>
        <w:rPr>
          <w:rFonts w:hint="eastAsia"/>
        </w:rPr>
      </w:pPr>
      <w:r>
        <w:rPr>
          <w:rFonts w:hint="eastAsia"/>
        </w:rPr>
        <w:t>解约的概念与重要性</w:t>
      </w:r>
    </w:p>
    <w:p w14:paraId="6A66E073" w14:textId="77777777" w:rsidR="00690816" w:rsidRDefault="00690816">
      <w:pPr>
        <w:rPr>
          <w:rFonts w:hint="eastAsia"/>
        </w:rPr>
      </w:pPr>
      <w:r>
        <w:rPr>
          <w:rFonts w:hint="eastAsia"/>
        </w:rPr>
        <w:t>“解约”不仅仅是一个简单的词汇，在商业活动中它扮演着至关重要的角色。无论是劳动合同、租赁合同还是其他形式的合作协议，解约都是合同生命周期中的一个重要环节。对于企业而言，合理合法地进行解约可以帮助避免不必要的经济损失和法律责任；对于个人来说，了解如何正确处理解约事宜同样重要，这有助于保护自己的合法权益不受侵害。因此，掌握有关解约的知识对每个人都是非常必要的。</w:t>
      </w:r>
    </w:p>
    <w:p w14:paraId="0D136085" w14:textId="77777777" w:rsidR="00690816" w:rsidRDefault="00690816">
      <w:pPr>
        <w:rPr>
          <w:rFonts w:hint="eastAsia"/>
        </w:rPr>
      </w:pPr>
    </w:p>
    <w:p w14:paraId="7EBA6928" w14:textId="77777777" w:rsidR="00690816" w:rsidRDefault="00690816">
      <w:pPr>
        <w:rPr>
          <w:rFonts w:hint="eastAsia"/>
        </w:rPr>
      </w:pPr>
      <w:r>
        <w:rPr>
          <w:rFonts w:hint="eastAsia"/>
        </w:rPr>
        <w:t>解约的方式</w:t>
      </w:r>
    </w:p>
    <w:p w14:paraId="2FC3EA3C" w14:textId="77777777" w:rsidR="00690816" w:rsidRDefault="00690816">
      <w:pPr>
        <w:rPr>
          <w:rFonts w:hint="eastAsia"/>
        </w:rPr>
      </w:pPr>
      <w:r>
        <w:rPr>
          <w:rFonts w:hint="eastAsia"/>
        </w:rPr>
        <w:t>根据实际情况的不同，解约可以采取多种方式进行。最常见的有协商一致解约、因不可抗力导致的解约以及依据合同条款规定的单方面解约等。其中，协商一致解约是指当事人经过友好沟通后达成共识，自愿解除原有的合同关系；而因不可抗力如自然灾害等原因造成的解约，则属于非人为因素影响下的特殊情况处理；至于单方面解约，则需严格遵守相关法律法规及合同内明确指出的前提条件。</w:t>
      </w:r>
    </w:p>
    <w:p w14:paraId="693463AA" w14:textId="77777777" w:rsidR="00690816" w:rsidRDefault="00690816">
      <w:pPr>
        <w:rPr>
          <w:rFonts w:hint="eastAsia"/>
        </w:rPr>
      </w:pPr>
    </w:p>
    <w:p w14:paraId="4D249B0C" w14:textId="77777777" w:rsidR="00690816" w:rsidRDefault="00690816">
      <w:pPr>
        <w:rPr>
          <w:rFonts w:hint="eastAsia"/>
        </w:rPr>
      </w:pPr>
      <w:r>
        <w:rPr>
          <w:rFonts w:hint="eastAsia"/>
        </w:rPr>
        <w:t>解约的影响</w:t>
      </w:r>
    </w:p>
    <w:p w14:paraId="58404252" w14:textId="77777777" w:rsidR="00690816" w:rsidRDefault="00690816">
      <w:pPr>
        <w:rPr>
          <w:rFonts w:hint="eastAsia"/>
        </w:rPr>
      </w:pPr>
      <w:r>
        <w:rPr>
          <w:rFonts w:hint="eastAsia"/>
        </w:rPr>
        <w:t>每一次解约都会带来不同程度的影响，既可能涉及经济补偿问题也可能触及到声誉损害等方面。例如，在劳动领域内，如果雇主没有正当理由就随意开除员工，那么可能会面临支付高额赔偿金的风险；相反地，若劳动者违反规定擅自离职，同样要承担相应的责任。频繁发生解约事件的企业或个人往往会在行业内留下不良记录，进而影响未来的合作机会和发展前景。</w:t>
      </w:r>
    </w:p>
    <w:p w14:paraId="28F3EC29" w14:textId="77777777" w:rsidR="00690816" w:rsidRDefault="00690816">
      <w:pPr>
        <w:rPr>
          <w:rFonts w:hint="eastAsia"/>
        </w:rPr>
      </w:pPr>
    </w:p>
    <w:p w14:paraId="10CBEF45" w14:textId="77777777" w:rsidR="00690816" w:rsidRDefault="00690816">
      <w:pPr>
        <w:rPr>
          <w:rFonts w:hint="eastAsia"/>
        </w:rPr>
      </w:pPr>
      <w:r>
        <w:rPr>
          <w:rFonts w:hint="eastAsia"/>
        </w:rPr>
        <w:t>最后的总结</w:t>
      </w:r>
    </w:p>
    <w:p w14:paraId="63E9CF09" w14:textId="77777777" w:rsidR="00690816" w:rsidRDefault="00690816">
      <w:pPr>
        <w:rPr>
          <w:rFonts w:hint="eastAsia"/>
        </w:rPr>
      </w:pPr>
      <w:r>
        <w:rPr>
          <w:rFonts w:hint="eastAsia"/>
        </w:rPr>
        <w:t>“解约”作为现代社会中不可或缺的一部分，其重要性不言而喻。无论是在日常生活还是商业运作中，我们都需要重视解约的相关知识，确保自身行为符合法律规范，以维护良好的社会秩序和个人利益。面对日益复杂的市场环境变化，学习更多关于合同管理和风险防控的知识也变得愈发重要。</w:t>
      </w:r>
    </w:p>
    <w:p w14:paraId="0C1B12E2" w14:textId="77777777" w:rsidR="00690816" w:rsidRDefault="00690816">
      <w:pPr>
        <w:rPr>
          <w:rFonts w:hint="eastAsia"/>
        </w:rPr>
      </w:pPr>
    </w:p>
    <w:p w14:paraId="4F3E9886" w14:textId="77777777" w:rsidR="00690816" w:rsidRDefault="00690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53185" w14:textId="05B015BD" w:rsidR="000B003C" w:rsidRDefault="000B003C"/>
    <w:sectPr w:rsidR="000B0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3C"/>
    <w:rsid w:val="000B003C"/>
    <w:rsid w:val="003B267A"/>
    <w:rsid w:val="0069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231CC-B177-4E48-A688-1198C172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