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BAE7" w14:textId="77777777" w:rsidR="00BF5C49" w:rsidRDefault="00BF5C49">
      <w:pPr>
        <w:rPr>
          <w:rFonts w:hint="eastAsia"/>
        </w:rPr>
      </w:pPr>
      <w:r>
        <w:rPr>
          <w:rFonts w:hint="eastAsia"/>
        </w:rPr>
        <w:t>输入法怎么打的拼音一二三四声</w:t>
      </w:r>
    </w:p>
    <w:p w14:paraId="2DF6C4AE" w14:textId="77777777" w:rsidR="00BF5C49" w:rsidRDefault="00BF5C49">
      <w:pPr>
        <w:rPr>
          <w:rFonts w:hint="eastAsia"/>
        </w:rPr>
      </w:pPr>
      <w:r>
        <w:rPr>
          <w:rFonts w:hint="eastAsia"/>
        </w:rPr>
        <w:t>在中文输入的世界里，拼音是连接汉字与键盘之间的桥梁。通过拼音输入法，用户能够轻松地将脑海中的想法转化为屏幕上的文字。而拼音中的一二三四声，即声调，则是这个过程中不可或缺的一部分。它不仅影响着字词的正确发音，也对输入效率有着直接的影响。在日常使用中，我们应当如何准确地打出这些声调呢？</w:t>
      </w:r>
    </w:p>
    <w:p w14:paraId="3F145592" w14:textId="77777777" w:rsidR="00BF5C49" w:rsidRDefault="00BF5C49">
      <w:pPr>
        <w:rPr>
          <w:rFonts w:hint="eastAsia"/>
        </w:rPr>
      </w:pPr>
    </w:p>
    <w:p w14:paraId="11AFE8F8" w14:textId="77777777" w:rsidR="00BF5C49" w:rsidRDefault="00BF5C49">
      <w:pPr>
        <w:rPr>
          <w:rFonts w:hint="eastAsia"/>
        </w:rPr>
      </w:pPr>
      <w:r>
        <w:rPr>
          <w:rFonts w:hint="eastAsia"/>
        </w:rPr>
        <w:t>一、了解声调的基本概念</w:t>
      </w:r>
    </w:p>
    <w:p w14:paraId="6F526928" w14:textId="77777777" w:rsidR="00BF5C49" w:rsidRDefault="00BF5C49">
      <w:pPr>
        <w:rPr>
          <w:rFonts w:hint="eastAsia"/>
        </w:rPr>
      </w:pPr>
      <w:r>
        <w:rPr>
          <w:rFonts w:hint="eastAsia"/>
        </w:rPr>
        <w:t>我们需要对汉语拼音的四个声调有所了解。一声（阴平），符号为“ˉ”，发音时音高保持不变；二声（阳平），符号为“ˊ”，发音从低到高上扬；三声（上声），符号为“ˇ”，发音先降后升；四声（去声），符号为“ˋ”，发音从高到低急剧下降。每个声调都有其独特的发音特点，对于正确的语音表达和文本输入至关重要。</w:t>
      </w:r>
    </w:p>
    <w:p w14:paraId="5578FD99" w14:textId="77777777" w:rsidR="00BF5C49" w:rsidRDefault="00BF5C49">
      <w:pPr>
        <w:rPr>
          <w:rFonts w:hint="eastAsia"/>
        </w:rPr>
      </w:pPr>
    </w:p>
    <w:p w14:paraId="78489296" w14:textId="77777777" w:rsidR="00BF5C49" w:rsidRDefault="00BF5C49">
      <w:pPr>
        <w:rPr>
          <w:rFonts w:hint="eastAsia"/>
        </w:rPr>
      </w:pPr>
      <w:r>
        <w:rPr>
          <w:rFonts w:hint="eastAsia"/>
        </w:rPr>
        <w:t>二、传统方法：记忆与练习</w:t>
      </w:r>
    </w:p>
    <w:p w14:paraId="2A61FB13" w14:textId="77777777" w:rsidR="00BF5C49" w:rsidRDefault="00BF5C49">
      <w:pPr>
        <w:rPr>
          <w:rFonts w:hint="eastAsia"/>
        </w:rPr>
      </w:pPr>
      <w:r>
        <w:rPr>
          <w:rFonts w:hint="eastAsia"/>
        </w:rPr>
        <w:t>在过去，学习拼音声调主要依靠记忆和不断的练习。学生们会通过老师的指导，反复朗读带有不同声调的单词和句子，以培养对声调的感觉。虽然这种方法较为费时，但却是非常有效的。对于想要提高拼音输入技能的人来说，熟悉每个汉字的正确声调同样重要。因此，即使是成年人，在刚开始使用拼音输入法时，也可能需要花时间来适应和记忆。</w:t>
      </w:r>
    </w:p>
    <w:p w14:paraId="25863335" w14:textId="77777777" w:rsidR="00BF5C49" w:rsidRDefault="00BF5C49">
      <w:pPr>
        <w:rPr>
          <w:rFonts w:hint="eastAsia"/>
        </w:rPr>
      </w:pPr>
    </w:p>
    <w:p w14:paraId="1C2D3244" w14:textId="77777777" w:rsidR="00BF5C49" w:rsidRDefault="00BF5C49">
      <w:pPr>
        <w:rPr>
          <w:rFonts w:hint="eastAsia"/>
        </w:rPr>
      </w:pPr>
      <w:r>
        <w:rPr>
          <w:rFonts w:hint="eastAsia"/>
        </w:rPr>
        <w:t>三、现代手段：拼音输入法的帮助</w:t>
      </w:r>
    </w:p>
    <w:p w14:paraId="4293A60E" w14:textId="77777777" w:rsidR="00BF5C49" w:rsidRDefault="00BF5C49">
      <w:pPr>
        <w:rPr>
          <w:rFonts w:hint="eastAsia"/>
        </w:rPr>
      </w:pPr>
      <w:r>
        <w:rPr>
          <w:rFonts w:hint="eastAsia"/>
        </w:rPr>
        <w:t>随着科技的发展，现在的拼音输入法已经变得非常智能。大多数主流的输入法软件都内置了自动识别声调的功能。当用户输入拼音时，系统会根据上下文自动选择最合适的字词，并且通常还会提供多个候选选项，让用户可以选择正确的那个。即使偶尔出现误判的情况，用户也可以通过手动调整来纠正。一些高级输入法还支持通过快捷键或特定字符来直接输入声调符号，这大大简化了操作流程。</w:t>
      </w:r>
    </w:p>
    <w:p w14:paraId="475C28E9" w14:textId="77777777" w:rsidR="00BF5C49" w:rsidRDefault="00BF5C49">
      <w:pPr>
        <w:rPr>
          <w:rFonts w:hint="eastAsia"/>
        </w:rPr>
      </w:pPr>
    </w:p>
    <w:p w14:paraId="7ACE4A37" w14:textId="77777777" w:rsidR="00BF5C49" w:rsidRDefault="00BF5C49">
      <w:pPr>
        <w:rPr>
          <w:rFonts w:hint="eastAsia"/>
        </w:rPr>
      </w:pPr>
      <w:r>
        <w:rPr>
          <w:rFonts w:hint="eastAsia"/>
        </w:rPr>
        <w:t>四、技巧分享：快速打出声调</w:t>
      </w:r>
    </w:p>
    <w:p w14:paraId="6524B866" w14:textId="77777777" w:rsidR="00BF5C49" w:rsidRDefault="00BF5C49">
      <w:pPr>
        <w:rPr>
          <w:rFonts w:hint="eastAsia"/>
        </w:rPr>
      </w:pPr>
      <w:r>
        <w:rPr>
          <w:rFonts w:hint="eastAsia"/>
        </w:rPr>
        <w:t>为了更加高效地使用拼音输入法，掌握一些小技巧是非常有帮助的。例如，在某些输入法中，可以设置自定义热键来快速切换不同的声调模式。又或者，利用输入法提供的“全拼”功能，一次性输入整个词语的拼音，然后从中挑选出正确的字词组合。还有一些输入法则允许用户通过长按字母键来弹出包含所有可能声调的菜单，从而实现一键选择。合理运用这些功能可以让拼音输入变得更加流畅自然。</w:t>
      </w:r>
    </w:p>
    <w:p w14:paraId="730E0799" w14:textId="77777777" w:rsidR="00BF5C49" w:rsidRDefault="00BF5C49">
      <w:pPr>
        <w:rPr>
          <w:rFonts w:hint="eastAsia"/>
        </w:rPr>
      </w:pPr>
    </w:p>
    <w:p w14:paraId="3313B11E" w14:textId="77777777" w:rsidR="00BF5C49" w:rsidRDefault="00BF5C49">
      <w:pPr>
        <w:rPr>
          <w:rFonts w:hint="eastAsia"/>
        </w:rPr>
      </w:pPr>
      <w:r>
        <w:rPr>
          <w:rFonts w:hint="eastAsia"/>
        </w:rPr>
        <w:t>五、最后的总结：不断实践的重要性</w:t>
      </w:r>
    </w:p>
    <w:p w14:paraId="23A208C4" w14:textId="77777777" w:rsidR="00BF5C49" w:rsidRDefault="00BF5C49">
      <w:pPr>
        <w:rPr>
          <w:rFonts w:hint="eastAsia"/>
        </w:rPr>
      </w:pPr>
      <w:r>
        <w:rPr>
          <w:rFonts w:hint="eastAsia"/>
        </w:rPr>
        <w:t>无论是采用传统的记忆练习方式，还是借助现代输入法的技术支持，要想熟练掌握拼音声调的输入，关键还是要靠不断的实践。只有经过长时间的积累和练习，才能真正形成肌肉记忆，做到信手拈来。也要注意与时俱进，了解并尝试最新的输入法特性，以便更好地适应不断变化的语言环境和技术发展。最终，你会发现，原本看似复杂的拼音声调输入，其实也可以变得简单而有趣。</w:t>
      </w:r>
    </w:p>
    <w:p w14:paraId="4B020DF5" w14:textId="77777777" w:rsidR="00BF5C49" w:rsidRDefault="00BF5C49">
      <w:pPr>
        <w:rPr>
          <w:rFonts w:hint="eastAsia"/>
        </w:rPr>
      </w:pPr>
    </w:p>
    <w:p w14:paraId="7613AEFD" w14:textId="77777777" w:rsidR="00BF5C49" w:rsidRDefault="00BF5C49">
      <w:pPr>
        <w:rPr>
          <w:rFonts w:hint="eastAsia"/>
        </w:rPr>
      </w:pPr>
      <w:r>
        <w:rPr>
          <w:rFonts w:hint="eastAsia"/>
        </w:rPr>
        <w:t>本文是由每日文章网(2345lzwz.cn)为大家创作</w:t>
      </w:r>
    </w:p>
    <w:p w14:paraId="3715F0B3" w14:textId="28DE5FF3" w:rsidR="00DC18E1" w:rsidRDefault="00DC18E1"/>
    <w:sectPr w:rsidR="00DC1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E1"/>
    <w:rsid w:val="003B267A"/>
    <w:rsid w:val="00BF5C49"/>
    <w:rsid w:val="00DC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A13BE-E654-4A74-BEA1-5331168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8E1"/>
    <w:rPr>
      <w:rFonts w:cstheme="majorBidi"/>
      <w:color w:val="2F5496" w:themeColor="accent1" w:themeShade="BF"/>
      <w:sz w:val="28"/>
      <w:szCs w:val="28"/>
    </w:rPr>
  </w:style>
  <w:style w:type="character" w:customStyle="1" w:styleId="50">
    <w:name w:val="标题 5 字符"/>
    <w:basedOn w:val="a0"/>
    <w:link w:val="5"/>
    <w:uiPriority w:val="9"/>
    <w:semiHidden/>
    <w:rsid w:val="00DC18E1"/>
    <w:rPr>
      <w:rFonts w:cstheme="majorBidi"/>
      <w:color w:val="2F5496" w:themeColor="accent1" w:themeShade="BF"/>
      <w:sz w:val="24"/>
    </w:rPr>
  </w:style>
  <w:style w:type="character" w:customStyle="1" w:styleId="60">
    <w:name w:val="标题 6 字符"/>
    <w:basedOn w:val="a0"/>
    <w:link w:val="6"/>
    <w:uiPriority w:val="9"/>
    <w:semiHidden/>
    <w:rsid w:val="00DC18E1"/>
    <w:rPr>
      <w:rFonts w:cstheme="majorBidi"/>
      <w:b/>
      <w:bCs/>
      <w:color w:val="2F5496" w:themeColor="accent1" w:themeShade="BF"/>
    </w:rPr>
  </w:style>
  <w:style w:type="character" w:customStyle="1" w:styleId="70">
    <w:name w:val="标题 7 字符"/>
    <w:basedOn w:val="a0"/>
    <w:link w:val="7"/>
    <w:uiPriority w:val="9"/>
    <w:semiHidden/>
    <w:rsid w:val="00DC18E1"/>
    <w:rPr>
      <w:rFonts w:cstheme="majorBidi"/>
      <w:b/>
      <w:bCs/>
      <w:color w:val="595959" w:themeColor="text1" w:themeTint="A6"/>
    </w:rPr>
  </w:style>
  <w:style w:type="character" w:customStyle="1" w:styleId="80">
    <w:name w:val="标题 8 字符"/>
    <w:basedOn w:val="a0"/>
    <w:link w:val="8"/>
    <w:uiPriority w:val="9"/>
    <w:semiHidden/>
    <w:rsid w:val="00DC18E1"/>
    <w:rPr>
      <w:rFonts w:cstheme="majorBidi"/>
      <w:color w:val="595959" w:themeColor="text1" w:themeTint="A6"/>
    </w:rPr>
  </w:style>
  <w:style w:type="character" w:customStyle="1" w:styleId="90">
    <w:name w:val="标题 9 字符"/>
    <w:basedOn w:val="a0"/>
    <w:link w:val="9"/>
    <w:uiPriority w:val="9"/>
    <w:semiHidden/>
    <w:rsid w:val="00DC18E1"/>
    <w:rPr>
      <w:rFonts w:eastAsiaTheme="majorEastAsia" w:cstheme="majorBidi"/>
      <w:color w:val="595959" w:themeColor="text1" w:themeTint="A6"/>
    </w:rPr>
  </w:style>
  <w:style w:type="paragraph" w:styleId="a3">
    <w:name w:val="Title"/>
    <w:basedOn w:val="a"/>
    <w:next w:val="a"/>
    <w:link w:val="a4"/>
    <w:uiPriority w:val="10"/>
    <w:qFormat/>
    <w:rsid w:val="00DC1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8E1"/>
    <w:pPr>
      <w:spacing w:before="160"/>
      <w:jc w:val="center"/>
    </w:pPr>
    <w:rPr>
      <w:i/>
      <w:iCs/>
      <w:color w:val="404040" w:themeColor="text1" w:themeTint="BF"/>
    </w:rPr>
  </w:style>
  <w:style w:type="character" w:customStyle="1" w:styleId="a8">
    <w:name w:val="引用 字符"/>
    <w:basedOn w:val="a0"/>
    <w:link w:val="a7"/>
    <w:uiPriority w:val="29"/>
    <w:rsid w:val="00DC18E1"/>
    <w:rPr>
      <w:i/>
      <w:iCs/>
      <w:color w:val="404040" w:themeColor="text1" w:themeTint="BF"/>
    </w:rPr>
  </w:style>
  <w:style w:type="paragraph" w:styleId="a9">
    <w:name w:val="List Paragraph"/>
    <w:basedOn w:val="a"/>
    <w:uiPriority w:val="34"/>
    <w:qFormat/>
    <w:rsid w:val="00DC18E1"/>
    <w:pPr>
      <w:ind w:left="720"/>
      <w:contextualSpacing/>
    </w:pPr>
  </w:style>
  <w:style w:type="character" w:styleId="aa">
    <w:name w:val="Intense Emphasis"/>
    <w:basedOn w:val="a0"/>
    <w:uiPriority w:val="21"/>
    <w:qFormat/>
    <w:rsid w:val="00DC18E1"/>
    <w:rPr>
      <w:i/>
      <w:iCs/>
      <w:color w:val="2F5496" w:themeColor="accent1" w:themeShade="BF"/>
    </w:rPr>
  </w:style>
  <w:style w:type="paragraph" w:styleId="ab">
    <w:name w:val="Intense Quote"/>
    <w:basedOn w:val="a"/>
    <w:next w:val="a"/>
    <w:link w:val="ac"/>
    <w:uiPriority w:val="30"/>
    <w:qFormat/>
    <w:rsid w:val="00DC1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8E1"/>
    <w:rPr>
      <w:i/>
      <w:iCs/>
      <w:color w:val="2F5496" w:themeColor="accent1" w:themeShade="BF"/>
    </w:rPr>
  </w:style>
  <w:style w:type="character" w:styleId="ad">
    <w:name w:val="Intense Reference"/>
    <w:basedOn w:val="a0"/>
    <w:uiPriority w:val="32"/>
    <w:qFormat/>
    <w:rsid w:val="00DC1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