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F961" w14:textId="77777777" w:rsidR="006F27C1" w:rsidRDefault="006F27C1">
      <w:pPr>
        <w:rPr>
          <w:rFonts w:hint="eastAsia"/>
        </w:rPr>
      </w:pPr>
      <w:r>
        <w:rPr>
          <w:rFonts w:hint="eastAsia"/>
        </w:rPr>
        <w:t>鲜红的拼音怎么写</w:t>
      </w:r>
    </w:p>
    <w:p w14:paraId="5353E382" w14:textId="77777777" w:rsidR="006F27C1" w:rsidRDefault="006F27C1">
      <w:pPr>
        <w:rPr>
          <w:rFonts w:hint="eastAsia"/>
        </w:rPr>
      </w:pPr>
      <w:r>
        <w:rPr>
          <w:rFonts w:hint="eastAsia"/>
        </w:rPr>
        <w:t>在汉语的广阔天地里，每个字词都有着其独特的发音和书写形式，而“鲜红”这两个字也不例外。当人们提到鲜红时，往往联想到的是那种如血般浓烈、充满生命力的颜色，它比普通的红色更为明亮和鲜艳。在日常交流中，正确地读出这个词不仅有助于清晰表达自己的意思，也是对语言艺术的一种尊重。</w:t>
      </w:r>
    </w:p>
    <w:p w14:paraId="7AFA58AE" w14:textId="77777777" w:rsidR="006F27C1" w:rsidRDefault="006F27C1">
      <w:pPr>
        <w:rPr>
          <w:rFonts w:hint="eastAsia"/>
        </w:rPr>
      </w:pPr>
    </w:p>
    <w:p w14:paraId="4EC751E8" w14:textId="77777777" w:rsidR="006F27C1" w:rsidRDefault="006F27C1">
      <w:pPr>
        <w:rPr>
          <w:rFonts w:hint="eastAsia"/>
        </w:rPr>
      </w:pPr>
      <w:r>
        <w:rPr>
          <w:rFonts w:hint="eastAsia"/>
        </w:rPr>
        <w:t>探索拼音的奥秘</w:t>
      </w:r>
    </w:p>
    <w:p w14:paraId="56769197" w14:textId="77777777" w:rsidR="006F27C1" w:rsidRDefault="006F27C1">
      <w:pPr>
        <w:rPr>
          <w:rFonts w:hint="eastAsia"/>
        </w:rPr>
      </w:pPr>
      <w:r>
        <w:rPr>
          <w:rFonts w:hint="eastAsia"/>
        </w:rPr>
        <w:t>“鲜红”的拼音是 xiān hóng。这里，“鲜”字的拼音为 xiān，其中 x 是声母，iān 是韵母，声调符号 “-” 表示第一声，即阴平；而“红”字的拼音为 hóng，h 为声母，óng 为韵母，声调符号 “′” 表示第二声，即阳平。学习者在练习时，应该注意区分这两个不同的声调，因为声调的不同可能会改变词语的意义。</w:t>
      </w:r>
    </w:p>
    <w:p w14:paraId="5981C459" w14:textId="77777777" w:rsidR="006F27C1" w:rsidRDefault="006F27C1">
      <w:pPr>
        <w:rPr>
          <w:rFonts w:hint="eastAsia"/>
        </w:rPr>
      </w:pPr>
    </w:p>
    <w:p w14:paraId="28D4AC12" w14:textId="77777777" w:rsidR="006F27C1" w:rsidRDefault="006F27C1">
      <w:pPr>
        <w:rPr>
          <w:rFonts w:hint="eastAsia"/>
        </w:rPr>
      </w:pPr>
      <w:r>
        <w:rPr>
          <w:rFonts w:hint="eastAsia"/>
        </w:rPr>
        <w:t>声母与韵母的重要性</w:t>
      </w:r>
    </w:p>
    <w:p w14:paraId="20EE2C0A" w14:textId="77777777" w:rsidR="006F27C1" w:rsidRDefault="006F27C1">
      <w:pPr>
        <w:rPr>
          <w:rFonts w:hint="eastAsia"/>
        </w:rPr>
      </w:pPr>
      <w:r>
        <w:rPr>
          <w:rFonts w:hint="eastAsia"/>
        </w:rPr>
        <w:t>拼音系统由声母、韵母和声调组成。对于“鲜红”来说，准确发出声母 x 和 h 的声音是关键。x 发音时舌尖轻触下齿龈，气流从舌面两侧通过；而 h 则是由喉咙发出摩擦音。至于韵母 iān 和 óng，则要求学习者能够掌握好口腔的开合程度以及舌头的位置，以确保发音圆润且标准。</w:t>
      </w:r>
    </w:p>
    <w:p w14:paraId="1122A405" w14:textId="77777777" w:rsidR="006F27C1" w:rsidRDefault="006F27C1">
      <w:pPr>
        <w:rPr>
          <w:rFonts w:hint="eastAsia"/>
        </w:rPr>
      </w:pPr>
    </w:p>
    <w:p w14:paraId="54B7B2DC" w14:textId="77777777" w:rsidR="006F27C1" w:rsidRDefault="006F27C1">
      <w:pPr>
        <w:rPr>
          <w:rFonts w:hint="eastAsia"/>
        </w:rPr>
      </w:pPr>
      <w:r>
        <w:rPr>
          <w:rFonts w:hint="eastAsia"/>
        </w:rPr>
        <w:t>声调：汉语的灵魂</w:t>
      </w:r>
    </w:p>
    <w:p w14:paraId="4DD2815D" w14:textId="77777777" w:rsidR="006F27C1" w:rsidRDefault="006F27C1">
      <w:pPr>
        <w:rPr>
          <w:rFonts w:hint="eastAsia"/>
        </w:rPr>
      </w:pPr>
      <w:r>
        <w:rPr>
          <w:rFonts w:hint="eastAsia"/>
        </w:rPr>
        <w:t>汉语是一门有声调的语言，这意味着相同的音节可以因为声调的变化而表示完全不同的词汇。以“鲜”为例，虽然它的基本发音是 xiān（第一声），但如果变成第三声 xiǎn，则变成了“险”，意为危险或冒险。因此，在说“鲜红”时，保持正确的声调对于传达正确的信息至关重要。</w:t>
      </w:r>
    </w:p>
    <w:p w14:paraId="32B55D38" w14:textId="77777777" w:rsidR="006F27C1" w:rsidRDefault="006F27C1">
      <w:pPr>
        <w:rPr>
          <w:rFonts w:hint="eastAsia"/>
        </w:rPr>
      </w:pPr>
    </w:p>
    <w:p w14:paraId="2DBBB98A" w14:textId="77777777" w:rsidR="006F27C1" w:rsidRDefault="006F27C1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3A35952" w14:textId="77777777" w:rsidR="006F27C1" w:rsidRDefault="006F27C1">
      <w:pPr>
        <w:rPr>
          <w:rFonts w:hint="eastAsia"/>
        </w:rPr>
      </w:pPr>
      <w:r>
        <w:rPr>
          <w:rFonts w:hint="eastAsia"/>
        </w:rPr>
        <w:t>为了更好地掌握“鲜红”的正确发音，我们可以采用一些小技巧来辅助练习。例如，可以通过模仿母语者的发音来进行自我纠正，也可以利用录音设备录下自己的声音然后对比标准发音进行改进。还可以尝试放慢速度逐个音节分开念，直到熟练为止。这样不仅能够提高发音准确性，还能加深对汉字的理解。</w:t>
      </w:r>
    </w:p>
    <w:p w14:paraId="7E6AD0D0" w14:textId="77777777" w:rsidR="006F27C1" w:rsidRDefault="006F27C1">
      <w:pPr>
        <w:rPr>
          <w:rFonts w:hint="eastAsia"/>
        </w:rPr>
      </w:pPr>
    </w:p>
    <w:p w14:paraId="52FFE2D0" w14:textId="77777777" w:rsidR="006F27C1" w:rsidRDefault="006F27C1">
      <w:pPr>
        <w:rPr>
          <w:rFonts w:hint="eastAsia"/>
        </w:rPr>
      </w:pPr>
      <w:r>
        <w:rPr>
          <w:rFonts w:hint="eastAsia"/>
        </w:rPr>
        <w:t>最后的总结</w:t>
      </w:r>
    </w:p>
    <w:p w14:paraId="38B8C7DC" w14:textId="77777777" w:rsidR="006F27C1" w:rsidRDefault="006F27C1">
      <w:pPr>
        <w:rPr>
          <w:rFonts w:hint="eastAsia"/>
        </w:rPr>
      </w:pPr>
      <w:r>
        <w:rPr>
          <w:rFonts w:hint="eastAsia"/>
        </w:rPr>
        <w:t>“鲜红”的拼音写作 xiān hóng。了解并掌握正确的拼音不仅是学习汉语的基础之一，更是沟通交流的重要桥梁。希望每位热爱汉语的朋友都能够重视起拼音的学习，并通过不断地实践让自己说得更加地道自然。同时也要记得，语言的魅力在于使用，不要害怕犯错，勇敢地说出来才是进步的关键。</w:t>
      </w:r>
    </w:p>
    <w:p w14:paraId="34783AA7" w14:textId="77777777" w:rsidR="006F27C1" w:rsidRDefault="006F27C1">
      <w:pPr>
        <w:rPr>
          <w:rFonts w:hint="eastAsia"/>
        </w:rPr>
      </w:pPr>
    </w:p>
    <w:p w14:paraId="4F0D1CEB" w14:textId="77777777" w:rsidR="006F27C1" w:rsidRDefault="006F2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3617A" w14:textId="036EDC7B" w:rsidR="00427863" w:rsidRDefault="00427863"/>
    <w:sectPr w:rsidR="00427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63"/>
    <w:rsid w:val="003B267A"/>
    <w:rsid w:val="00427863"/>
    <w:rsid w:val="006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F9EF8-2014-43E2-81B6-DF7FD88C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